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709E0" w14:textId="758EDC6C" w:rsidR="00DA0D4C" w:rsidRDefault="00A1370E" w:rsidP="5DED9CC2">
      <w:pPr>
        <w:spacing w:after="495" w:line="259" w:lineRule="auto"/>
        <w:ind w:left="43" w:firstLine="0"/>
        <w:jc w:val="center"/>
        <w:rPr>
          <w:rFonts w:eastAsia="Space Grotesk" w:cs="Space Grotesk"/>
        </w:rPr>
      </w:pPr>
      <w:r>
        <w:rPr>
          <w:rFonts w:ascii="Mier A" w:hAnsi="Mier 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4AB0F14" wp14:editId="2420EE4E">
            <wp:simplePos x="0" y="0"/>
            <wp:positionH relativeFrom="page">
              <wp:align>left</wp:align>
            </wp:positionH>
            <wp:positionV relativeFrom="paragraph">
              <wp:posOffset>-1029335</wp:posOffset>
            </wp:positionV>
            <wp:extent cx="7706778" cy="10901882"/>
            <wp:effectExtent l="0" t="0" r="8890" b="0"/>
            <wp:wrapNone/>
            <wp:docPr id="946197395" name="Imagen 1" descr="Interfaz de usuario gráfica, Aplicación, Word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97395" name="Imagen 1" descr="Interfaz de usuario gráfica, Aplicación, Word&#10;&#10;Descripción generada automá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6778" cy="1090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F4F">
        <w:rPr>
          <w:b/>
          <w:bCs/>
          <w:color w:val="6AA84F"/>
          <w:sz w:val="36"/>
          <w:szCs w:val="36"/>
          <w:shd w:val="clear" w:color="auto" w:fill="FFFFFF"/>
        </w:rPr>
        <w:br/>
      </w:r>
    </w:p>
    <w:p w14:paraId="3D865483" w14:textId="77777777" w:rsidR="00843B4C" w:rsidRDefault="00843B4C" w:rsidP="5DED9CC2">
      <w:pPr>
        <w:spacing w:after="495" w:line="259" w:lineRule="auto"/>
        <w:ind w:left="43" w:firstLine="0"/>
        <w:jc w:val="center"/>
        <w:rPr>
          <w:rFonts w:eastAsia="Space Grotesk" w:cs="Space Grotesk"/>
        </w:rPr>
      </w:pPr>
    </w:p>
    <w:p w14:paraId="78072970" w14:textId="513D2C18" w:rsidR="004D7562" w:rsidRPr="004D7562" w:rsidRDefault="1C1A59A3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3A70F2"/>
          <w:sz w:val="64"/>
          <w:szCs w:val="64"/>
        </w:rPr>
      </w:pPr>
      <w:r w:rsidRPr="5DED9CC2">
        <w:rPr>
          <w:rFonts w:eastAsia="Space Grotesk" w:cs="Space Grotesk"/>
          <w:b/>
          <w:bCs/>
          <w:color w:val="3A70F2"/>
          <w:sz w:val="64"/>
          <w:szCs w:val="64"/>
        </w:rPr>
        <w:t>Condiciones de Participación</w:t>
      </w:r>
    </w:p>
    <w:p w14:paraId="2A3D1696" w14:textId="27DF3404" w:rsidR="004D7562" w:rsidRDefault="1C1A59A3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3A70F2"/>
          <w:sz w:val="64"/>
          <w:szCs w:val="64"/>
        </w:rPr>
      </w:pPr>
      <w:r w:rsidRPr="5DED9CC2">
        <w:rPr>
          <w:rFonts w:eastAsia="Space Grotesk" w:cs="Space Grotesk"/>
          <w:b/>
          <w:bCs/>
          <w:color w:val="3A70F2"/>
          <w:sz w:val="64"/>
          <w:szCs w:val="64"/>
        </w:rPr>
        <w:t xml:space="preserve">Entrega de entradas para </w:t>
      </w:r>
      <w:proofErr w:type="gramStart"/>
      <w:r w:rsidRPr="5DED9CC2">
        <w:rPr>
          <w:rFonts w:eastAsia="Space Grotesk" w:cs="Space Grotesk"/>
          <w:b/>
          <w:bCs/>
          <w:color w:val="3A70F2"/>
          <w:sz w:val="64"/>
          <w:szCs w:val="64"/>
        </w:rPr>
        <w:t>startups  agentes</w:t>
      </w:r>
      <w:proofErr w:type="gramEnd"/>
      <w:r w:rsidRPr="5DED9CC2">
        <w:rPr>
          <w:rFonts w:eastAsia="Space Grotesk" w:cs="Space Grotesk"/>
          <w:b/>
          <w:bCs/>
          <w:color w:val="3A70F2"/>
          <w:sz w:val="64"/>
          <w:szCs w:val="64"/>
        </w:rPr>
        <w:t xml:space="preserve"> </w:t>
      </w:r>
      <w:r w:rsidR="005D4158">
        <w:rPr>
          <w:rFonts w:eastAsia="Space Grotesk" w:cs="Space Grotesk"/>
          <w:b/>
          <w:bCs/>
          <w:color w:val="3A70F2"/>
          <w:sz w:val="64"/>
          <w:szCs w:val="64"/>
        </w:rPr>
        <w:t xml:space="preserve">y </w:t>
      </w:r>
      <w:proofErr w:type="spellStart"/>
      <w:r w:rsidR="005D4158">
        <w:rPr>
          <w:rFonts w:eastAsia="Space Grotesk" w:cs="Space Grotesk"/>
          <w:b/>
          <w:bCs/>
          <w:color w:val="3A70F2"/>
          <w:sz w:val="64"/>
          <w:szCs w:val="64"/>
        </w:rPr>
        <w:t>partners</w:t>
      </w:r>
      <w:proofErr w:type="spellEnd"/>
      <w:r w:rsidR="005D4158">
        <w:rPr>
          <w:rFonts w:eastAsia="Space Grotesk" w:cs="Space Grotesk"/>
          <w:b/>
          <w:bCs/>
          <w:color w:val="3A70F2"/>
          <w:sz w:val="64"/>
          <w:szCs w:val="64"/>
        </w:rPr>
        <w:t xml:space="preserve"> </w:t>
      </w:r>
      <w:r w:rsidRPr="5DED9CC2">
        <w:rPr>
          <w:rFonts w:eastAsia="Space Grotesk" w:cs="Space Grotesk"/>
          <w:b/>
          <w:bCs/>
          <w:color w:val="3A70F2"/>
          <w:sz w:val="64"/>
          <w:szCs w:val="64"/>
        </w:rPr>
        <w:t>del ecosistema valenciano, por invitación de València Innovation Capital</w:t>
      </w:r>
    </w:p>
    <w:p w14:paraId="5A51A317" w14:textId="0D727699" w:rsidR="00DA0D4C" w:rsidRPr="002D601C" w:rsidRDefault="008A12A7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3A70F2"/>
          <w:sz w:val="64"/>
          <w:szCs w:val="64"/>
        </w:rPr>
      </w:pPr>
      <w:r>
        <w:rPr>
          <w:rFonts w:eastAsia="Space Grotesk" w:cs="Space Grotesk"/>
          <w:b/>
          <w:bCs/>
          <w:color w:val="3A70F2"/>
          <w:sz w:val="64"/>
          <w:szCs w:val="64"/>
        </w:rPr>
        <w:t>SCEWC</w:t>
      </w:r>
      <w:r w:rsidR="12F919D8" w:rsidRPr="5DED9CC2">
        <w:rPr>
          <w:rFonts w:eastAsia="Space Grotesk" w:cs="Space Grotesk"/>
          <w:b/>
          <w:bCs/>
          <w:color w:val="3A70F2"/>
          <w:sz w:val="64"/>
          <w:szCs w:val="64"/>
        </w:rPr>
        <w:t xml:space="preserve"> </w:t>
      </w:r>
      <w:r w:rsidR="5EF56968" w:rsidRPr="5DED9CC2">
        <w:rPr>
          <w:rFonts w:eastAsia="Space Grotesk" w:cs="Space Grotesk"/>
          <w:b/>
          <w:bCs/>
          <w:color w:val="3A70F2"/>
          <w:sz w:val="64"/>
          <w:szCs w:val="64"/>
        </w:rPr>
        <w:t>20</w:t>
      </w:r>
      <w:r w:rsidR="1F8E05D1" w:rsidRPr="5DED9CC2">
        <w:rPr>
          <w:rFonts w:eastAsia="Space Grotesk" w:cs="Space Grotesk"/>
          <w:b/>
          <w:bCs/>
          <w:color w:val="3A70F2"/>
          <w:sz w:val="64"/>
          <w:szCs w:val="64"/>
        </w:rPr>
        <w:t>2</w:t>
      </w:r>
      <w:r w:rsidR="237D059E" w:rsidRPr="5DED9CC2">
        <w:rPr>
          <w:rFonts w:eastAsia="Space Grotesk" w:cs="Space Grotesk"/>
          <w:b/>
          <w:bCs/>
          <w:color w:val="3A70F2"/>
          <w:sz w:val="64"/>
          <w:szCs w:val="64"/>
        </w:rPr>
        <w:t>6</w:t>
      </w:r>
    </w:p>
    <w:p w14:paraId="13F9EA9A" w14:textId="77777777" w:rsidR="00AC308F" w:rsidRPr="002D601C" w:rsidRDefault="00AC308F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3A70F2"/>
          <w:sz w:val="64"/>
          <w:szCs w:val="64"/>
        </w:rPr>
      </w:pPr>
    </w:p>
    <w:p w14:paraId="3DBB0776" w14:textId="77777777" w:rsidR="00AC308F" w:rsidRPr="002D601C" w:rsidRDefault="00AC308F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6AA84F"/>
        </w:rPr>
      </w:pPr>
    </w:p>
    <w:p w14:paraId="4EFEF82C" w14:textId="77777777" w:rsidR="002B4428" w:rsidRPr="002D601C" w:rsidRDefault="002B4428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6AA84F"/>
        </w:rPr>
      </w:pPr>
    </w:p>
    <w:p w14:paraId="09F2DCD8" w14:textId="77777777" w:rsidR="007F6610" w:rsidRPr="002D601C" w:rsidRDefault="007F6610" w:rsidP="5DED9CC2">
      <w:pPr>
        <w:tabs>
          <w:tab w:val="left" w:pos="2580"/>
        </w:tabs>
        <w:spacing w:after="495" w:line="259" w:lineRule="auto"/>
        <w:ind w:left="43" w:firstLine="0"/>
        <w:jc w:val="center"/>
        <w:rPr>
          <w:rFonts w:eastAsia="Space Grotesk" w:cs="Space Grotesk"/>
          <w:b/>
          <w:bCs/>
          <w:color w:val="6AA84F"/>
        </w:rPr>
      </w:pPr>
    </w:p>
    <w:p w14:paraId="4FDF3AC8" w14:textId="77777777" w:rsidR="00A54750" w:rsidRDefault="00A54750" w:rsidP="5DED9CC2">
      <w:pPr>
        <w:pStyle w:val="Ttulo1"/>
        <w:ind w:left="720" w:firstLine="0"/>
        <w:jc w:val="both"/>
        <w:rPr>
          <w:rFonts w:eastAsia="Space Grotesk" w:cs="Space Grotesk"/>
        </w:rPr>
      </w:pPr>
    </w:p>
    <w:p w14:paraId="1F3B6A73" w14:textId="77777777" w:rsidR="00A54750" w:rsidRPr="00A54750" w:rsidRDefault="00A54750" w:rsidP="5DED9CC2">
      <w:pPr>
        <w:rPr>
          <w:rFonts w:eastAsia="Space Grotesk" w:cs="Space Grotesk"/>
        </w:rPr>
      </w:pPr>
    </w:p>
    <w:p w14:paraId="653AC433" w14:textId="6B0244D1" w:rsidR="00CB6F7C" w:rsidRPr="001712FE" w:rsidRDefault="30372F61" w:rsidP="5DED9CC2">
      <w:pPr>
        <w:pStyle w:val="Ttulo1"/>
        <w:numPr>
          <w:ilvl w:val="0"/>
          <w:numId w:val="22"/>
        </w:numPr>
        <w:jc w:val="both"/>
        <w:rPr>
          <w:rFonts w:eastAsia="Space Grotesk" w:cs="Space Grotesk"/>
        </w:rPr>
      </w:pPr>
      <w:r w:rsidRPr="5DED9CC2">
        <w:rPr>
          <w:rFonts w:eastAsia="Space Grotesk" w:cs="Space Grotesk"/>
        </w:rPr>
        <w:lastRenderedPageBreak/>
        <w:t>Contexto y benefici</w:t>
      </w:r>
      <w:r w:rsidR="1038BC66" w:rsidRPr="5DED9CC2">
        <w:rPr>
          <w:rFonts w:eastAsia="Space Grotesk" w:cs="Space Grotesk"/>
        </w:rPr>
        <w:t xml:space="preserve">os </w:t>
      </w:r>
      <w:r w:rsidR="28C44BB9" w:rsidRPr="5DED9CC2">
        <w:rPr>
          <w:rFonts w:eastAsia="Space Grotesk" w:cs="Space Grotesk"/>
        </w:rPr>
        <w:t>para l</w:t>
      </w:r>
      <w:r w:rsidR="1E7A8949" w:rsidRPr="5DED9CC2">
        <w:rPr>
          <w:rFonts w:eastAsia="Space Grotesk" w:cs="Space Grotesk"/>
        </w:rPr>
        <w:t>as s</w:t>
      </w:r>
      <w:r w:rsidR="28C44BB9" w:rsidRPr="5DED9CC2">
        <w:rPr>
          <w:rFonts w:eastAsia="Space Grotesk" w:cs="Space Grotesk"/>
        </w:rPr>
        <w:t>tartups</w:t>
      </w:r>
      <w:r w:rsidR="00646CFE">
        <w:rPr>
          <w:rFonts w:eastAsia="Space Grotesk" w:cs="Space Grotesk"/>
        </w:rPr>
        <w:t xml:space="preserve"> y </w:t>
      </w:r>
      <w:r w:rsidR="1E7A8949" w:rsidRPr="5DED9CC2">
        <w:rPr>
          <w:rFonts w:eastAsia="Space Grotesk" w:cs="Space Grotesk"/>
        </w:rPr>
        <w:t>agentes</w:t>
      </w:r>
      <w:r w:rsidR="28C44BB9" w:rsidRPr="5DED9CC2">
        <w:rPr>
          <w:rFonts w:eastAsia="Space Grotesk" w:cs="Space Grotesk"/>
        </w:rPr>
        <w:t xml:space="preserve"> del ecosistema innovador valenciano </w:t>
      </w:r>
      <w:r w:rsidR="00646CFE">
        <w:rPr>
          <w:rFonts w:eastAsia="Space Grotesk" w:cs="Space Grotesk"/>
        </w:rPr>
        <w:t xml:space="preserve">y </w:t>
      </w:r>
      <w:proofErr w:type="spellStart"/>
      <w:r w:rsidR="00646CFE">
        <w:rPr>
          <w:rFonts w:eastAsia="Space Grotesk" w:cs="Space Grotesk"/>
        </w:rPr>
        <w:t>partners</w:t>
      </w:r>
      <w:proofErr w:type="spellEnd"/>
      <w:r w:rsidR="00646CFE">
        <w:rPr>
          <w:rFonts w:eastAsia="Space Grotesk" w:cs="Space Grotesk"/>
        </w:rPr>
        <w:t xml:space="preserve"> de nuestros proyectos </w:t>
      </w:r>
      <w:r w:rsidR="28C44BB9" w:rsidRPr="5DED9CC2">
        <w:rPr>
          <w:rFonts w:eastAsia="Space Grotesk" w:cs="Space Grotesk"/>
        </w:rPr>
        <w:t>que recib</w:t>
      </w:r>
      <w:r w:rsidR="237D059E" w:rsidRPr="5DED9CC2">
        <w:rPr>
          <w:rFonts w:eastAsia="Space Grotesk" w:cs="Space Grotesk"/>
        </w:rPr>
        <w:t>an</w:t>
      </w:r>
      <w:r w:rsidR="28C44BB9" w:rsidRPr="5DED9CC2">
        <w:rPr>
          <w:rFonts w:eastAsia="Space Grotesk" w:cs="Space Grotesk"/>
        </w:rPr>
        <w:t xml:space="preserve"> </w:t>
      </w:r>
      <w:r w:rsidR="430229C3" w:rsidRPr="5DED9CC2">
        <w:rPr>
          <w:rFonts w:eastAsia="Space Grotesk" w:cs="Space Grotesk"/>
        </w:rPr>
        <w:t>entradas de tipo “</w:t>
      </w:r>
      <w:r w:rsidR="0021366E">
        <w:rPr>
          <w:rFonts w:eastAsia="Space Grotesk" w:cs="Space Grotesk"/>
        </w:rPr>
        <w:t xml:space="preserve">Full </w:t>
      </w:r>
      <w:r w:rsidR="0021366E" w:rsidRPr="0021366E">
        <w:rPr>
          <w:rFonts w:eastAsia="Space Grotesk" w:cs="Space Grotesk"/>
        </w:rPr>
        <w:t>Congress</w:t>
      </w:r>
      <w:r w:rsidR="237D059E" w:rsidRPr="0021366E">
        <w:rPr>
          <w:rFonts w:eastAsia="Space Grotesk" w:cs="Space Grotesk"/>
        </w:rPr>
        <w:t xml:space="preserve"> Pass</w:t>
      </w:r>
      <w:r w:rsidR="430229C3" w:rsidRPr="5DED9CC2">
        <w:rPr>
          <w:rFonts w:eastAsia="Space Grotesk" w:cs="Space Grotesk"/>
        </w:rPr>
        <w:t xml:space="preserve">” para </w:t>
      </w:r>
      <w:r w:rsidR="008A12A7">
        <w:rPr>
          <w:rFonts w:eastAsia="Space Grotesk" w:cs="Space Grotesk"/>
        </w:rPr>
        <w:t>SCEWC</w:t>
      </w:r>
      <w:r w:rsidR="430229C3" w:rsidRPr="5DED9CC2">
        <w:rPr>
          <w:rFonts w:eastAsia="Space Grotesk" w:cs="Space Grotesk"/>
        </w:rPr>
        <w:t xml:space="preserve"> 202</w:t>
      </w:r>
      <w:r w:rsidR="237D059E" w:rsidRPr="5DED9CC2">
        <w:rPr>
          <w:rFonts w:eastAsia="Space Grotesk" w:cs="Space Grotesk"/>
        </w:rPr>
        <w:t>6, por invitación de València Innovation Capital</w:t>
      </w:r>
    </w:p>
    <w:p w14:paraId="435430B6" w14:textId="77777777" w:rsidR="0058591E" w:rsidRDefault="3B39BF65" w:rsidP="5DED9CC2">
      <w:p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 xml:space="preserve">La Fundación de la CV para la Promoción Estratégica, el Desarrollo y la Innovación Urbana es una entidad sin ánimo de lucro y de personalidad jurídica privada, integrada en el sector público local del Ayuntamiento de València. Entre sus principales iniciativas se encuentra </w:t>
      </w:r>
      <w:r w:rsidRPr="5DED9CC2">
        <w:rPr>
          <w:rFonts w:eastAsia="Space Grotesk" w:cs="Space Grotesk"/>
          <w:b/>
          <w:bCs/>
        </w:rPr>
        <w:t>València Innovation Capital</w:t>
      </w:r>
      <w:r w:rsidRPr="5DED9CC2">
        <w:rPr>
          <w:rFonts w:eastAsia="Space Grotesk" w:cs="Space Grotesk"/>
        </w:rPr>
        <w:t>, la estrategia impulsada por la concejalía de Innovación del Ayuntamiento de València que tiene como objetivo convertir València en una ciudad creativa, inclusiva y sostenible, donde la innovación genere un impacto directo y positivo en la vida de las personas.</w:t>
      </w:r>
    </w:p>
    <w:p w14:paraId="0FDD8B04" w14:textId="77777777" w:rsidR="0058591E" w:rsidRPr="00B44DC6" w:rsidRDefault="0058591E" w:rsidP="5DED9CC2">
      <w:pPr>
        <w:ind w:right="13"/>
        <w:rPr>
          <w:rFonts w:eastAsia="Space Grotesk" w:cs="Space Grotesk"/>
        </w:rPr>
      </w:pPr>
    </w:p>
    <w:p w14:paraId="412AC436" w14:textId="4B345832" w:rsidR="0058591E" w:rsidRPr="00FF7939" w:rsidRDefault="3B39BF65" w:rsidP="5DED9CC2">
      <w:p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 xml:space="preserve">València Innovation Capital actúa como punto de encuentro de todo el ecosistema valenciano de innovación y emprendimiento tecnológico, trabajando de forma colaborativa hacia un futuro más sostenible y digital. Con esta visión, se impulsa la proyección internacional de València como </w:t>
      </w:r>
      <w:proofErr w:type="spellStart"/>
      <w:proofErr w:type="gramStart"/>
      <w:r w:rsidRPr="5DED9CC2">
        <w:rPr>
          <w:rFonts w:eastAsia="Space Grotesk" w:cs="Space Grotesk"/>
          <w:b/>
          <w:bCs/>
        </w:rPr>
        <w:t>hub</w:t>
      </w:r>
      <w:proofErr w:type="spellEnd"/>
      <w:proofErr w:type="gramEnd"/>
      <w:r w:rsidRPr="5DED9CC2">
        <w:rPr>
          <w:rFonts w:eastAsia="Space Grotesk" w:cs="Space Grotesk"/>
          <w:b/>
          <w:bCs/>
        </w:rPr>
        <w:t xml:space="preserve"> </w:t>
      </w:r>
      <w:r w:rsidR="21F8A4E9" w:rsidRPr="5DED9CC2">
        <w:rPr>
          <w:rFonts w:eastAsia="Space Grotesk" w:cs="Space Grotesk"/>
          <w:b/>
          <w:bCs/>
        </w:rPr>
        <w:t>de referencia en el M</w:t>
      </w:r>
      <w:r w:rsidRPr="5DED9CC2">
        <w:rPr>
          <w:rFonts w:eastAsia="Space Grotesk" w:cs="Space Grotesk"/>
          <w:b/>
          <w:bCs/>
        </w:rPr>
        <w:t xml:space="preserve">editerráneo </w:t>
      </w:r>
      <w:r w:rsidRPr="5DED9CC2">
        <w:rPr>
          <w:rFonts w:eastAsia="Space Grotesk" w:cs="Space Grotesk"/>
        </w:rPr>
        <w:t xml:space="preserve">en </w:t>
      </w:r>
      <w:r w:rsidR="21F8A4E9" w:rsidRPr="5DED9CC2">
        <w:rPr>
          <w:rFonts w:eastAsia="Space Grotesk" w:cs="Space Grotesk"/>
        </w:rPr>
        <w:t xml:space="preserve">emprendimiento, </w:t>
      </w:r>
      <w:r w:rsidRPr="5DED9CC2">
        <w:rPr>
          <w:rFonts w:eastAsia="Space Grotesk" w:cs="Space Grotesk"/>
        </w:rPr>
        <w:t>talento,</w:t>
      </w:r>
      <w:r w:rsidR="21F8A4E9" w:rsidRPr="5DED9CC2">
        <w:rPr>
          <w:rFonts w:eastAsia="Space Grotesk" w:cs="Space Grotesk"/>
        </w:rPr>
        <w:t xml:space="preserve"> e </w:t>
      </w:r>
      <w:r w:rsidRPr="5DED9CC2">
        <w:rPr>
          <w:rFonts w:eastAsia="Space Grotesk" w:cs="Space Grotesk"/>
        </w:rPr>
        <w:t>innovación tecnol</w:t>
      </w:r>
      <w:r w:rsidR="21F8A4E9" w:rsidRPr="5DED9CC2">
        <w:rPr>
          <w:rFonts w:eastAsia="Space Grotesk" w:cs="Space Grotesk"/>
        </w:rPr>
        <w:t>ógica.</w:t>
      </w:r>
    </w:p>
    <w:p w14:paraId="20B62875" w14:textId="77777777" w:rsidR="0058591E" w:rsidRDefault="0058591E" w:rsidP="5DED9CC2">
      <w:pPr>
        <w:ind w:right="13"/>
        <w:rPr>
          <w:rFonts w:eastAsia="Space Grotesk" w:cs="Space Grotesk"/>
        </w:rPr>
      </w:pPr>
    </w:p>
    <w:p w14:paraId="3990E1A0" w14:textId="0B4FB064" w:rsidR="00780AD4" w:rsidRDefault="4A768019" w:rsidP="5DED9CC2">
      <w:p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 xml:space="preserve">En este marco, València Innovation Capital participará en </w:t>
      </w:r>
      <w:r w:rsidR="00272234">
        <w:rPr>
          <w:rFonts w:eastAsia="Space Grotesk" w:cs="Space Grotesk"/>
          <w:b/>
          <w:bCs/>
        </w:rPr>
        <w:t>Smart City E</w:t>
      </w:r>
      <w:r w:rsidR="00DD7400">
        <w:rPr>
          <w:rFonts w:eastAsia="Space Grotesk" w:cs="Space Grotesk"/>
          <w:b/>
          <w:bCs/>
        </w:rPr>
        <w:t>xpo World Congress</w:t>
      </w:r>
      <w:r w:rsidRPr="5DED9CC2">
        <w:rPr>
          <w:rFonts w:eastAsia="Space Grotesk" w:cs="Space Grotesk"/>
        </w:rPr>
        <w:t xml:space="preserve">, </w:t>
      </w:r>
      <w:r w:rsidR="00DD7400">
        <w:rPr>
          <w:rFonts w:eastAsia="Space Grotesk" w:cs="Space Grotesk"/>
        </w:rPr>
        <w:t>que se celebra en Barcelona, siendo el evento más grande e influyente</w:t>
      </w:r>
      <w:r w:rsidR="00780AD4">
        <w:rPr>
          <w:rFonts w:eastAsia="Space Grotesk" w:cs="Space Grotesk"/>
        </w:rPr>
        <w:t xml:space="preserve"> del mundo dedicado a las ciudades y la </w:t>
      </w:r>
      <w:r w:rsidR="00780AD4" w:rsidRPr="00780AD4">
        <w:rPr>
          <w:rFonts w:eastAsia="Space Grotesk" w:cs="Space Grotesk"/>
          <w:b/>
          <w:bCs/>
        </w:rPr>
        <w:t>innovación urbana</w:t>
      </w:r>
      <w:r w:rsidR="00780AD4">
        <w:rPr>
          <w:rFonts w:eastAsia="Space Grotesk" w:cs="Space Grotesk"/>
        </w:rPr>
        <w:t xml:space="preserve">, donde cada año reúne a líderes de empresas, gobiernos y organizaciones de todo el mundo para impulsar a las </w:t>
      </w:r>
      <w:r w:rsidR="00780AD4" w:rsidRPr="00780AD4">
        <w:rPr>
          <w:rFonts w:eastAsia="Space Grotesk" w:cs="Space Grotesk"/>
          <w:b/>
          <w:bCs/>
        </w:rPr>
        <w:t>ciudades hacia un futuro mejor</w:t>
      </w:r>
      <w:r w:rsidR="00780AD4">
        <w:rPr>
          <w:rFonts w:eastAsia="Space Grotesk" w:cs="Space Grotesk"/>
        </w:rPr>
        <w:t xml:space="preserve">. </w:t>
      </w:r>
    </w:p>
    <w:p w14:paraId="7682E83F" w14:textId="77777777" w:rsidR="00780AD4" w:rsidRDefault="00780AD4" w:rsidP="5DED9CC2">
      <w:pPr>
        <w:ind w:right="13"/>
        <w:rPr>
          <w:rFonts w:eastAsia="Space Grotesk" w:cs="Space Grotesk"/>
        </w:rPr>
      </w:pPr>
    </w:p>
    <w:p w14:paraId="0D53240B" w14:textId="30EB3FFD" w:rsidR="00780AD4" w:rsidRDefault="00780AD4" w:rsidP="5DED9CC2">
      <w:pPr>
        <w:ind w:right="13"/>
        <w:rPr>
          <w:rFonts w:eastAsia="Space Grotesk" w:cs="Space Grotesk"/>
        </w:rPr>
      </w:pPr>
      <w:r>
        <w:rPr>
          <w:rFonts w:eastAsia="Space Grotesk" w:cs="Space Grotesk"/>
        </w:rPr>
        <w:t>El congreso tiene como objetivo transformar la ambición urbana en soluciones, ali</w:t>
      </w:r>
      <w:r w:rsidR="00037C6A">
        <w:rPr>
          <w:rFonts w:eastAsia="Space Grotesk" w:cs="Space Grotesk"/>
        </w:rPr>
        <w:t xml:space="preserve">anzas y oportunidades de colaboración para hacer frente a los retos críticos a los que se enfrentan las ciudades en la actualidad. </w:t>
      </w:r>
      <w:r w:rsidR="00F33270">
        <w:rPr>
          <w:rFonts w:eastAsia="Space Grotesk" w:cs="Space Grotesk"/>
        </w:rPr>
        <w:t>Este año s</w:t>
      </w:r>
      <w:r w:rsidR="00037C6A">
        <w:rPr>
          <w:rFonts w:eastAsia="Space Grotesk" w:cs="Space Grotesk"/>
        </w:rPr>
        <w:t xml:space="preserve">e celebra los días </w:t>
      </w:r>
      <w:r w:rsidR="00037C6A" w:rsidRPr="00037C6A">
        <w:rPr>
          <w:rFonts w:eastAsia="Space Grotesk" w:cs="Space Grotesk"/>
          <w:b/>
          <w:bCs/>
        </w:rPr>
        <w:t>3-5 noviembre, en Barcelona</w:t>
      </w:r>
      <w:r w:rsidR="00037C6A">
        <w:rPr>
          <w:rFonts w:eastAsia="Space Grotesk" w:cs="Space Grotesk"/>
        </w:rPr>
        <w:t xml:space="preserve">. </w:t>
      </w:r>
    </w:p>
    <w:p w14:paraId="516BC7A5" w14:textId="77777777" w:rsidR="00037C6A" w:rsidRDefault="00037C6A" w:rsidP="5DED9CC2">
      <w:pPr>
        <w:ind w:right="13"/>
        <w:rPr>
          <w:rFonts w:eastAsia="Space Grotesk" w:cs="Space Grotesk"/>
        </w:rPr>
      </w:pPr>
    </w:p>
    <w:p w14:paraId="534F7208" w14:textId="7FC89871" w:rsidR="00030BE6" w:rsidRDefault="4A768019" w:rsidP="5DED9CC2">
      <w:p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 xml:space="preserve">Desde València Innovation Capital </w:t>
      </w:r>
      <w:r w:rsidR="237D059E" w:rsidRPr="5DED9CC2">
        <w:rPr>
          <w:rFonts w:eastAsia="Space Grotesk" w:cs="Space Grotesk"/>
        </w:rPr>
        <w:t>se quiere</w:t>
      </w:r>
      <w:r w:rsidRPr="5DED9CC2">
        <w:rPr>
          <w:rFonts w:eastAsia="Space Grotesk" w:cs="Space Grotesk"/>
        </w:rPr>
        <w:t xml:space="preserve"> fomentar la presencia valenciana en </w:t>
      </w:r>
      <w:r w:rsidR="237D059E" w:rsidRPr="5DED9CC2">
        <w:rPr>
          <w:rFonts w:eastAsia="Space Grotesk" w:cs="Space Grotesk"/>
        </w:rPr>
        <w:t xml:space="preserve">este </w:t>
      </w:r>
      <w:r w:rsidRPr="5DED9CC2">
        <w:rPr>
          <w:rFonts w:eastAsia="Space Grotesk" w:cs="Space Grotesk"/>
        </w:rPr>
        <w:t xml:space="preserve">evento, </w:t>
      </w:r>
      <w:r w:rsidR="237D059E" w:rsidRPr="5DED9CC2">
        <w:rPr>
          <w:rFonts w:eastAsia="Space Grotesk" w:cs="Space Grotesk"/>
        </w:rPr>
        <w:t>por lo qu</w:t>
      </w:r>
      <w:r w:rsidR="009B7DE3">
        <w:rPr>
          <w:rFonts w:eastAsia="Space Grotesk" w:cs="Space Grotesk"/>
        </w:rPr>
        <w:t xml:space="preserve">e </w:t>
      </w:r>
      <w:r w:rsidR="237D059E" w:rsidRPr="5DED9CC2">
        <w:rPr>
          <w:rFonts w:eastAsia="Space Grotesk" w:cs="Space Grotesk"/>
        </w:rPr>
        <w:t xml:space="preserve">ponemos </w:t>
      </w:r>
      <w:r w:rsidRPr="5DED9CC2">
        <w:rPr>
          <w:rFonts w:eastAsia="Space Grotesk" w:cs="Space Grotesk"/>
        </w:rPr>
        <w:t xml:space="preserve">a disposición del ecosistema valenciano </w:t>
      </w:r>
      <w:r w:rsidRPr="009B7DE3">
        <w:rPr>
          <w:rFonts w:eastAsia="Space Grotesk" w:cs="Space Grotesk"/>
        </w:rPr>
        <w:t xml:space="preserve">emprendedor </w:t>
      </w:r>
      <w:r w:rsidR="00970F8C" w:rsidRPr="009B7DE3">
        <w:rPr>
          <w:rFonts w:eastAsia="Space Grotesk" w:cs="Space Grotesk"/>
          <w:b/>
          <w:bCs/>
        </w:rPr>
        <w:t>60</w:t>
      </w:r>
      <w:r w:rsidR="7EE66A2D" w:rsidRPr="009B7DE3">
        <w:rPr>
          <w:rFonts w:eastAsia="Space Grotesk" w:cs="Space Grotesk"/>
          <w:b/>
          <w:bCs/>
        </w:rPr>
        <w:t xml:space="preserve"> entradas</w:t>
      </w:r>
      <w:r w:rsidR="065F7F72" w:rsidRPr="009B7DE3">
        <w:rPr>
          <w:rFonts w:eastAsia="Space Grotesk" w:cs="Space Grotesk"/>
          <w:b/>
          <w:bCs/>
        </w:rPr>
        <w:t xml:space="preserve"> </w:t>
      </w:r>
      <w:r w:rsidR="237D059E" w:rsidRPr="009B7DE3">
        <w:rPr>
          <w:rFonts w:eastAsia="Space Grotesk" w:cs="Space Grotesk"/>
          <w:b/>
          <w:bCs/>
        </w:rPr>
        <w:t xml:space="preserve">de tipo </w:t>
      </w:r>
      <w:r w:rsidR="00616E45" w:rsidRPr="009B7DE3">
        <w:rPr>
          <w:rFonts w:eastAsia="Space Grotesk" w:cs="Space Grotesk"/>
          <w:b/>
          <w:bCs/>
        </w:rPr>
        <w:t xml:space="preserve">Full Congress </w:t>
      </w:r>
      <w:r w:rsidR="237D059E" w:rsidRPr="009B7DE3">
        <w:rPr>
          <w:rFonts w:eastAsia="Space Grotesk" w:cs="Space Grotesk"/>
          <w:b/>
          <w:bCs/>
        </w:rPr>
        <w:t>Pass</w:t>
      </w:r>
      <w:r w:rsidR="00423072">
        <w:rPr>
          <w:rFonts w:eastAsia="Space Grotesk" w:cs="Space Grotesk"/>
          <w:b/>
          <w:bCs/>
        </w:rPr>
        <w:t xml:space="preserve">, </w:t>
      </w:r>
      <w:r w:rsidR="1BB8FF02" w:rsidRPr="5DED9CC2">
        <w:rPr>
          <w:rFonts w:eastAsia="Space Grotesk" w:cs="Space Grotesk"/>
        </w:rPr>
        <w:t xml:space="preserve">tanto para startups </w:t>
      </w:r>
      <w:r w:rsidR="1E7A8949" w:rsidRPr="5DED9CC2">
        <w:rPr>
          <w:rFonts w:eastAsia="Space Grotesk" w:cs="Space Grotesk"/>
        </w:rPr>
        <w:t xml:space="preserve">como </w:t>
      </w:r>
      <w:proofErr w:type="spellStart"/>
      <w:r w:rsidR="00970F8C">
        <w:rPr>
          <w:rFonts w:eastAsia="Space Grotesk" w:cs="Space Grotesk"/>
        </w:rPr>
        <w:t>corporates</w:t>
      </w:r>
      <w:proofErr w:type="spellEnd"/>
      <w:r w:rsidR="009B7DE3">
        <w:rPr>
          <w:rFonts w:eastAsia="Space Grotesk" w:cs="Space Grotesk"/>
        </w:rPr>
        <w:t>,</w:t>
      </w:r>
      <w:r w:rsidR="00970F8C">
        <w:rPr>
          <w:rFonts w:eastAsia="Space Grotesk" w:cs="Space Grotesk"/>
        </w:rPr>
        <w:t xml:space="preserve"> </w:t>
      </w:r>
      <w:r w:rsidR="1E7A8949" w:rsidRPr="5DED9CC2">
        <w:rPr>
          <w:rFonts w:eastAsia="Space Grotesk" w:cs="Space Grotesk"/>
        </w:rPr>
        <w:t xml:space="preserve">agentes </w:t>
      </w:r>
      <w:r w:rsidR="1BB8FF02" w:rsidRPr="5DED9CC2">
        <w:rPr>
          <w:rFonts w:eastAsia="Space Grotesk" w:cs="Space Grotesk"/>
        </w:rPr>
        <w:t>del ecosistema</w:t>
      </w:r>
      <w:r w:rsidR="6DEB3BCB" w:rsidRPr="5DED9CC2">
        <w:rPr>
          <w:rFonts w:eastAsia="Space Grotesk" w:cs="Space Grotesk"/>
        </w:rPr>
        <w:t xml:space="preserve"> </w:t>
      </w:r>
      <w:r w:rsidR="009B7DE3">
        <w:rPr>
          <w:rFonts w:eastAsia="Space Grotesk" w:cs="Space Grotesk"/>
        </w:rPr>
        <w:t xml:space="preserve">y </w:t>
      </w:r>
      <w:proofErr w:type="spellStart"/>
      <w:r w:rsidR="009B7DE3">
        <w:rPr>
          <w:rFonts w:eastAsia="Space Grotesk" w:cs="Space Grotesk"/>
        </w:rPr>
        <w:t>partners</w:t>
      </w:r>
      <w:proofErr w:type="spellEnd"/>
      <w:r w:rsidR="009B7DE3">
        <w:rPr>
          <w:rFonts w:eastAsia="Space Grotesk" w:cs="Space Grotesk"/>
        </w:rPr>
        <w:t xml:space="preserve"> de proyectos de innovación y tecnol</w:t>
      </w:r>
      <w:r w:rsidR="00423072">
        <w:rPr>
          <w:rFonts w:eastAsia="Space Grotesk" w:cs="Space Grotesk"/>
        </w:rPr>
        <w:t xml:space="preserve">ógicos, </w:t>
      </w:r>
      <w:r w:rsidR="6DEB3BCB" w:rsidRPr="5DED9CC2">
        <w:rPr>
          <w:rFonts w:eastAsia="Space Grotesk" w:cs="Space Grotesk"/>
        </w:rPr>
        <w:t xml:space="preserve">que permiten el </w:t>
      </w:r>
      <w:r w:rsidRPr="5DED9CC2">
        <w:rPr>
          <w:rFonts w:eastAsia="Space Grotesk" w:cs="Space Grotesk"/>
        </w:rPr>
        <w:t xml:space="preserve">acceso </w:t>
      </w:r>
      <w:r w:rsidR="5F8934DC" w:rsidRPr="5DED9CC2">
        <w:rPr>
          <w:rFonts w:eastAsia="Space Grotesk" w:cs="Space Grotesk"/>
        </w:rPr>
        <w:t>y</w:t>
      </w:r>
      <w:r w:rsidRPr="5DED9CC2">
        <w:rPr>
          <w:rFonts w:eastAsia="Space Grotesk" w:cs="Space Grotesk"/>
        </w:rPr>
        <w:t xml:space="preserve"> </w:t>
      </w:r>
      <w:r w:rsidR="00423072">
        <w:rPr>
          <w:rFonts w:eastAsia="Space Grotesk" w:cs="Space Grotesk"/>
        </w:rPr>
        <w:t xml:space="preserve">la participación </w:t>
      </w:r>
      <w:r w:rsidRPr="5DED9CC2">
        <w:rPr>
          <w:rFonts w:eastAsia="Space Grotesk" w:cs="Space Grotesk"/>
        </w:rPr>
        <w:t xml:space="preserve">activa durante los </w:t>
      </w:r>
      <w:r w:rsidR="00970F8C">
        <w:rPr>
          <w:rFonts w:eastAsia="Space Grotesk" w:cs="Space Grotesk"/>
        </w:rPr>
        <w:t>tres</w:t>
      </w:r>
      <w:r w:rsidRPr="5DED9CC2">
        <w:rPr>
          <w:rFonts w:eastAsia="Space Grotesk" w:cs="Space Grotesk"/>
        </w:rPr>
        <w:t xml:space="preserve"> días </w:t>
      </w:r>
      <w:r w:rsidRPr="00EB0B6D">
        <w:rPr>
          <w:rFonts w:eastAsia="Space Grotesk" w:cs="Space Grotesk"/>
        </w:rPr>
        <w:t>del evento</w:t>
      </w:r>
      <w:r w:rsidR="00EB0B6D">
        <w:rPr>
          <w:rFonts w:eastAsia="Space Grotesk" w:cs="Space Grotesk"/>
        </w:rPr>
        <w:t xml:space="preserve">, pudiendo </w:t>
      </w:r>
      <w:r w:rsidRPr="00EB0B6D">
        <w:rPr>
          <w:rFonts w:eastAsia="Space Grotesk" w:cs="Space Grotesk"/>
        </w:rPr>
        <w:t xml:space="preserve">asistir a todas las actividades </w:t>
      </w:r>
      <w:r w:rsidR="1E7A8949" w:rsidRPr="00EB0B6D">
        <w:rPr>
          <w:rFonts w:eastAsia="Space Grotesk" w:cs="Space Grotesk"/>
        </w:rPr>
        <w:t>pr</w:t>
      </w:r>
      <w:r w:rsidR="00001DFC">
        <w:rPr>
          <w:rFonts w:eastAsia="Space Grotesk" w:cs="Space Grotesk"/>
        </w:rPr>
        <w:t xml:space="preserve">ogramadas, acceso a la zona expo, las conferencias de los </w:t>
      </w:r>
      <w:proofErr w:type="spellStart"/>
      <w:r w:rsidR="00001DFC">
        <w:rPr>
          <w:rFonts w:eastAsia="Space Grotesk" w:cs="Space Grotesk"/>
        </w:rPr>
        <w:t>stages</w:t>
      </w:r>
      <w:proofErr w:type="spellEnd"/>
      <w:r w:rsidR="00001DFC">
        <w:rPr>
          <w:rFonts w:eastAsia="Space Grotesk" w:cs="Space Grotesk"/>
        </w:rPr>
        <w:t xml:space="preserve"> y también al Main </w:t>
      </w:r>
      <w:proofErr w:type="spellStart"/>
      <w:r w:rsidR="00001DFC">
        <w:rPr>
          <w:rFonts w:eastAsia="Space Grotesk" w:cs="Space Grotesk"/>
        </w:rPr>
        <w:t>Auditorium</w:t>
      </w:r>
      <w:proofErr w:type="spellEnd"/>
      <w:r w:rsidRPr="00EB0B6D">
        <w:rPr>
          <w:rFonts w:eastAsia="Space Grotesk" w:cs="Space Grotesk"/>
        </w:rPr>
        <w:t>. Puedes encontrar</w:t>
      </w:r>
      <w:r w:rsidRPr="5DED9CC2">
        <w:rPr>
          <w:rFonts w:eastAsia="Space Grotesk" w:cs="Space Grotesk"/>
        </w:rPr>
        <w:t xml:space="preserve"> más información sobre las entradas en el siguiente enlace: </w:t>
      </w:r>
      <w:hyperlink r:id="rId12" w:history="1">
        <w:proofErr w:type="spellStart"/>
        <w:r w:rsidR="00030BE6" w:rsidRPr="00030BE6">
          <w:rPr>
            <w:rStyle w:val="Hipervnculo"/>
            <w:rFonts w:eastAsia="Space Grotesk" w:cs="Space Grotesk"/>
          </w:rPr>
          <w:t>Passes</w:t>
        </w:r>
        <w:proofErr w:type="spellEnd"/>
        <w:r w:rsidR="00030BE6" w:rsidRPr="00030BE6">
          <w:rPr>
            <w:rStyle w:val="Hipervnculo"/>
            <w:rFonts w:eastAsia="Space Grotesk" w:cs="Space Grotesk"/>
          </w:rPr>
          <w:t xml:space="preserve"> &amp; </w:t>
        </w:r>
        <w:proofErr w:type="spellStart"/>
        <w:r w:rsidR="00030BE6" w:rsidRPr="00030BE6">
          <w:rPr>
            <w:rStyle w:val="Hipervnculo"/>
            <w:rFonts w:eastAsia="Space Grotesk" w:cs="Space Grotesk"/>
          </w:rPr>
          <w:t>Prices</w:t>
        </w:r>
        <w:proofErr w:type="spellEnd"/>
        <w:r w:rsidR="00030BE6" w:rsidRPr="00030BE6">
          <w:rPr>
            <w:rStyle w:val="Hipervnculo"/>
            <w:rFonts w:eastAsia="Space Grotesk" w:cs="Space Grotesk"/>
          </w:rPr>
          <w:t xml:space="preserve"> | SCEWC 3 - 5 NOV 2026</w:t>
        </w:r>
      </w:hyperlink>
    </w:p>
    <w:p w14:paraId="610ED9EB" w14:textId="77777777" w:rsidR="0010533C" w:rsidRDefault="0010533C" w:rsidP="5DED9CC2">
      <w:pPr>
        <w:ind w:right="13"/>
        <w:rPr>
          <w:rFonts w:eastAsia="Space Grotesk" w:cs="Space Grotesk"/>
        </w:rPr>
      </w:pPr>
    </w:p>
    <w:p w14:paraId="18F2FD3B" w14:textId="77777777" w:rsidR="00E4778A" w:rsidRPr="00E4778A" w:rsidRDefault="21F8A4E9" w:rsidP="00E4778A">
      <w:pPr>
        <w:ind w:right="13"/>
        <w:rPr>
          <w:rFonts w:eastAsia="Space Grotesk" w:cs="Space Grotesk"/>
          <w:color w:val="auto"/>
        </w:rPr>
      </w:pPr>
      <w:r w:rsidRPr="5DED9CC2">
        <w:rPr>
          <w:rFonts w:eastAsia="Space Grotesk" w:cs="Space Grotesk"/>
        </w:rPr>
        <w:t xml:space="preserve">Durante los días del evento, València Innovation Capital contará con </w:t>
      </w:r>
      <w:r w:rsidRPr="5DED9CC2">
        <w:rPr>
          <w:rFonts w:eastAsia="Space Grotesk" w:cs="Space Grotesk"/>
          <w:b/>
          <w:bCs/>
        </w:rPr>
        <w:t>un stand propio</w:t>
      </w:r>
      <w:r w:rsidRPr="5DED9CC2">
        <w:rPr>
          <w:rFonts w:eastAsia="Space Grotesk" w:cs="Space Grotesk"/>
        </w:rPr>
        <w:t xml:space="preserve">, </w:t>
      </w:r>
      <w:r w:rsidR="00E4778A" w:rsidRPr="00E4778A">
        <w:rPr>
          <w:rFonts w:eastAsia="Space Grotesk" w:cs="Space Grotesk"/>
          <w:color w:val="auto"/>
        </w:rPr>
        <w:t xml:space="preserve">donde se presentará una selección de los proyectos y soluciones que se desarrollan desde la Fundación, poniendo en valor el </w:t>
      </w:r>
      <w:r w:rsidR="00E4778A" w:rsidRPr="00E4778A">
        <w:rPr>
          <w:rFonts w:eastAsia="Space Grotesk" w:cs="Space Grotesk"/>
          <w:b/>
          <w:bCs/>
          <w:color w:val="auto"/>
        </w:rPr>
        <w:t>ecosistema de innovación y emprendimiento de València</w:t>
      </w:r>
      <w:r w:rsidR="00E4778A" w:rsidRPr="00E4778A">
        <w:rPr>
          <w:rFonts w:eastAsia="Space Grotesk" w:cs="Space Grotesk"/>
          <w:color w:val="auto"/>
        </w:rPr>
        <w:t xml:space="preserve"> y el trabajo que se impulsa para dar respuesta a los retos urbanos a través de la tecnología, la innovación y la colaboración público-privada.</w:t>
      </w:r>
    </w:p>
    <w:p w14:paraId="314F1E8F" w14:textId="77777777" w:rsidR="0058591E" w:rsidRPr="00F46CE3" w:rsidRDefault="0058591E" w:rsidP="5DED9CC2">
      <w:pPr>
        <w:ind w:left="-5" w:right="13"/>
        <w:rPr>
          <w:rFonts w:eastAsia="Space Grotesk" w:cs="Space Grotesk"/>
          <w:color w:val="auto"/>
        </w:rPr>
      </w:pPr>
    </w:p>
    <w:p w14:paraId="242931D5" w14:textId="00A2A0C2" w:rsidR="00823137" w:rsidRPr="00F46CE3" w:rsidRDefault="237D059E" w:rsidP="5DED9CC2">
      <w:pPr>
        <w:pStyle w:val="Prrafodelista"/>
        <w:ind w:left="0" w:right="13" w:firstLine="0"/>
        <w:rPr>
          <w:rFonts w:eastAsia="Space Grotesk" w:cs="Space Grotesk"/>
          <w:color w:val="auto"/>
        </w:rPr>
      </w:pPr>
      <w:r w:rsidRPr="00E4778A">
        <w:rPr>
          <w:rFonts w:eastAsia="Space Grotesk" w:cs="Space Grotesk"/>
          <w:color w:val="auto"/>
        </w:rPr>
        <w:t>Entre l</w:t>
      </w:r>
      <w:r w:rsidR="0093F329" w:rsidRPr="00E4778A">
        <w:rPr>
          <w:rFonts w:eastAsia="Space Grotesk" w:cs="Space Grotesk"/>
          <w:color w:val="auto"/>
        </w:rPr>
        <w:t xml:space="preserve">os </w:t>
      </w:r>
      <w:r w:rsidR="0093F329" w:rsidRPr="00E4778A">
        <w:rPr>
          <w:rFonts w:eastAsia="Space Grotesk" w:cs="Space Grotesk"/>
          <w:b/>
          <w:bCs/>
          <w:color w:val="auto"/>
        </w:rPr>
        <w:t>objetivos</w:t>
      </w:r>
      <w:r w:rsidR="0093F329" w:rsidRPr="00E4778A">
        <w:rPr>
          <w:rFonts w:eastAsia="Space Grotesk" w:cs="Space Grotesk"/>
          <w:color w:val="auto"/>
        </w:rPr>
        <w:t xml:space="preserve"> </w:t>
      </w:r>
      <w:r w:rsidR="41720565" w:rsidRPr="00E4778A">
        <w:rPr>
          <w:rFonts w:eastAsia="Space Grotesk" w:cs="Space Grotesk"/>
          <w:color w:val="auto"/>
        </w:rPr>
        <w:t xml:space="preserve">que persigue </w:t>
      </w:r>
      <w:r w:rsidR="5EFD33CA" w:rsidRPr="00E4778A">
        <w:rPr>
          <w:rFonts w:eastAsia="Space Grotesk" w:cs="Space Grotesk"/>
          <w:color w:val="auto"/>
        </w:rPr>
        <w:t>València Innovation Capital</w:t>
      </w:r>
      <w:r w:rsidR="41720565" w:rsidRPr="00E4778A">
        <w:rPr>
          <w:rFonts w:eastAsia="Space Grotesk" w:cs="Space Grotesk"/>
          <w:color w:val="auto"/>
        </w:rPr>
        <w:t xml:space="preserve"> con su participación en </w:t>
      </w:r>
      <w:r w:rsidR="0033414D" w:rsidRPr="00E4778A">
        <w:rPr>
          <w:rFonts w:eastAsia="Space Grotesk" w:cs="Space Grotesk"/>
          <w:color w:val="auto"/>
        </w:rPr>
        <w:t>Smart City Expo World Congress</w:t>
      </w:r>
      <w:r w:rsidR="5EFD33CA" w:rsidRPr="00E4778A">
        <w:rPr>
          <w:rFonts w:eastAsia="Space Grotesk" w:cs="Space Grotesk"/>
          <w:color w:val="auto"/>
        </w:rPr>
        <w:t>, s</w:t>
      </w:r>
      <w:r w:rsidR="0FD3A296" w:rsidRPr="00E4778A">
        <w:rPr>
          <w:rFonts w:eastAsia="Space Grotesk" w:cs="Space Grotesk"/>
          <w:color w:val="auto"/>
        </w:rPr>
        <w:t>e encuentran</w:t>
      </w:r>
      <w:r w:rsidR="5EFD33CA" w:rsidRPr="00E4778A">
        <w:rPr>
          <w:rFonts w:eastAsia="Space Grotesk" w:cs="Space Grotesk"/>
          <w:color w:val="auto"/>
        </w:rPr>
        <w:t xml:space="preserve"> los siguientes:</w:t>
      </w:r>
    </w:p>
    <w:p w14:paraId="59614F34" w14:textId="77777777" w:rsidR="00E55D05" w:rsidRDefault="00E55D05" w:rsidP="5DED9CC2">
      <w:pPr>
        <w:pStyle w:val="Prrafodelista"/>
        <w:ind w:right="13" w:firstLine="0"/>
        <w:rPr>
          <w:rFonts w:eastAsia="Space Grotesk" w:cs="Space Grotesk"/>
          <w:color w:val="auto"/>
        </w:rPr>
      </w:pPr>
    </w:p>
    <w:p w14:paraId="0BB9D643" w14:textId="77777777" w:rsidR="00E4778A" w:rsidRPr="00E4778A" w:rsidRDefault="00E4778A" w:rsidP="00E4778A">
      <w:pPr>
        <w:numPr>
          <w:ilvl w:val="0"/>
          <w:numId w:val="27"/>
        </w:numPr>
        <w:ind w:right="13"/>
        <w:rPr>
          <w:rFonts w:eastAsia="Space Grotesk" w:cs="Space Grotesk"/>
          <w:color w:val="auto"/>
        </w:rPr>
      </w:pPr>
      <w:r w:rsidRPr="00E4778A">
        <w:rPr>
          <w:rFonts w:eastAsia="Space Grotesk" w:cs="Space Grotesk"/>
          <w:b/>
          <w:bCs/>
          <w:color w:val="auto"/>
        </w:rPr>
        <w:lastRenderedPageBreak/>
        <w:t>Dar visibilidad al ecosistema innovador y emprendedor valenciano</w:t>
      </w:r>
      <w:r w:rsidRPr="00E4778A">
        <w:rPr>
          <w:rFonts w:eastAsia="Space Grotesk" w:cs="Space Grotesk"/>
          <w:color w:val="auto"/>
        </w:rPr>
        <w:t>, ofreciendo a startups, empresas, centros de conocimiento y agentes del ecosistema la oportunidad de presentar sus proyectos, soluciones y líneas de trabajo ante un público internacional especializado.</w:t>
      </w:r>
    </w:p>
    <w:p w14:paraId="735D7CDD" w14:textId="77777777" w:rsidR="00E4778A" w:rsidRPr="00E4778A" w:rsidRDefault="00E4778A" w:rsidP="00E4778A">
      <w:pPr>
        <w:numPr>
          <w:ilvl w:val="0"/>
          <w:numId w:val="27"/>
        </w:numPr>
        <w:ind w:right="13"/>
        <w:rPr>
          <w:rFonts w:eastAsia="Space Grotesk" w:cs="Space Grotesk"/>
          <w:color w:val="auto"/>
        </w:rPr>
      </w:pPr>
      <w:r w:rsidRPr="00E4778A">
        <w:rPr>
          <w:rFonts w:eastAsia="Space Grotesk" w:cs="Space Grotesk"/>
          <w:b/>
          <w:bCs/>
          <w:color w:val="auto"/>
        </w:rPr>
        <w:t>Posicionar València como un destino de referencia para la innovación y el emprendimiento</w:t>
      </w:r>
      <w:r w:rsidRPr="00E4778A">
        <w:rPr>
          <w:rFonts w:eastAsia="Space Grotesk" w:cs="Space Grotesk"/>
          <w:color w:val="auto"/>
        </w:rPr>
        <w:t>, mostrando las oportunidades que ofrece la ciudad para startups, empresas tecnológicas, inversores y agentes facilitadores que quieran desarrollar o ampliar su actividad desde València.</w:t>
      </w:r>
    </w:p>
    <w:p w14:paraId="648C10C9" w14:textId="77777777" w:rsidR="00E4778A" w:rsidRPr="00E4778A" w:rsidRDefault="00E4778A" w:rsidP="00E4778A">
      <w:pPr>
        <w:numPr>
          <w:ilvl w:val="0"/>
          <w:numId w:val="27"/>
        </w:numPr>
        <w:ind w:right="13"/>
        <w:rPr>
          <w:rFonts w:eastAsia="Space Grotesk" w:cs="Space Grotesk"/>
          <w:color w:val="auto"/>
        </w:rPr>
      </w:pPr>
      <w:r w:rsidRPr="00E4778A">
        <w:rPr>
          <w:rFonts w:eastAsia="Space Grotesk" w:cs="Space Grotesk"/>
          <w:b/>
          <w:bCs/>
          <w:color w:val="auto"/>
        </w:rPr>
        <w:t>Facilitar la conexión del ecosistema valenciano con actores nacionales e internacionales</w:t>
      </w:r>
      <w:r w:rsidRPr="00E4778A">
        <w:rPr>
          <w:rFonts w:eastAsia="Space Grotesk" w:cs="Space Grotesk"/>
          <w:color w:val="auto"/>
        </w:rPr>
        <w:t xml:space="preserve">, generando oportunidades de </w:t>
      </w:r>
      <w:proofErr w:type="spellStart"/>
      <w:r w:rsidRPr="00E4778A">
        <w:rPr>
          <w:rFonts w:eastAsia="Space Grotesk" w:cs="Space Grotesk"/>
          <w:i/>
          <w:iCs/>
          <w:color w:val="auto"/>
        </w:rPr>
        <w:t>networking</w:t>
      </w:r>
      <w:proofErr w:type="spellEnd"/>
      <w:r w:rsidRPr="00E4778A">
        <w:rPr>
          <w:rFonts w:eastAsia="Space Grotesk" w:cs="Space Grotesk"/>
          <w:color w:val="auto"/>
        </w:rPr>
        <w:t>, colaboración y establecimiento de alianzas con otras ciudades, empresas, inversores, instituciones y agentes de innovación presentes en Smart City Expo.</w:t>
      </w:r>
    </w:p>
    <w:p w14:paraId="6C6CDB70" w14:textId="77777777" w:rsidR="00E4778A" w:rsidRPr="00E4778A" w:rsidRDefault="00E4778A" w:rsidP="00E4778A">
      <w:pPr>
        <w:numPr>
          <w:ilvl w:val="0"/>
          <w:numId w:val="27"/>
        </w:numPr>
        <w:ind w:right="13"/>
        <w:rPr>
          <w:rFonts w:eastAsia="Space Grotesk" w:cs="Space Grotesk"/>
          <w:color w:val="auto"/>
        </w:rPr>
      </w:pPr>
      <w:r w:rsidRPr="00E4778A">
        <w:rPr>
          <w:rFonts w:eastAsia="Space Grotesk" w:cs="Space Grotesk"/>
          <w:b/>
          <w:bCs/>
          <w:color w:val="auto"/>
        </w:rPr>
        <w:t>Mostrar el papel de València como espacio de experimentación e innovación urbana</w:t>
      </w:r>
      <w:r w:rsidRPr="00E4778A">
        <w:rPr>
          <w:rFonts w:eastAsia="Space Grotesk" w:cs="Space Grotesk"/>
          <w:color w:val="auto"/>
        </w:rPr>
        <w:t>, dando a conocer iniciativas como el Laboratorio Urbano y el Sandbox Urbano, que permiten desarrollar y probar soluciones tecnológicas en entornos reales y abordar los retos de la ciudad desde la innovación.</w:t>
      </w:r>
    </w:p>
    <w:p w14:paraId="272B5186" w14:textId="77777777" w:rsidR="00E4778A" w:rsidRPr="00E4778A" w:rsidRDefault="00E4778A" w:rsidP="00E4778A">
      <w:pPr>
        <w:numPr>
          <w:ilvl w:val="0"/>
          <w:numId w:val="27"/>
        </w:numPr>
        <w:ind w:right="13"/>
        <w:rPr>
          <w:rFonts w:eastAsia="Space Grotesk" w:cs="Space Grotesk"/>
          <w:color w:val="auto"/>
        </w:rPr>
      </w:pPr>
      <w:r w:rsidRPr="00E4778A">
        <w:rPr>
          <w:rFonts w:eastAsia="Space Grotesk" w:cs="Space Grotesk"/>
          <w:b/>
          <w:bCs/>
          <w:color w:val="auto"/>
        </w:rPr>
        <w:t>Impulsar nuevas oportunidades de colaboración y proyectos de innovación tecnológica</w:t>
      </w:r>
      <w:r w:rsidRPr="00E4778A">
        <w:rPr>
          <w:rFonts w:eastAsia="Space Grotesk" w:cs="Space Grotesk"/>
          <w:color w:val="auto"/>
        </w:rPr>
        <w:t>, conectando las capacidades del ecosistema valenciano con los retos y oportunidades que plantea la transformación de las ciudades.</w:t>
      </w:r>
    </w:p>
    <w:p w14:paraId="132BD041" w14:textId="77777777" w:rsidR="00E4778A" w:rsidRPr="00E4778A" w:rsidRDefault="00E4778A" w:rsidP="00E4778A">
      <w:pPr>
        <w:ind w:right="13"/>
        <w:rPr>
          <w:rFonts w:eastAsia="Space Grotesk" w:cs="Space Grotesk"/>
          <w:color w:val="auto"/>
        </w:rPr>
      </w:pPr>
    </w:p>
    <w:p w14:paraId="66C575B1" w14:textId="77777777" w:rsidR="00827DD4" w:rsidRDefault="00827DD4" w:rsidP="5DED9CC2">
      <w:pPr>
        <w:ind w:left="-5" w:right="13"/>
        <w:rPr>
          <w:rFonts w:eastAsia="Space Grotesk" w:cs="Space Grotesk"/>
        </w:rPr>
      </w:pPr>
    </w:p>
    <w:p w14:paraId="4970EC83" w14:textId="440B7680" w:rsidR="00B44DC6" w:rsidRPr="002F26B1" w:rsidRDefault="7B22B1E8" w:rsidP="5DED9CC2">
      <w:pPr>
        <w:pStyle w:val="Prrafodelista"/>
        <w:numPr>
          <w:ilvl w:val="0"/>
          <w:numId w:val="22"/>
        </w:numPr>
        <w:ind w:right="13"/>
        <w:rPr>
          <w:rFonts w:eastAsia="Space Grotesk" w:cs="Space Grotesk"/>
          <w:b/>
          <w:bCs/>
          <w:color w:val="3A70F2"/>
          <w:sz w:val="28"/>
          <w:szCs w:val="28"/>
        </w:rPr>
      </w:pPr>
      <w:r w:rsidRPr="5DED9CC2">
        <w:rPr>
          <w:rFonts w:eastAsia="Space Grotesk" w:cs="Space Grotesk"/>
          <w:b/>
          <w:bCs/>
          <w:color w:val="3A70F2"/>
          <w:sz w:val="28"/>
          <w:szCs w:val="28"/>
        </w:rPr>
        <w:t xml:space="preserve">¿Quién puede formar parte </w:t>
      </w:r>
      <w:r w:rsidR="474DAFD0" w:rsidRPr="5DED9CC2">
        <w:rPr>
          <w:rFonts w:eastAsia="Space Grotesk" w:cs="Space Grotesk"/>
          <w:b/>
          <w:bCs/>
          <w:color w:val="3A70F2"/>
          <w:sz w:val="28"/>
          <w:szCs w:val="28"/>
        </w:rPr>
        <w:t xml:space="preserve">del proceso de </w:t>
      </w:r>
      <w:r w:rsidR="474DAFD0" w:rsidRPr="002F26B1">
        <w:rPr>
          <w:rFonts w:eastAsia="Space Grotesk" w:cs="Space Grotesk"/>
          <w:b/>
          <w:bCs/>
          <w:color w:val="3A70F2"/>
          <w:sz w:val="28"/>
          <w:szCs w:val="28"/>
        </w:rPr>
        <w:t xml:space="preserve">entrega de entradas </w:t>
      </w:r>
      <w:r w:rsidR="2B9A88DA" w:rsidRPr="002F26B1">
        <w:rPr>
          <w:rFonts w:eastAsia="Space Grotesk" w:cs="Space Grotesk"/>
          <w:b/>
          <w:bCs/>
          <w:color w:val="3A70F2"/>
          <w:sz w:val="28"/>
          <w:szCs w:val="28"/>
        </w:rPr>
        <w:t>tipo “</w:t>
      </w:r>
      <w:r w:rsidR="002F26B1" w:rsidRPr="002F26B1">
        <w:rPr>
          <w:rFonts w:eastAsia="Space Grotesk" w:cs="Space Grotesk"/>
          <w:b/>
          <w:bCs/>
          <w:color w:val="3A70F2"/>
          <w:sz w:val="28"/>
          <w:szCs w:val="28"/>
        </w:rPr>
        <w:t>Full Congress</w:t>
      </w:r>
      <w:r w:rsidR="237D059E" w:rsidRPr="002F26B1">
        <w:rPr>
          <w:rFonts w:eastAsia="Space Grotesk" w:cs="Space Grotesk"/>
          <w:b/>
          <w:bCs/>
          <w:color w:val="3A70F2"/>
          <w:sz w:val="28"/>
          <w:szCs w:val="28"/>
        </w:rPr>
        <w:t xml:space="preserve"> Pass</w:t>
      </w:r>
      <w:r w:rsidR="2B9A88DA" w:rsidRPr="002F26B1">
        <w:rPr>
          <w:rFonts w:eastAsia="Space Grotesk" w:cs="Space Grotesk"/>
          <w:b/>
          <w:bCs/>
          <w:color w:val="3A70F2"/>
          <w:sz w:val="28"/>
          <w:szCs w:val="28"/>
        </w:rPr>
        <w:t xml:space="preserve">” </w:t>
      </w:r>
      <w:r w:rsidR="7E3DC351" w:rsidRPr="002F26B1">
        <w:rPr>
          <w:rFonts w:eastAsia="Space Grotesk" w:cs="Space Grotesk"/>
          <w:b/>
          <w:bCs/>
          <w:color w:val="3A70F2"/>
          <w:sz w:val="28"/>
          <w:szCs w:val="28"/>
        </w:rPr>
        <w:t xml:space="preserve">para asistir a </w:t>
      </w:r>
      <w:r w:rsidR="0040747C" w:rsidRPr="002F26B1">
        <w:rPr>
          <w:rFonts w:eastAsia="Space Grotesk" w:cs="Space Grotesk"/>
          <w:b/>
          <w:bCs/>
          <w:color w:val="3A70F2"/>
          <w:sz w:val="28"/>
          <w:szCs w:val="28"/>
        </w:rPr>
        <w:t>SCEWC</w:t>
      </w:r>
      <w:r w:rsidR="7E3DC351" w:rsidRPr="002F26B1">
        <w:rPr>
          <w:rFonts w:eastAsia="Space Grotesk" w:cs="Space Grotesk"/>
          <w:b/>
          <w:bCs/>
          <w:color w:val="3A70F2"/>
          <w:sz w:val="28"/>
          <w:szCs w:val="28"/>
        </w:rPr>
        <w:t xml:space="preserve"> 202</w:t>
      </w:r>
      <w:r w:rsidR="237D059E" w:rsidRPr="002F26B1">
        <w:rPr>
          <w:rFonts w:eastAsia="Space Grotesk" w:cs="Space Grotesk"/>
          <w:b/>
          <w:bCs/>
          <w:color w:val="3A70F2"/>
          <w:sz w:val="28"/>
          <w:szCs w:val="28"/>
        </w:rPr>
        <w:t>6</w:t>
      </w:r>
      <w:r w:rsidR="7EC90173" w:rsidRPr="002F26B1">
        <w:rPr>
          <w:rFonts w:eastAsia="Space Grotesk" w:cs="Space Grotesk"/>
          <w:b/>
          <w:bCs/>
          <w:color w:val="3A70F2"/>
          <w:sz w:val="28"/>
          <w:szCs w:val="28"/>
        </w:rPr>
        <w:t>?</w:t>
      </w:r>
    </w:p>
    <w:p w14:paraId="07FE1ED4" w14:textId="77777777" w:rsidR="00B837EA" w:rsidRPr="00C82E42" w:rsidRDefault="00B837EA" w:rsidP="5DED9CC2">
      <w:pPr>
        <w:pStyle w:val="Prrafodelista"/>
        <w:ind w:right="13" w:firstLine="0"/>
        <w:rPr>
          <w:rFonts w:eastAsia="Space Grotesk" w:cs="Space Grotesk"/>
          <w:b/>
          <w:bCs/>
          <w:color w:val="3A70F2"/>
          <w:sz w:val="28"/>
          <w:szCs w:val="28"/>
        </w:rPr>
      </w:pPr>
    </w:p>
    <w:p w14:paraId="0C2E2E97" w14:textId="79C97C23" w:rsidR="00B44DC6" w:rsidRDefault="7EC90173" w:rsidP="5DED9CC2">
      <w:pPr>
        <w:ind w:left="-5"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 xml:space="preserve">La participación está abierta a </w:t>
      </w:r>
      <w:r w:rsidRPr="5DED9CC2">
        <w:rPr>
          <w:rFonts w:eastAsia="Space Grotesk" w:cs="Space Grotesk"/>
          <w:b/>
          <w:bCs/>
        </w:rPr>
        <w:t>startups</w:t>
      </w:r>
      <w:r w:rsidR="002F26B1">
        <w:rPr>
          <w:rFonts w:eastAsia="Space Grotesk" w:cs="Space Grotesk"/>
          <w:b/>
          <w:bCs/>
        </w:rPr>
        <w:t xml:space="preserve">, </w:t>
      </w:r>
      <w:r w:rsidRPr="5DED9CC2">
        <w:rPr>
          <w:rFonts w:eastAsia="Space Grotesk" w:cs="Space Grotesk"/>
          <w:b/>
          <w:bCs/>
        </w:rPr>
        <w:t>agentes del ecosistema emprendedor valenciano</w:t>
      </w:r>
      <w:r w:rsidR="002F26B1">
        <w:rPr>
          <w:rFonts w:eastAsia="Space Grotesk" w:cs="Space Grotesk"/>
          <w:b/>
          <w:bCs/>
        </w:rPr>
        <w:t xml:space="preserve"> y </w:t>
      </w:r>
      <w:proofErr w:type="spellStart"/>
      <w:r w:rsidR="002F26B1">
        <w:rPr>
          <w:rFonts w:eastAsia="Space Grotesk" w:cs="Space Grotesk"/>
          <w:b/>
          <w:bCs/>
        </w:rPr>
        <w:t>partners</w:t>
      </w:r>
      <w:proofErr w:type="spellEnd"/>
      <w:r w:rsidR="002F26B1">
        <w:rPr>
          <w:rFonts w:eastAsia="Space Grotesk" w:cs="Space Grotesk"/>
          <w:b/>
          <w:bCs/>
        </w:rPr>
        <w:t xml:space="preserve"> de p</w:t>
      </w:r>
      <w:r w:rsidR="008F621C">
        <w:rPr>
          <w:rFonts w:eastAsia="Space Grotesk" w:cs="Space Grotesk"/>
          <w:b/>
          <w:bCs/>
        </w:rPr>
        <w:t>royectos de innovación</w:t>
      </w:r>
      <w:r w:rsidRPr="5DED9CC2">
        <w:rPr>
          <w:rFonts w:eastAsia="Space Grotesk" w:cs="Space Grotesk"/>
        </w:rPr>
        <w:t xml:space="preserve">. Disponemos de </w:t>
      </w:r>
      <w:r w:rsidR="0040747C">
        <w:rPr>
          <w:rFonts w:eastAsia="Space Grotesk" w:cs="Space Grotesk"/>
          <w:b/>
          <w:bCs/>
        </w:rPr>
        <w:t>60</w:t>
      </w:r>
      <w:r w:rsidR="237D059E" w:rsidRPr="5DED9CC2">
        <w:rPr>
          <w:rFonts w:eastAsia="Space Grotesk" w:cs="Space Grotesk"/>
          <w:b/>
          <w:bCs/>
        </w:rPr>
        <w:t xml:space="preserve"> </w:t>
      </w:r>
      <w:r w:rsidRPr="5DED9CC2">
        <w:rPr>
          <w:rFonts w:eastAsia="Space Grotesk" w:cs="Space Grotesk"/>
          <w:b/>
          <w:bCs/>
        </w:rPr>
        <w:t xml:space="preserve">entradas </w:t>
      </w:r>
      <w:r w:rsidR="237D059E" w:rsidRPr="5DED9CC2">
        <w:rPr>
          <w:rFonts w:eastAsia="Space Grotesk" w:cs="Space Grotesk"/>
          <w:b/>
          <w:bCs/>
        </w:rPr>
        <w:t>sin coste</w:t>
      </w:r>
      <w:r w:rsidRPr="5DED9CC2">
        <w:rPr>
          <w:rFonts w:eastAsia="Space Grotesk" w:cs="Space Grotesk"/>
        </w:rPr>
        <w:t xml:space="preserve"> para asistir al evento, que se asignarán</w:t>
      </w:r>
      <w:r w:rsidR="237D059E" w:rsidRPr="5DED9CC2">
        <w:rPr>
          <w:rFonts w:eastAsia="Space Grotesk" w:cs="Space Grotesk"/>
        </w:rPr>
        <w:t xml:space="preserve"> por estricto</w:t>
      </w:r>
      <w:r w:rsidR="1EA3EF15" w:rsidRPr="5DED9CC2">
        <w:rPr>
          <w:rFonts w:eastAsia="Space Grotesk" w:cs="Space Grotesk"/>
        </w:rPr>
        <w:t xml:space="preserve"> </w:t>
      </w:r>
      <w:r w:rsidRPr="5DED9CC2">
        <w:rPr>
          <w:rFonts w:eastAsia="Space Grotesk" w:cs="Space Grotesk"/>
          <w:b/>
          <w:bCs/>
        </w:rPr>
        <w:t xml:space="preserve">orden de </w:t>
      </w:r>
      <w:r w:rsidR="0FD3A296" w:rsidRPr="5DED9CC2">
        <w:rPr>
          <w:rFonts w:eastAsia="Space Grotesk" w:cs="Space Grotesk"/>
          <w:b/>
          <w:bCs/>
        </w:rPr>
        <w:t>inscripción</w:t>
      </w:r>
      <w:r w:rsidRPr="5DED9CC2">
        <w:rPr>
          <w:rFonts w:eastAsia="Space Grotesk" w:cs="Space Grotesk"/>
        </w:rPr>
        <w:t xml:space="preserve"> a través del </w:t>
      </w:r>
      <w:r w:rsidR="1EA3EF15" w:rsidRPr="5DED9CC2">
        <w:rPr>
          <w:rFonts w:eastAsia="Space Grotesk" w:cs="Space Grotesk"/>
        </w:rPr>
        <w:t>formulario</w:t>
      </w:r>
      <w:r w:rsidR="48FED28A" w:rsidRPr="5DED9CC2">
        <w:rPr>
          <w:rFonts w:eastAsia="Space Grotesk" w:cs="Space Grotesk"/>
        </w:rPr>
        <w:t xml:space="preserve"> habilitado.</w:t>
      </w:r>
    </w:p>
    <w:p w14:paraId="3C8FC8C4" w14:textId="77777777" w:rsidR="0096279A" w:rsidRDefault="0096279A" w:rsidP="5DED9CC2">
      <w:pPr>
        <w:ind w:left="-5" w:right="13"/>
        <w:rPr>
          <w:rFonts w:eastAsia="Space Grotesk" w:cs="Space Grotesk"/>
        </w:rPr>
      </w:pPr>
    </w:p>
    <w:p w14:paraId="62BE17E4" w14:textId="59D8E677" w:rsidR="00B44DC6" w:rsidRPr="00B44DC6" w:rsidRDefault="237D059E" w:rsidP="5DED9CC2">
      <w:pPr>
        <w:ind w:left="-5" w:right="13"/>
        <w:rPr>
          <w:rFonts w:eastAsia="Space Grotesk" w:cs="Space Grotesk"/>
          <w:b/>
          <w:bCs/>
        </w:rPr>
      </w:pPr>
      <w:r w:rsidRPr="5DED9CC2">
        <w:rPr>
          <w:rFonts w:eastAsia="Space Grotesk" w:cs="Space Grotesk"/>
          <w:b/>
          <w:bCs/>
        </w:rPr>
        <w:t xml:space="preserve">NOTA </w:t>
      </w:r>
      <w:r w:rsidR="7EC90173" w:rsidRPr="5DED9CC2">
        <w:rPr>
          <w:rFonts w:eastAsia="Space Grotesk" w:cs="Space Grotesk"/>
          <w:b/>
          <w:bCs/>
        </w:rPr>
        <w:t>IMPORTANTE:</w:t>
      </w:r>
    </w:p>
    <w:p w14:paraId="7BE858E0" w14:textId="0A0DA7C2" w:rsidR="00873CC6" w:rsidRDefault="7EC90173" w:rsidP="5DED9CC2">
      <w:pPr>
        <w:numPr>
          <w:ilvl w:val="0"/>
          <w:numId w:val="19"/>
        </w:num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>La entrada será nomina</w:t>
      </w:r>
      <w:r w:rsidR="66CAED4B" w:rsidRPr="5DED9CC2">
        <w:rPr>
          <w:rFonts w:eastAsia="Space Grotesk" w:cs="Space Grotesk"/>
        </w:rPr>
        <w:t xml:space="preserve">tiva </w:t>
      </w:r>
      <w:r w:rsidR="4686260F" w:rsidRPr="5DED9CC2">
        <w:rPr>
          <w:rFonts w:eastAsia="Space Grotesk" w:cs="Space Grotesk"/>
        </w:rPr>
        <w:t>e intransferible</w:t>
      </w:r>
      <w:r w:rsidRPr="5DED9CC2">
        <w:rPr>
          <w:rFonts w:eastAsia="Space Grotesk" w:cs="Space Grotesk"/>
        </w:rPr>
        <w:t>.</w:t>
      </w:r>
      <w:r w:rsidR="66CAED4B" w:rsidRPr="5DED9CC2">
        <w:rPr>
          <w:rFonts w:eastAsia="Space Grotesk" w:cs="Space Grotesk"/>
        </w:rPr>
        <w:t xml:space="preserve"> Si </w:t>
      </w:r>
      <w:r w:rsidR="4686260F" w:rsidRPr="5DED9CC2">
        <w:rPr>
          <w:rFonts w:eastAsia="Space Grotesk" w:cs="Space Grotesk"/>
        </w:rPr>
        <w:t xml:space="preserve">necesitas más de </w:t>
      </w:r>
      <w:r w:rsidR="66CAED4B" w:rsidRPr="5DED9CC2">
        <w:rPr>
          <w:rFonts w:eastAsia="Space Grotesk" w:cs="Space Grotesk"/>
        </w:rPr>
        <w:t>una entrada</w:t>
      </w:r>
      <w:r w:rsidR="526EC668" w:rsidRPr="5DED9CC2">
        <w:rPr>
          <w:rFonts w:eastAsia="Space Grotesk" w:cs="Space Grotesk"/>
        </w:rPr>
        <w:t xml:space="preserve"> para tu</w:t>
      </w:r>
      <w:r w:rsidR="00A41EDD">
        <w:rPr>
          <w:rFonts w:eastAsia="Space Grotesk" w:cs="Space Grotesk"/>
        </w:rPr>
        <w:t xml:space="preserve"> </w:t>
      </w:r>
      <w:r w:rsidR="526EC668" w:rsidRPr="5DED9CC2">
        <w:rPr>
          <w:rFonts w:eastAsia="Space Grotesk" w:cs="Space Grotesk"/>
        </w:rPr>
        <w:t>entidad</w:t>
      </w:r>
      <w:r w:rsidR="66CAED4B" w:rsidRPr="5DED9CC2">
        <w:rPr>
          <w:rFonts w:eastAsia="Space Grotesk" w:cs="Space Grotesk"/>
        </w:rPr>
        <w:t xml:space="preserve"> </w:t>
      </w:r>
      <w:r w:rsidR="00A41EDD">
        <w:rPr>
          <w:rFonts w:eastAsia="Space Grotesk" w:cs="Space Grotesk"/>
        </w:rPr>
        <w:t xml:space="preserve">o proyecto, </w:t>
      </w:r>
      <w:r w:rsidR="66CAED4B" w:rsidRPr="00E4778A">
        <w:rPr>
          <w:rFonts w:eastAsia="Space Grotesk" w:cs="Space Grotesk"/>
          <w:u w:val="single"/>
        </w:rPr>
        <w:t>puedes rellenar más de un formulario</w:t>
      </w:r>
      <w:r w:rsidR="38B5A5FE" w:rsidRPr="5DED9CC2">
        <w:rPr>
          <w:rFonts w:eastAsia="Space Grotesk" w:cs="Space Grotesk"/>
        </w:rPr>
        <w:t xml:space="preserve">, cada uno </w:t>
      </w:r>
      <w:r w:rsidR="423125C0" w:rsidRPr="5DED9CC2">
        <w:rPr>
          <w:rFonts w:eastAsia="Space Grotesk" w:cs="Space Grotesk"/>
        </w:rPr>
        <w:t>a nombre de la persona soli</w:t>
      </w:r>
      <w:r w:rsidR="38B5A5FE" w:rsidRPr="5DED9CC2">
        <w:rPr>
          <w:rFonts w:eastAsia="Space Grotesk" w:cs="Space Grotesk"/>
        </w:rPr>
        <w:t xml:space="preserve">citante. </w:t>
      </w:r>
      <w:r w:rsidR="0068122F">
        <w:rPr>
          <w:rFonts w:eastAsia="Space Grotesk" w:cs="Space Grotesk"/>
        </w:rPr>
        <w:t>T</w:t>
      </w:r>
      <w:r w:rsidR="664CD1ED" w:rsidRPr="5DED9CC2">
        <w:rPr>
          <w:rFonts w:eastAsia="Space Grotesk" w:cs="Space Grotesk"/>
        </w:rPr>
        <w:t xml:space="preserve">en en cuenta que, </w:t>
      </w:r>
      <w:r w:rsidR="0068122F">
        <w:rPr>
          <w:rFonts w:eastAsia="Space Grotesk" w:cs="Space Grotesk"/>
        </w:rPr>
        <w:t>puede haber un límite máximo, en función de cómo vaya la demanda de solicitudes; es decir sería prioritari</w:t>
      </w:r>
      <w:r w:rsidR="00873CC6">
        <w:rPr>
          <w:rFonts w:eastAsia="Space Grotesk" w:cs="Space Grotesk"/>
        </w:rPr>
        <w:t>a la entrada para otro agente si no hay disponibilidad de más.</w:t>
      </w:r>
    </w:p>
    <w:p w14:paraId="2240BBC4" w14:textId="0D48C68A" w:rsidR="004D7562" w:rsidRPr="00B44DC6" w:rsidRDefault="1C1A59A3" w:rsidP="5DED9CC2">
      <w:pPr>
        <w:numPr>
          <w:ilvl w:val="0"/>
          <w:numId w:val="19"/>
        </w:num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>La inscripción en el formulario de solicitud no garantiza la entrada hasta recibir la confirmación de València Innovation Capital.</w:t>
      </w:r>
    </w:p>
    <w:p w14:paraId="50DBF1B7" w14:textId="77777777" w:rsidR="00181341" w:rsidRDefault="00181341" w:rsidP="5DED9CC2">
      <w:pPr>
        <w:ind w:left="-5" w:right="13"/>
        <w:rPr>
          <w:rFonts w:eastAsia="Space Grotesk" w:cs="Space Grotesk"/>
          <w:b/>
          <w:bCs/>
        </w:rPr>
      </w:pPr>
    </w:p>
    <w:p w14:paraId="0F90E8D8" w14:textId="77777777" w:rsidR="002D601C" w:rsidRDefault="002D601C" w:rsidP="5DED9CC2">
      <w:pPr>
        <w:ind w:right="13"/>
        <w:rPr>
          <w:rFonts w:eastAsia="Space Grotesk" w:cs="Space Grotesk"/>
        </w:rPr>
      </w:pPr>
    </w:p>
    <w:p w14:paraId="5BECB2CC" w14:textId="2294368B" w:rsidR="00BD29FF" w:rsidRDefault="2FA1190A" w:rsidP="5DED9CC2">
      <w:pPr>
        <w:pStyle w:val="Prrafodelista"/>
        <w:numPr>
          <w:ilvl w:val="0"/>
          <w:numId w:val="22"/>
        </w:numPr>
        <w:ind w:right="13"/>
        <w:rPr>
          <w:rFonts w:eastAsia="Space Grotesk" w:cs="Space Grotesk"/>
          <w:b/>
          <w:bCs/>
          <w:color w:val="3A70F2"/>
          <w:sz w:val="28"/>
          <w:szCs w:val="28"/>
        </w:rPr>
      </w:pPr>
      <w:r w:rsidRPr="5DED9CC2">
        <w:rPr>
          <w:rFonts w:eastAsia="Space Grotesk" w:cs="Space Grotesk"/>
          <w:b/>
          <w:bCs/>
          <w:color w:val="3A70F2"/>
          <w:sz w:val="28"/>
          <w:szCs w:val="28"/>
        </w:rPr>
        <w:t xml:space="preserve">¿Qué pasos debes seguir para la obtención de una entrada </w:t>
      </w:r>
      <w:r w:rsidR="5DEEF6DF" w:rsidRPr="5DED9CC2">
        <w:rPr>
          <w:rFonts w:eastAsia="Space Grotesk" w:cs="Space Grotesk"/>
          <w:b/>
          <w:bCs/>
          <w:color w:val="3A70F2"/>
          <w:sz w:val="28"/>
          <w:szCs w:val="28"/>
        </w:rPr>
        <w:t>y cuál es el plazo de solicitud</w:t>
      </w:r>
      <w:r w:rsidR="74D42124" w:rsidRPr="5DED9CC2">
        <w:rPr>
          <w:rFonts w:eastAsia="Space Grotesk" w:cs="Space Grotesk"/>
          <w:b/>
          <w:bCs/>
          <w:color w:val="3A70F2"/>
          <w:sz w:val="28"/>
          <w:szCs w:val="28"/>
        </w:rPr>
        <w:t>?</w:t>
      </w:r>
    </w:p>
    <w:p w14:paraId="09C14030" w14:textId="77777777" w:rsidR="002B3F7F" w:rsidRDefault="002B3F7F" w:rsidP="5DED9CC2">
      <w:pPr>
        <w:ind w:right="13"/>
        <w:rPr>
          <w:rFonts w:eastAsia="Space Grotesk" w:cs="Space Grotesk"/>
        </w:rPr>
      </w:pPr>
    </w:p>
    <w:p w14:paraId="27BCA41D" w14:textId="796716FC" w:rsidR="008B7BCC" w:rsidRDefault="0FD3A296" w:rsidP="5DED9CC2">
      <w:pPr>
        <w:ind w:left="-5"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 xml:space="preserve">Las </w:t>
      </w:r>
      <w:r w:rsidR="00CC4524">
        <w:rPr>
          <w:rFonts w:eastAsia="Space Grotesk" w:cs="Space Grotesk"/>
        </w:rPr>
        <w:t xml:space="preserve">entidades </w:t>
      </w:r>
      <w:r w:rsidRPr="5DED9CC2">
        <w:rPr>
          <w:rFonts w:eastAsia="Space Grotesk" w:cs="Space Grotesk"/>
        </w:rPr>
        <w:t>y</w:t>
      </w:r>
      <w:r w:rsidR="00CC4524">
        <w:rPr>
          <w:rFonts w:eastAsia="Space Grotesk" w:cs="Space Grotesk"/>
        </w:rPr>
        <w:t>/o</w:t>
      </w:r>
      <w:r w:rsidRPr="5DED9CC2">
        <w:rPr>
          <w:rFonts w:eastAsia="Space Grotesk" w:cs="Space Grotesk"/>
        </w:rPr>
        <w:t xml:space="preserve"> agentes del ecosistema que quieran obtener una entrada para</w:t>
      </w:r>
      <w:r w:rsidR="00CC4524">
        <w:rPr>
          <w:rFonts w:eastAsia="Space Grotesk" w:cs="Space Grotesk"/>
        </w:rPr>
        <w:t xml:space="preserve"> SCEWC</w:t>
      </w:r>
      <w:r w:rsidRPr="5DED9CC2">
        <w:rPr>
          <w:rFonts w:eastAsia="Space Grotesk" w:cs="Space Grotesk"/>
        </w:rPr>
        <w:t xml:space="preserve"> 2026, por invitación de València Innovation Capital, deberán inscribirse a través del siguiente </w:t>
      </w:r>
      <w:r w:rsidRPr="5DED9CC2">
        <w:rPr>
          <w:rFonts w:eastAsia="Space Grotesk" w:cs="Space Grotesk"/>
          <w:b/>
          <w:bCs/>
        </w:rPr>
        <w:t>formulario</w:t>
      </w:r>
      <w:r w:rsidR="1BD50D4A" w:rsidRPr="5DED9CC2">
        <w:rPr>
          <w:rFonts w:eastAsia="Space Grotesk" w:cs="Space Grotesk"/>
        </w:rPr>
        <w:t>:</w:t>
      </w:r>
    </w:p>
    <w:p w14:paraId="3BAA4BEE" w14:textId="5B6B04BF" w:rsidR="00051A72" w:rsidRDefault="00B8671F" w:rsidP="5DED9CC2">
      <w:pPr>
        <w:ind w:left="-5" w:right="13" w:firstLine="713"/>
        <w:rPr>
          <w:rFonts w:eastAsia="Space Grotesk" w:cs="Space Grotesk"/>
          <w:color w:val="002060"/>
        </w:rPr>
      </w:pPr>
      <w:hyperlink r:id="rId13" w:history="1">
        <w:r w:rsidRPr="00D5163D">
          <w:rPr>
            <w:rStyle w:val="Hipervnculo"/>
            <w:rFonts w:eastAsia="Space Grotesk" w:cs="Space Grotesk"/>
          </w:rPr>
          <w:t>https://forms.cloud.microsoft/e/9fsFs0PTUS?origin=lprLink</w:t>
        </w:r>
      </w:hyperlink>
    </w:p>
    <w:p w14:paraId="489D2DDA" w14:textId="77777777" w:rsidR="00A745C7" w:rsidRDefault="00A745C7" w:rsidP="5DED9CC2">
      <w:pPr>
        <w:ind w:left="-5" w:right="13" w:firstLine="713"/>
        <w:rPr>
          <w:rFonts w:eastAsia="Space Grotesk" w:cs="Space Grotesk"/>
        </w:rPr>
      </w:pPr>
    </w:p>
    <w:p w14:paraId="148E1FF9" w14:textId="5A3C57DE" w:rsidR="008B7BCC" w:rsidRDefault="1BD50D4A" w:rsidP="5DED9CC2">
      <w:pPr>
        <w:ind w:left="-5" w:right="13"/>
        <w:rPr>
          <w:rFonts w:eastAsia="Space Grotesk" w:cs="Space Grotesk"/>
          <w:b/>
          <w:bCs/>
        </w:rPr>
      </w:pPr>
      <w:r w:rsidRPr="5DED9CC2">
        <w:rPr>
          <w:rFonts w:eastAsia="Space Grotesk" w:cs="Space Grotesk"/>
          <w:b/>
          <w:bCs/>
        </w:rPr>
        <w:t xml:space="preserve">El plazo para presentar solicitudes finalizará el próximo </w:t>
      </w:r>
      <w:r w:rsidR="005B35CE">
        <w:rPr>
          <w:rFonts w:eastAsia="Space Grotesk" w:cs="Space Grotesk"/>
          <w:b/>
          <w:bCs/>
        </w:rPr>
        <w:t>27</w:t>
      </w:r>
      <w:r w:rsidR="4A17C609" w:rsidRPr="5DED9CC2">
        <w:rPr>
          <w:rFonts w:eastAsia="Space Grotesk" w:cs="Space Grotesk"/>
          <w:b/>
          <w:bCs/>
        </w:rPr>
        <w:t xml:space="preserve"> </w:t>
      </w:r>
      <w:r w:rsidRPr="5DED9CC2">
        <w:rPr>
          <w:rFonts w:eastAsia="Space Grotesk" w:cs="Space Grotesk"/>
          <w:b/>
          <w:bCs/>
        </w:rPr>
        <w:t xml:space="preserve">de </w:t>
      </w:r>
      <w:r w:rsidR="4DA6A42F" w:rsidRPr="5DED9CC2">
        <w:rPr>
          <w:rFonts w:eastAsia="Space Grotesk" w:cs="Space Grotesk"/>
          <w:b/>
          <w:bCs/>
        </w:rPr>
        <w:t>octubre</w:t>
      </w:r>
      <w:r w:rsidRPr="5DED9CC2">
        <w:rPr>
          <w:rFonts w:eastAsia="Space Grotesk" w:cs="Space Grotesk"/>
          <w:b/>
          <w:bCs/>
        </w:rPr>
        <w:t xml:space="preserve"> de 202</w:t>
      </w:r>
      <w:r w:rsidR="1C1A59A3" w:rsidRPr="5DED9CC2">
        <w:rPr>
          <w:rFonts w:eastAsia="Space Grotesk" w:cs="Space Grotesk"/>
          <w:b/>
          <w:bCs/>
        </w:rPr>
        <w:t>6</w:t>
      </w:r>
      <w:r w:rsidRPr="5DED9CC2">
        <w:rPr>
          <w:rFonts w:eastAsia="Space Grotesk" w:cs="Space Grotesk"/>
          <w:b/>
          <w:bCs/>
        </w:rPr>
        <w:t xml:space="preserve"> a las </w:t>
      </w:r>
      <w:r w:rsidR="4379C7B0" w:rsidRPr="5DED9CC2">
        <w:rPr>
          <w:rFonts w:eastAsia="Space Grotesk" w:cs="Space Grotesk"/>
          <w:b/>
          <w:bCs/>
        </w:rPr>
        <w:t>23:59</w:t>
      </w:r>
      <w:r w:rsidR="4A17C609" w:rsidRPr="5DED9CC2">
        <w:rPr>
          <w:rFonts w:eastAsia="Space Grotesk" w:cs="Space Grotesk"/>
          <w:b/>
          <w:bCs/>
        </w:rPr>
        <w:t>h.</w:t>
      </w:r>
    </w:p>
    <w:p w14:paraId="54F68272" w14:textId="77777777" w:rsidR="002B3F7F" w:rsidRDefault="002B3F7F" w:rsidP="5DED9CC2">
      <w:pPr>
        <w:ind w:right="13"/>
        <w:rPr>
          <w:rFonts w:eastAsia="Space Grotesk" w:cs="Space Grotesk"/>
        </w:rPr>
      </w:pPr>
    </w:p>
    <w:p w14:paraId="5A832A8C" w14:textId="77777777" w:rsidR="00A2166D" w:rsidRDefault="00A2166D" w:rsidP="5DED9CC2">
      <w:pPr>
        <w:ind w:right="13"/>
        <w:rPr>
          <w:rFonts w:eastAsia="Space Grotesk" w:cs="Space Grotesk"/>
        </w:rPr>
      </w:pPr>
    </w:p>
    <w:p w14:paraId="6B11D8C7" w14:textId="116F86B3" w:rsidR="006A17DA" w:rsidRDefault="70C2F04D" w:rsidP="5DED9CC2">
      <w:pPr>
        <w:pStyle w:val="Prrafodelista"/>
        <w:numPr>
          <w:ilvl w:val="0"/>
          <w:numId w:val="22"/>
        </w:numPr>
        <w:ind w:right="13"/>
        <w:rPr>
          <w:rFonts w:eastAsia="Space Grotesk" w:cs="Space Grotesk"/>
          <w:b/>
          <w:bCs/>
          <w:color w:val="3A70F2"/>
          <w:sz w:val="28"/>
          <w:szCs w:val="28"/>
        </w:rPr>
      </w:pPr>
      <w:r w:rsidRPr="5DED9CC2">
        <w:rPr>
          <w:rFonts w:eastAsia="Space Grotesk" w:cs="Space Grotesk"/>
          <w:b/>
          <w:bCs/>
          <w:color w:val="3A70F2"/>
          <w:sz w:val="28"/>
          <w:szCs w:val="28"/>
        </w:rPr>
        <w:t>P</w:t>
      </w:r>
      <w:r w:rsidR="62CC720A" w:rsidRPr="5DED9CC2">
        <w:rPr>
          <w:rFonts w:eastAsia="Space Grotesk" w:cs="Space Grotesk"/>
          <w:b/>
          <w:bCs/>
          <w:color w:val="3A70F2"/>
          <w:sz w:val="28"/>
          <w:szCs w:val="28"/>
        </w:rPr>
        <w:t>rocedimiento de adjudicación de entradas para startups del ecosistema valenciano en</w:t>
      </w:r>
      <w:r w:rsidR="4379C7B0" w:rsidRPr="5DED9CC2">
        <w:rPr>
          <w:rFonts w:eastAsia="Space Grotesk" w:cs="Space Grotesk"/>
          <w:b/>
          <w:bCs/>
          <w:color w:val="3A70F2"/>
          <w:sz w:val="28"/>
          <w:szCs w:val="28"/>
        </w:rPr>
        <w:t xml:space="preserve"> </w:t>
      </w:r>
      <w:r w:rsidR="00724510">
        <w:rPr>
          <w:rFonts w:eastAsia="Space Grotesk" w:cs="Space Grotesk"/>
          <w:b/>
          <w:bCs/>
          <w:color w:val="3A70F2"/>
          <w:sz w:val="28"/>
          <w:szCs w:val="28"/>
        </w:rPr>
        <w:t>SCEWC</w:t>
      </w:r>
      <w:r w:rsidR="62CC720A" w:rsidRPr="5DED9CC2">
        <w:rPr>
          <w:rFonts w:eastAsia="Space Grotesk" w:cs="Space Grotesk"/>
          <w:b/>
          <w:bCs/>
          <w:color w:val="3A70F2"/>
          <w:sz w:val="28"/>
          <w:szCs w:val="28"/>
        </w:rPr>
        <w:t>.</w:t>
      </w:r>
    </w:p>
    <w:p w14:paraId="33A7F3A8" w14:textId="77777777" w:rsidR="006A17DA" w:rsidRDefault="006A17DA" w:rsidP="5DED9CC2">
      <w:pPr>
        <w:ind w:right="13"/>
        <w:rPr>
          <w:rFonts w:eastAsia="Space Grotesk" w:cs="Space Grotesk"/>
        </w:rPr>
      </w:pPr>
    </w:p>
    <w:p w14:paraId="70476B79" w14:textId="314DBE81" w:rsidR="00F46CE3" w:rsidRDefault="0FD3A296" w:rsidP="5DED9CC2">
      <w:pPr>
        <w:ind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>Una vez cerrado el plazo, se publicará en la web de València Innovation Capital la lista de startups</w:t>
      </w:r>
      <w:r w:rsidR="00FB2619">
        <w:rPr>
          <w:rFonts w:eastAsia="Space Grotesk" w:cs="Space Grotesk"/>
        </w:rPr>
        <w:t xml:space="preserve">, entidades y/o agentes </w:t>
      </w:r>
      <w:r w:rsidRPr="5DED9CC2">
        <w:rPr>
          <w:rFonts w:eastAsia="Space Grotesk" w:cs="Space Grotesk"/>
        </w:rPr>
        <w:t xml:space="preserve">que recibirán una entrada </w:t>
      </w:r>
      <w:r w:rsidR="00EE370D">
        <w:rPr>
          <w:rFonts w:eastAsia="Space Grotesk" w:cs="Space Grotesk"/>
        </w:rPr>
        <w:t xml:space="preserve">“Full Congress Pass” </w:t>
      </w:r>
      <w:r w:rsidRPr="5DED9CC2">
        <w:rPr>
          <w:rFonts w:eastAsia="Space Grotesk" w:cs="Space Grotesk"/>
        </w:rPr>
        <w:t>y se enviarán por correo electrónico las indicaciones para gestionarla.</w:t>
      </w:r>
    </w:p>
    <w:p w14:paraId="1C0655B2" w14:textId="77777777" w:rsidR="00A75F3C" w:rsidRDefault="00A75F3C" w:rsidP="5DED9CC2">
      <w:pPr>
        <w:ind w:right="13"/>
        <w:rPr>
          <w:rFonts w:eastAsia="Space Grotesk" w:cs="Space Grotesk"/>
        </w:rPr>
      </w:pPr>
    </w:p>
    <w:p w14:paraId="0912B041" w14:textId="50F68EBB" w:rsidR="00FE7E9F" w:rsidRPr="0009354C" w:rsidRDefault="45711F24" w:rsidP="5DED9CC2">
      <w:pPr>
        <w:ind w:left="-5"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>El proceso de adjudicación de entradas</w:t>
      </w:r>
      <w:r w:rsidR="00FB2619">
        <w:rPr>
          <w:rFonts w:eastAsia="Space Grotesk" w:cs="Space Grotesk"/>
        </w:rPr>
        <w:t xml:space="preserve"> para todos los agentes </w:t>
      </w:r>
      <w:r w:rsidR="00DF559C">
        <w:rPr>
          <w:rFonts w:eastAsia="Space Grotesk" w:cs="Space Grotesk"/>
        </w:rPr>
        <w:t xml:space="preserve">del ecosistema valenciano </w:t>
      </w:r>
      <w:r w:rsidR="00FB2619">
        <w:rPr>
          <w:rFonts w:eastAsia="Space Grotesk" w:cs="Space Grotesk"/>
        </w:rPr>
        <w:t>que así lo soliciten</w:t>
      </w:r>
      <w:r w:rsidRPr="5DED9CC2">
        <w:rPr>
          <w:rFonts w:eastAsia="Space Grotesk" w:cs="Space Grotesk"/>
        </w:rPr>
        <w:t xml:space="preserve"> se realizará </w:t>
      </w:r>
      <w:r w:rsidRPr="5DED9CC2">
        <w:rPr>
          <w:rFonts w:eastAsia="Space Grotesk" w:cs="Space Grotesk"/>
          <w:b/>
          <w:bCs/>
        </w:rPr>
        <w:t>por orden de recepción</w:t>
      </w:r>
      <w:r w:rsidRPr="5DED9CC2">
        <w:rPr>
          <w:rFonts w:eastAsia="Space Grotesk" w:cs="Space Grotesk"/>
        </w:rPr>
        <w:t>, atendiendo a la “huella de tiempo” registrada en el formulario de solicitud.</w:t>
      </w:r>
    </w:p>
    <w:p w14:paraId="2E7952E3" w14:textId="77777777" w:rsidR="002F6404" w:rsidRDefault="002F6404" w:rsidP="5DED9CC2">
      <w:pPr>
        <w:ind w:left="-5" w:right="13"/>
        <w:rPr>
          <w:rFonts w:eastAsia="Space Grotesk" w:cs="Space Grotesk"/>
        </w:rPr>
      </w:pPr>
    </w:p>
    <w:p w14:paraId="46C5C1EF" w14:textId="77777777" w:rsidR="00763374" w:rsidRDefault="00763374" w:rsidP="5DED9CC2">
      <w:pPr>
        <w:ind w:left="-5" w:right="13"/>
        <w:rPr>
          <w:rFonts w:eastAsia="Space Grotesk" w:cs="Space Grotesk"/>
        </w:rPr>
      </w:pPr>
    </w:p>
    <w:p w14:paraId="7A7B5814" w14:textId="6F4F38C8" w:rsidR="002F6404" w:rsidRDefault="08F582A4" w:rsidP="5DED9CC2">
      <w:pPr>
        <w:ind w:left="-5" w:right="13"/>
        <w:rPr>
          <w:rFonts w:eastAsia="Space Grotesk" w:cs="Space Grotesk"/>
        </w:rPr>
      </w:pPr>
      <w:r w:rsidRPr="5DED9CC2">
        <w:rPr>
          <w:rFonts w:eastAsia="Space Grotesk" w:cs="Space Grotesk"/>
        </w:rPr>
        <w:t>¡Te esperamos</w:t>
      </w:r>
      <w:r w:rsidR="1341DE0A" w:rsidRPr="5DED9CC2">
        <w:rPr>
          <w:rFonts w:eastAsia="Space Grotesk" w:cs="Space Grotesk"/>
        </w:rPr>
        <w:t xml:space="preserve"> </w:t>
      </w:r>
      <w:r w:rsidR="31BBA0C5" w:rsidRPr="5DED9CC2">
        <w:rPr>
          <w:rFonts w:eastAsia="Space Grotesk" w:cs="Space Grotesk"/>
        </w:rPr>
        <w:t xml:space="preserve">en </w:t>
      </w:r>
      <w:r w:rsidR="00DF559C">
        <w:rPr>
          <w:rFonts w:eastAsia="Space Grotesk" w:cs="Space Grotesk"/>
        </w:rPr>
        <w:t>SCEWC</w:t>
      </w:r>
      <w:r w:rsidR="31BBA0C5" w:rsidRPr="5DED9CC2">
        <w:rPr>
          <w:rFonts w:eastAsia="Space Grotesk" w:cs="Space Grotesk"/>
        </w:rPr>
        <w:t xml:space="preserve"> 2026</w:t>
      </w:r>
      <w:r w:rsidRPr="5DED9CC2">
        <w:rPr>
          <w:rFonts w:eastAsia="Space Grotesk" w:cs="Space Grotesk"/>
        </w:rPr>
        <w:t xml:space="preserve">! </w:t>
      </w:r>
    </w:p>
    <w:p w14:paraId="03B79E96" w14:textId="78DEC5FF" w:rsidR="00DF559C" w:rsidRPr="00B44DC6" w:rsidRDefault="00DF559C" w:rsidP="5DED9CC2">
      <w:pPr>
        <w:ind w:left="-5" w:right="13"/>
        <w:rPr>
          <w:rFonts w:eastAsia="Space Grotesk" w:cs="Space Grotesk"/>
        </w:rPr>
      </w:pPr>
      <w:r>
        <w:rPr>
          <w:rFonts w:eastAsia="Space Grotesk" w:cs="Space Grotesk"/>
        </w:rPr>
        <w:t>No olvides pasar por nuestro stand de V</w:t>
      </w:r>
      <w:r w:rsidR="00F81E27">
        <w:rPr>
          <w:rFonts w:eastAsia="Space Grotesk" w:cs="Space Grotesk"/>
        </w:rPr>
        <w:t xml:space="preserve">alència Innovation Capital, </w:t>
      </w:r>
      <w:r w:rsidR="00B6494A">
        <w:rPr>
          <w:rFonts w:eastAsia="Space Grotesk" w:cs="Space Grotesk"/>
        </w:rPr>
        <w:t xml:space="preserve">estaremos </w:t>
      </w:r>
      <w:r w:rsidR="00F81E27">
        <w:rPr>
          <w:rFonts w:eastAsia="Space Grotesk" w:cs="Space Grotesk"/>
        </w:rPr>
        <w:t>en el Pabellón</w:t>
      </w:r>
      <w:r w:rsidR="00F81E27" w:rsidRPr="00F81E27">
        <w:rPr>
          <w:rFonts w:eastAsia="Space Grotesk" w:cs="Space Grotesk"/>
        </w:rPr>
        <w:t xml:space="preserve"> 2, Stand 151</w:t>
      </w:r>
      <w:r w:rsidR="00B6494A">
        <w:rPr>
          <w:rFonts w:eastAsia="Space Grotesk" w:cs="Space Grotesk"/>
        </w:rPr>
        <w:t>.</w:t>
      </w:r>
    </w:p>
    <w:p w14:paraId="69DE5978" w14:textId="77777777" w:rsidR="00A2166D" w:rsidRDefault="00A2166D" w:rsidP="5DED9CC2">
      <w:pPr>
        <w:ind w:left="-5" w:right="13"/>
        <w:rPr>
          <w:rFonts w:eastAsia="Space Grotesk" w:cs="Space Grotesk"/>
        </w:rPr>
      </w:pPr>
    </w:p>
    <w:p w14:paraId="345B991E" w14:textId="77777777" w:rsidR="00A2166D" w:rsidRDefault="00A2166D" w:rsidP="5DED9CC2">
      <w:pPr>
        <w:ind w:left="-5" w:right="13"/>
        <w:rPr>
          <w:rFonts w:eastAsia="Space Grotesk" w:cs="Space Grotesk"/>
        </w:rPr>
      </w:pPr>
    </w:p>
    <w:sectPr w:rsidR="00A2166D" w:rsidSect="003C3E7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40"/>
      <w:pgMar w:top="1623" w:right="1318" w:bottom="1451" w:left="1326" w:header="263" w:footer="75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A141A" w14:textId="77777777" w:rsidR="00B85AF8" w:rsidRDefault="00B85AF8">
      <w:pPr>
        <w:spacing w:after="0" w:line="240" w:lineRule="auto"/>
      </w:pPr>
      <w:r>
        <w:separator/>
      </w:r>
    </w:p>
  </w:endnote>
  <w:endnote w:type="continuationSeparator" w:id="0">
    <w:p w14:paraId="7A2323BD" w14:textId="77777777" w:rsidR="00B85AF8" w:rsidRDefault="00B85AF8">
      <w:pPr>
        <w:spacing w:after="0" w:line="240" w:lineRule="auto"/>
      </w:pPr>
      <w:r>
        <w:continuationSeparator/>
      </w:r>
    </w:p>
  </w:endnote>
  <w:endnote w:type="continuationNotice" w:id="1">
    <w:p w14:paraId="0AF32144" w14:textId="77777777" w:rsidR="00B85AF8" w:rsidRDefault="00B85A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pace Grotesk">
    <w:altName w:val="Calibri"/>
    <w:charset w:val="00"/>
    <w:family w:val="auto"/>
    <w:pitch w:val="variable"/>
    <w:sig w:usb0="A10000FF" w:usb1="5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er A">
    <w:altName w:val="Calibri"/>
    <w:panose1 w:val="00000000000000000000"/>
    <w:charset w:val="00"/>
    <w:family w:val="swiss"/>
    <w:notTrueType/>
    <w:pitch w:val="variable"/>
    <w:sig w:usb0="80000003" w:usb1="00000003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140B" w14:textId="77777777" w:rsidR="005B5E32" w:rsidRDefault="0098290D">
    <w:pPr>
      <w:spacing w:after="0" w:line="259" w:lineRule="auto"/>
      <w:ind w:left="0" w:firstLine="0"/>
      <w:jc w:val="right"/>
    </w:pPr>
    <w:r>
      <w:rPr>
        <w:rFonts w:ascii="Calibri" w:hAnsi="Calibri"/>
        <w:color w:val="2B579A"/>
        <w:sz w:val="24"/>
        <w:shd w:val="clear" w:color="auto" w:fill="E6E6E6"/>
      </w:rPr>
      <w:fldChar w:fldCharType="begin"/>
    </w:r>
    <w:r>
      <w:instrText xml:space="preserve"> PAGE   \* MERGEFORMAT </w:instrText>
    </w:r>
    <w:r>
      <w:rPr>
        <w:rFonts w:ascii="Calibri" w:hAnsi="Calibri"/>
        <w:color w:val="2B579A"/>
        <w:sz w:val="24"/>
        <w:shd w:val="clear" w:color="auto" w:fill="E6E6E6"/>
      </w:rPr>
      <w:fldChar w:fldCharType="separate"/>
    </w:r>
    <w:r>
      <w:rPr>
        <w:rFonts w:ascii="Arial" w:eastAsia="Arial" w:hAnsi="Arial" w:cs="Arial"/>
      </w:rPr>
      <w:t>1</w:t>
    </w:r>
    <w:r>
      <w:rPr>
        <w:rFonts w:ascii="Arial" w:eastAsia="Arial" w:hAnsi="Arial" w:cs="Arial"/>
        <w:color w:val="2B579A"/>
        <w:shd w:val="clear" w:color="auto" w:fill="E6E6E6"/>
      </w:rPr>
      <w:fldChar w:fldCharType="end"/>
    </w: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9202" w14:textId="00B0174C" w:rsidR="005B5E32" w:rsidRDefault="00BA0B00" w:rsidP="00BA0B00">
    <w:pPr>
      <w:tabs>
        <w:tab w:val="left" w:pos="5780"/>
        <w:tab w:val="right" w:pos="9261"/>
      </w:tabs>
      <w:spacing w:after="0" w:line="259" w:lineRule="auto"/>
      <w:ind w:left="0" w:firstLine="0"/>
    </w:pPr>
    <w:r>
      <w:tab/>
    </w:r>
    <w:r>
      <w:tab/>
    </w:r>
    <w:r>
      <w:rPr>
        <w:rFonts w:ascii="Calibri" w:hAnsi="Calibri"/>
        <w:color w:val="2B579A"/>
        <w:sz w:val="24"/>
        <w:shd w:val="clear" w:color="auto" w:fill="E6E6E6"/>
      </w:rPr>
      <w:fldChar w:fldCharType="begin"/>
    </w:r>
    <w:r>
      <w:instrText xml:space="preserve"> PAGE   \* MERGEFORMAT </w:instrText>
    </w:r>
    <w:r>
      <w:rPr>
        <w:rFonts w:ascii="Calibri" w:hAnsi="Calibri"/>
        <w:color w:val="2B579A"/>
        <w:sz w:val="24"/>
        <w:shd w:val="clear" w:color="auto" w:fill="E6E6E6"/>
      </w:rPr>
      <w:fldChar w:fldCharType="separate"/>
    </w:r>
    <w:r>
      <w:rPr>
        <w:rFonts w:ascii="Arial" w:eastAsia="Arial" w:hAnsi="Arial" w:cs="Arial"/>
      </w:rPr>
      <w:t>1</w:t>
    </w:r>
    <w:r>
      <w:rPr>
        <w:rFonts w:ascii="Arial" w:eastAsia="Arial" w:hAnsi="Arial" w:cs="Arial"/>
        <w:color w:val="2B579A"/>
        <w:shd w:val="clear" w:color="auto" w:fill="E6E6E6"/>
      </w:rPr>
      <w:fldChar w:fldCharType="end"/>
    </w:r>
    <w:r>
      <w:rPr>
        <w:rFonts w:ascii="Arial" w:eastAsia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85"/>
      <w:gridCol w:w="3085"/>
      <w:gridCol w:w="3085"/>
    </w:tblGrid>
    <w:tr w:rsidR="65FD2A2A" w14:paraId="578E05F9" w14:textId="77777777" w:rsidTr="65FD2A2A">
      <w:trPr>
        <w:trHeight w:val="300"/>
      </w:trPr>
      <w:tc>
        <w:tcPr>
          <w:tcW w:w="3085" w:type="dxa"/>
        </w:tcPr>
        <w:p w14:paraId="7DC7A152" w14:textId="087C1E45" w:rsidR="65FD2A2A" w:rsidRDefault="65FD2A2A" w:rsidP="65FD2A2A">
          <w:pPr>
            <w:pStyle w:val="Encabezado"/>
            <w:ind w:left="-115"/>
          </w:pPr>
        </w:p>
      </w:tc>
      <w:tc>
        <w:tcPr>
          <w:tcW w:w="3085" w:type="dxa"/>
        </w:tcPr>
        <w:p w14:paraId="3C4C0D36" w14:textId="4178CCA8" w:rsidR="65FD2A2A" w:rsidRDefault="65FD2A2A" w:rsidP="65FD2A2A">
          <w:pPr>
            <w:pStyle w:val="Encabezado"/>
            <w:jc w:val="center"/>
          </w:pPr>
        </w:p>
      </w:tc>
      <w:tc>
        <w:tcPr>
          <w:tcW w:w="3085" w:type="dxa"/>
        </w:tcPr>
        <w:p w14:paraId="4932A593" w14:textId="5FDE2EAE" w:rsidR="65FD2A2A" w:rsidRDefault="65FD2A2A" w:rsidP="65FD2A2A">
          <w:pPr>
            <w:pStyle w:val="Encabezado"/>
            <w:ind w:right="-115"/>
            <w:jc w:val="right"/>
          </w:pPr>
        </w:p>
      </w:tc>
    </w:tr>
  </w:tbl>
  <w:p w14:paraId="4A8E9F9E" w14:textId="0D84FA3B" w:rsidR="65FD2A2A" w:rsidRDefault="65FD2A2A" w:rsidP="65FD2A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6FF72" w14:textId="77777777" w:rsidR="00B85AF8" w:rsidRDefault="00B85AF8">
      <w:pPr>
        <w:spacing w:after="0" w:line="240" w:lineRule="auto"/>
      </w:pPr>
      <w:r>
        <w:separator/>
      </w:r>
    </w:p>
  </w:footnote>
  <w:footnote w:type="continuationSeparator" w:id="0">
    <w:p w14:paraId="29CC70E1" w14:textId="77777777" w:rsidR="00B85AF8" w:rsidRDefault="00B85AF8">
      <w:pPr>
        <w:spacing w:after="0" w:line="240" w:lineRule="auto"/>
      </w:pPr>
      <w:r>
        <w:continuationSeparator/>
      </w:r>
    </w:p>
  </w:footnote>
  <w:footnote w:type="continuationNotice" w:id="1">
    <w:p w14:paraId="34D03C0D" w14:textId="77777777" w:rsidR="00B85AF8" w:rsidRDefault="00B85A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462" w14:textId="77777777" w:rsidR="005B5E32" w:rsidRDefault="0098290D">
    <w:pPr>
      <w:spacing w:after="0" w:line="259" w:lineRule="auto"/>
      <w:ind w:left="0" w:firstLine="0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0" wp14:anchorId="138AD6DF" wp14:editId="5061EF12">
          <wp:simplePos x="0" y="0"/>
          <wp:positionH relativeFrom="page">
            <wp:posOffset>1494155</wp:posOffset>
          </wp:positionH>
          <wp:positionV relativeFrom="page">
            <wp:posOffset>167005</wp:posOffset>
          </wp:positionV>
          <wp:extent cx="4572000" cy="647700"/>
          <wp:effectExtent l="0" t="0" r="0" b="0"/>
          <wp:wrapSquare wrapText="bothSides"/>
          <wp:docPr id="617584838" name="Imagen 6175848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114F" w14:textId="0E2AF73D" w:rsidR="00E2670A" w:rsidRPr="00E2670A" w:rsidRDefault="00E2670A" w:rsidP="00E2670A">
    <w:pPr>
      <w:spacing w:after="0" w:line="259" w:lineRule="auto"/>
      <w:ind w:left="0" w:firstLine="0"/>
      <w:jc w:val="center"/>
      <w:rPr>
        <w:b/>
        <w:bCs/>
        <w:sz w:val="40"/>
        <w:szCs w:val="40"/>
      </w:rPr>
    </w:pPr>
    <w:r w:rsidRPr="00E2670A">
      <w:rPr>
        <w:b/>
        <w:bCs/>
        <w:noProof/>
        <w:sz w:val="40"/>
        <w:szCs w:val="40"/>
      </w:rPr>
      <w:drawing>
        <wp:anchor distT="0" distB="0" distL="114300" distR="114300" simplePos="0" relativeHeight="251658241" behindDoc="1" locked="0" layoutInCell="1" allowOverlap="1" wp14:anchorId="3BC6458D" wp14:editId="7E0612AE">
          <wp:simplePos x="0" y="0"/>
          <wp:positionH relativeFrom="margin">
            <wp:align>right</wp:align>
          </wp:positionH>
          <wp:positionV relativeFrom="paragraph">
            <wp:posOffset>-5080</wp:posOffset>
          </wp:positionV>
          <wp:extent cx="2552700" cy="740919"/>
          <wp:effectExtent l="0" t="0" r="0" b="0"/>
          <wp:wrapNone/>
          <wp:docPr id="20037046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7409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22A7425" w14:textId="77777777" w:rsidR="005B5E32" w:rsidRPr="00DA0D4C" w:rsidRDefault="005B5E32" w:rsidP="00DA0D4C">
    <w:pPr>
      <w:spacing w:after="0" w:line="259" w:lineRule="auto"/>
      <w:ind w:left="0" w:firstLine="0"/>
      <w:jc w:val="center"/>
      <w:rPr>
        <w:b/>
        <w:bCs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9BF5" w14:textId="5473EF39" w:rsidR="005B5E32" w:rsidRDefault="0098290D">
    <w:pPr>
      <w:spacing w:after="0" w:line="259" w:lineRule="auto"/>
      <w:ind w:left="0" w:firstLine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7A2"/>
    <w:multiLevelType w:val="multilevel"/>
    <w:tmpl w:val="4184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5D00E7"/>
    <w:multiLevelType w:val="multilevel"/>
    <w:tmpl w:val="784A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B1C76"/>
    <w:multiLevelType w:val="hybridMultilevel"/>
    <w:tmpl w:val="0D908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62890"/>
    <w:multiLevelType w:val="hybridMultilevel"/>
    <w:tmpl w:val="BFEAE96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1F4214"/>
    <w:multiLevelType w:val="multilevel"/>
    <w:tmpl w:val="82EE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316B05"/>
    <w:multiLevelType w:val="hybridMultilevel"/>
    <w:tmpl w:val="4D844E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71849"/>
    <w:multiLevelType w:val="multilevel"/>
    <w:tmpl w:val="DB2E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A63B4E"/>
    <w:multiLevelType w:val="multilevel"/>
    <w:tmpl w:val="AF94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AD4563"/>
    <w:multiLevelType w:val="multilevel"/>
    <w:tmpl w:val="61D8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5378F"/>
    <w:multiLevelType w:val="multilevel"/>
    <w:tmpl w:val="55BE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AB2AFD"/>
    <w:multiLevelType w:val="hybridMultilevel"/>
    <w:tmpl w:val="DF8CBAD6"/>
    <w:lvl w:ilvl="0" w:tplc="D2EAF6B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6385D3E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6D60CA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9905E1A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400495C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1EAC4B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EF60802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1F24856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5BAEAE3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93C6CF2"/>
    <w:multiLevelType w:val="hybridMultilevel"/>
    <w:tmpl w:val="3438C738"/>
    <w:lvl w:ilvl="0" w:tplc="FBACB85E">
      <w:start w:val="1"/>
      <w:numFmt w:val="lowerLetter"/>
      <w:lvlText w:val="%1)"/>
      <w:lvlJc w:val="left"/>
      <w:pPr>
        <w:ind w:left="1428" w:hanging="360"/>
      </w:pPr>
    </w:lvl>
    <w:lvl w:ilvl="1" w:tplc="6FCC663E" w:tentative="1">
      <w:start w:val="1"/>
      <w:numFmt w:val="lowerLetter"/>
      <w:lvlText w:val="%2."/>
      <w:lvlJc w:val="left"/>
      <w:pPr>
        <w:ind w:left="2148" w:hanging="360"/>
      </w:pPr>
    </w:lvl>
    <w:lvl w:ilvl="2" w:tplc="B8D65F76" w:tentative="1">
      <w:start w:val="1"/>
      <w:numFmt w:val="lowerRoman"/>
      <w:lvlText w:val="%3."/>
      <w:lvlJc w:val="right"/>
      <w:pPr>
        <w:ind w:left="2868" w:hanging="180"/>
      </w:pPr>
    </w:lvl>
    <w:lvl w:ilvl="3" w:tplc="850C7DF2" w:tentative="1">
      <w:start w:val="1"/>
      <w:numFmt w:val="decimal"/>
      <w:lvlText w:val="%4."/>
      <w:lvlJc w:val="left"/>
      <w:pPr>
        <w:ind w:left="3588" w:hanging="360"/>
      </w:pPr>
    </w:lvl>
    <w:lvl w:ilvl="4" w:tplc="2FECF704" w:tentative="1">
      <w:start w:val="1"/>
      <w:numFmt w:val="lowerLetter"/>
      <w:lvlText w:val="%5."/>
      <w:lvlJc w:val="left"/>
      <w:pPr>
        <w:ind w:left="4308" w:hanging="360"/>
      </w:pPr>
    </w:lvl>
    <w:lvl w:ilvl="5" w:tplc="F2FAF6B8" w:tentative="1">
      <w:start w:val="1"/>
      <w:numFmt w:val="lowerRoman"/>
      <w:lvlText w:val="%6."/>
      <w:lvlJc w:val="right"/>
      <w:pPr>
        <w:ind w:left="5028" w:hanging="180"/>
      </w:pPr>
    </w:lvl>
    <w:lvl w:ilvl="6" w:tplc="B164C030" w:tentative="1">
      <w:start w:val="1"/>
      <w:numFmt w:val="decimal"/>
      <w:lvlText w:val="%7."/>
      <w:lvlJc w:val="left"/>
      <w:pPr>
        <w:ind w:left="5748" w:hanging="360"/>
      </w:pPr>
    </w:lvl>
    <w:lvl w:ilvl="7" w:tplc="64661D76" w:tentative="1">
      <w:start w:val="1"/>
      <w:numFmt w:val="lowerLetter"/>
      <w:lvlText w:val="%8."/>
      <w:lvlJc w:val="left"/>
      <w:pPr>
        <w:ind w:left="6468" w:hanging="360"/>
      </w:pPr>
    </w:lvl>
    <w:lvl w:ilvl="8" w:tplc="99247912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B0B5C16"/>
    <w:multiLevelType w:val="multilevel"/>
    <w:tmpl w:val="0BD2D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8F20B6"/>
    <w:multiLevelType w:val="hybridMultilevel"/>
    <w:tmpl w:val="A6A82FCE"/>
    <w:lvl w:ilvl="0" w:tplc="0C0A000F">
      <w:start w:val="1"/>
      <w:numFmt w:val="decimal"/>
      <w:lvlText w:val="%1."/>
      <w:lvlJc w:val="left"/>
      <w:pPr>
        <w:ind w:left="705" w:hanging="360"/>
      </w:pPr>
    </w:lvl>
    <w:lvl w:ilvl="1" w:tplc="0C0A0019" w:tentative="1">
      <w:start w:val="1"/>
      <w:numFmt w:val="lowerLetter"/>
      <w:lvlText w:val="%2."/>
      <w:lvlJc w:val="left"/>
      <w:pPr>
        <w:ind w:left="1425" w:hanging="360"/>
      </w:pPr>
    </w:lvl>
    <w:lvl w:ilvl="2" w:tplc="0C0A001B" w:tentative="1">
      <w:start w:val="1"/>
      <w:numFmt w:val="lowerRoman"/>
      <w:lvlText w:val="%3."/>
      <w:lvlJc w:val="right"/>
      <w:pPr>
        <w:ind w:left="2145" w:hanging="180"/>
      </w:pPr>
    </w:lvl>
    <w:lvl w:ilvl="3" w:tplc="0C0A000F" w:tentative="1">
      <w:start w:val="1"/>
      <w:numFmt w:val="decimal"/>
      <w:lvlText w:val="%4."/>
      <w:lvlJc w:val="left"/>
      <w:pPr>
        <w:ind w:left="2865" w:hanging="360"/>
      </w:pPr>
    </w:lvl>
    <w:lvl w:ilvl="4" w:tplc="0C0A0019" w:tentative="1">
      <w:start w:val="1"/>
      <w:numFmt w:val="lowerLetter"/>
      <w:lvlText w:val="%5."/>
      <w:lvlJc w:val="left"/>
      <w:pPr>
        <w:ind w:left="3585" w:hanging="360"/>
      </w:pPr>
    </w:lvl>
    <w:lvl w:ilvl="5" w:tplc="0C0A001B" w:tentative="1">
      <w:start w:val="1"/>
      <w:numFmt w:val="lowerRoman"/>
      <w:lvlText w:val="%6."/>
      <w:lvlJc w:val="right"/>
      <w:pPr>
        <w:ind w:left="4305" w:hanging="180"/>
      </w:pPr>
    </w:lvl>
    <w:lvl w:ilvl="6" w:tplc="0C0A000F" w:tentative="1">
      <w:start w:val="1"/>
      <w:numFmt w:val="decimal"/>
      <w:lvlText w:val="%7."/>
      <w:lvlJc w:val="left"/>
      <w:pPr>
        <w:ind w:left="5025" w:hanging="360"/>
      </w:pPr>
    </w:lvl>
    <w:lvl w:ilvl="7" w:tplc="0C0A0019" w:tentative="1">
      <w:start w:val="1"/>
      <w:numFmt w:val="lowerLetter"/>
      <w:lvlText w:val="%8."/>
      <w:lvlJc w:val="left"/>
      <w:pPr>
        <w:ind w:left="5745" w:hanging="360"/>
      </w:pPr>
    </w:lvl>
    <w:lvl w:ilvl="8" w:tplc="0C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430A14FA"/>
    <w:multiLevelType w:val="multilevel"/>
    <w:tmpl w:val="C6A0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2E786A"/>
    <w:multiLevelType w:val="hybridMultilevel"/>
    <w:tmpl w:val="88C674B6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6" w15:restartNumberingAfterBreak="0">
    <w:nsid w:val="4847175F"/>
    <w:multiLevelType w:val="hybridMultilevel"/>
    <w:tmpl w:val="97D67D8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9C01CCB"/>
    <w:multiLevelType w:val="multilevel"/>
    <w:tmpl w:val="A088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936EDD"/>
    <w:multiLevelType w:val="multilevel"/>
    <w:tmpl w:val="DFB6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1011DB"/>
    <w:multiLevelType w:val="hybridMultilevel"/>
    <w:tmpl w:val="4D508186"/>
    <w:lvl w:ilvl="0" w:tplc="351CC642">
      <w:start w:val="1"/>
      <w:numFmt w:val="bullet"/>
      <w:lvlText w:val="-"/>
      <w:lvlJc w:val="left"/>
      <w:pPr>
        <w:ind w:left="720" w:hanging="360"/>
      </w:pPr>
      <w:rPr>
        <w:rFonts w:ascii="Space Grotesk" w:eastAsia="Calibri" w:hAnsi="Space Grotesk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35495"/>
    <w:multiLevelType w:val="hybridMultilevel"/>
    <w:tmpl w:val="202452C4"/>
    <w:lvl w:ilvl="0" w:tplc="96E8B838">
      <w:start w:val="1"/>
      <w:numFmt w:val="lowerLetter"/>
      <w:lvlText w:val="%1."/>
      <w:lvlJc w:val="left"/>
      <w:pPr>
        <w:ind w:left="720" w:hanging="360"/>
      </w:pPr>
    </w:lvl>
    <w:lvl w:ilvl="1" w:tplc="CA222604">
      <w:start w:val="1"/>
      <w:numFmt w:val="lowerLetter"/>
      <w:lvlText w:val="%2."/>
      <w:lvlJc w:val="left"/>
      <w:pPr>
        <w:ind w:left="1440" w:hanging="360"/>
      </w:pPr>
    </w:lvl>
    <w:lvl w:ilvl="2" w:tplc="EBEECB58">
      <w:start w:val="1"/>
      <w:numFmt w:val="lowerRoman"/>
      <w:lvlText w:val="%3."/>
      <w:lvlJc w:val="right"/>
      <w:pPr>
        <w:ind w:left="2160" w:hanging="180"/>
      </w:pPr>
    </w:lvl>
    <w:lvl w:ilvl="3" w:tplc="A44A19FE">
      <w:start w:val="1"/>
      <w:numFmt w:val="decimal"/>
      <w:lvlText w:val="%4."/>
      <w:lvlJc w:val="left"/>
      <w:pPr>
        <w:ind w:left="2880" w:hanging="360"/>
      </w:pPr>
    </w:lvl>
    <w:lvl w:ilvl="4" w:tplc="6C743558">
      <w:start w:val="1"/>
      <w:numFmt w:val="lowerLetter"/>
      <w:lvlText w:val="%5."/>
      <w:lvlJc w:val="left"/>
      <w:pPr>
        <w:ind w:left="3600" w:hanging="360"/>
      </w:pPr>
    </w:lvl>
    <w:lvl w:ilvl="5" w:tplc="FF7E35D8">
      <w:start w:val="1"/>
      <w:numFmt w:val="lowerRoman"/>
      <w:lvlText w:val="%6."/>
      <w:lvlJc w:val="right"/>
      <w:pPr>
        <w:ind w:left="4320" w:hanging="180"/>
      </w:pPr>
    </w:lvl>
    <w:lvl w:ilvl="6" w:tplc="FE582B06">
      <w:start w:val="1"/>
      <w:numFmt w:val="decimal"/>
      <w:lvlText w:val="%7."/>
      <w:lvlJc w:val="left"/>
      <w:pPr>
        <w:ind w:left="5040" w:hanging="360"/>
      </w:pPr>
    </w:lvl>
    <w:lvl w:ilvl="7" w:tplc="F7AE73FE">
      <w:start w:val="1"/>
      <w:numFmt w:val="lowerLetter"/>
      <w:lvlText w:val="%8."/>
      <w:lvlJc w:val="left"/>
      <w:pPr>
        <w:ind w:left="5760" w:hanging="360"/>
      </w:pPr>
    </w:lvl>
    <w:lvl w:ilvl="8" w:tplc="54C6B4F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454E4"/>
    <w:multiLevelType w:val="multilevel"/>
    <w:tmpl w:val="F99C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F969E6"/>
    <w:multiLevelType w:val="multilevel"/>
    <w:tmpl w:val="0BD2D02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B322F2"/>
    <w:multiLevelType w:val="multilevel"/>
    <w:tmpl w:val="9C10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25201FE"/>
    <w:multiLevelType w:val="multilevel"/>
    <w:tmpl w:val="2B4E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C1D2A56"/>
    <w:multiLevelType w:val="multilevel"/>
    <w:tmpl w:val="A22A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9D71BF"/>
    <w:multiLevelType w:val="hybridMultilevel"/>
    <w:tmpl w:val="0A7A3C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131162">
    <w:abstractNumId w:val="20"/>
  </w:num>
  <w:num w:numId="2" w16cid:durableId="322784909">
    <w:abstractNumId w:val="1"/>
  </w:num>
  <w:num w:numId="3" w16cid:durableId="1356467868">
    <w:abstractNumId w:val="12"/>
  </w:num>
  <w:num w:numId="4" w16cid:durableId="1855653844">
    <w:abstractNumId w:val="2"/>
  </w:num>
  <w:num w:numId="5" w16cid:durableId="284504089">
    <w:abstractNumId w:val="22"/>
  </w:num>
  <w:num w:numId="6" w16cid:durableId="585306857">
    <w:abstractNumId w:val="11"/>
  </w:num>
  <w:num w:numId="7" w16cid:durableId="1716924980">
    <w:abstractNumId w:val="10"/>
  </w:num>
  <w:num w:numId="8" w16cid:durableId="947782926">
    <w:abstractNumId w:val="3"/>
  </w:num>
  <w:num w:numId="9" w16cid:durableId="1157459616">
    <w:abstractNumId w:val="16"/>
  </w:num>
  <w:num w:numId="10" w16cid:durableId="37240273">
    <w:abstractNumId w:val="15"/>
  </w:num>
  <w:num w:numId="11" w16cid:durableId="168524317">
    <w:abstractNumId w:val="17"/>
  </w:num>
  <w:num w:numId="12" w16cid:durableId="815219826">
    <w:abstractNumId w:val="0"/>
  </w:num>
  <w:num w:numId="13" w16cid:durableId="2129928648">
    <w:abstractNumId w:val="4"/>
  </w:num>
  <w:num w:numId="14" w16cid:durableId="1521166797">
    <w:abstractNumId w:val="24"/>
  </w:num>
  <w:num w:numId="15" w16cid:durableId="532615847">
    <w:abstractNumId w:val="23"/>
  </w:num>
  <w:num w:numId="16" w16cid:durableId="195460908">
    <w:abstractNumId w:val="19"/>
  </w:num>
  <w:num w:numId="17" w16cid:durableId="1066414863">
    <w:abstractNumId w:val="18"/>
  </w:num>
  <w:num w:numId="18" w16cid:durableId="813370346">
    <w:abstractNumId w:val="6"/>
  </w:num>
  <w:num w:numId="19" w16cid:durableId="1337920581">
    <w:abstractNumId w:val="7"/>
  </w:num>
  <w:num w:numId="20" w16cid:durableId="1270159114">
    <w:abstractNumId w:val="21"/>
  </w:num>
  <w:num w:numId="21" w16cid:durableId="249120854">
    <w:abstractNumId w:val="13"/>
  </w:num>
  <w:num w:numId="22" w16cid:durableId="1882329312">
    <w:abstractNumId w:val="5"/>
  </w:num>
  <w:num w:numId="23" w16cid:durableId="97917287">
    <w:abstractNumId w:val="14"/>
  </w:num>
  <w:num w:numId="24" w16cid:durableId="1959141003">
    <w:abstractNumId w:val="9"/>
  </w:num>
  <w:num w:numId="25" w16cid:durableId="1804080915">
    <w:abstractNumId w:val="25"/>
  </w:num>
  <w:num w:numId="26" w16cid:durableId="1449353705">
    <w:abstractNumId w:val="26"/>
  </w:num>
  <w:num w:numId="27" w16cid:durableId="163101720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E32"/>
    <w:rsid w:val="000007C7"/>
    <w:rsid w:val="00000FB5"/>
    <w:rsid w:val="00001DFC"/>
    <w:rsid w:val="00002344"/>
    <w:rsid w:val="0000716C"/>
    <w:rsid w:val="00011CDF"/>
    <w:rsid w:val="00012544"/>
    <w:rsid w:val="000139DA"/>
    <w:rsid w:val="00015EB2"/>
    <w:rsid w:val="000165AA"/>
    <w:rsid w:val="00017C5E"/>
    <w:rsid w:val="0002097A"/>
    <w:rsid w:val="00020F60"/>
    <w:rsid w:val="00022D01"/>
    <w:rsid w:val="0002564E"/>
    <w:rsid w:val="000262BA"/>
    <w:rsid w:val="000267AC"/>
    <w:rsid w:val="000278E0"/>
    <w:rsid w:val="00027E95"/>
    <w:rsid w:val="00030BE6"/>
    <w:rsid w:val="000315FA"/>
    <w:rsid w:val="00034C4C"/>
    <w:rsid w:val="00035EA9"/>
    <w:rsid w:val="000367D2"/>
    <w:rsid w:val="00036B4C"/>
    <w:rsid w:val="00037C6A"/>
    <w:rsid w:val="0004016C"/>
    <w:rsid w:val="0004112D"/>
    <w:rsid w:val="00041C49"/>
    <w:rsid w:val="00042B2A"/>
    <w:rsid w:val="000456F6"/>
    <w:rsid w:val="00045851"/>
    <w:rsid w:val="00045E8A"/>
    <w:rsid w:val="00046B1B"/>
    <w:rsid w:val="00046B97"/>
    <w:rsid w:val="0004749F"/>
    <w:rsid w:val="000476E5"/>
    <w:rsid w:val="00051A72"/>
    <w:rsid w:val="00053180"/>
    <w:rsid w:val="00055390"/>
    <w:rsid w:val="0005541D"/>
    <w:rsid w:val="00055DA1"/>
    <w:rsid w:val="00057343"/>
    <w:rsid w:val="00060189"/>
    <w:rsid w:val="00060677"/>
    <w:rsid w:val="00060A47"/>
    <w:rsid w:val="00060BCF"/>
    <w:rsid w:val="00061753"/>
    <w:rsid w:val="000631A0"/>
    <w:rsid w:val="00063E84"/>
    <w:rsid w:val="000642E0"/>
    <w:rsid w:val="0006566F"/>
    <w:rsid w:val="00066320"/>
    <w:rsid w:val="00067ED0"/>
    <w:rsid w:val="00071719"/>
    <w:rsid w:val="00071D13"/>
    <w:rsid w:val="00071FBC"/>
    <w:rsid w:val="00076BAD"/>
    <w:rsid w:val="00076D41"/>
    <w:rsid w:val="00077D3D"/>
    <w:rsid w:val="00077E31"/>
    <w:rsid w:val="00081F07"/>
    <w:rsid w:val="00082319"/>
    <w:rsid w:val="00082BB0"/>
    <w:rsid w:val="000853EE"/>
    <w:rsid w:val="00085DAB"/>
    <w:rsid w:val="00087345"/>
    <w:rsid w:val="00087F6E"/>
    <w:rsid w:val="0009137D"/>
    <w:rsid w:val="00091AEF"/>
    <w:rsid w:val="00091D5A"/>
    <w:rsid w:val="0009318D"/>
    <w:rsid w:val="0009354C"/>
    <w:rsid w:val="00094833"/>
    <w:rsid w:val="000957E1"/>
    <w:rsid w:val="00095A7F"/>
    <w:rsid w:val="00096814"/>
    <w:rsid w:val="00096B06"/>
    <w:rsid w:val="000978F1"/>
    <w:rsid w:val="000A1624"/>
    <w:rsid w:val="000A36E6"/>
    <w:rsid w:val="000A39F6"/>
    <w:rsid w:val="000A563E"/>
    <w:rsid w:val="000A63F4"/>
    <w:rsid w:val="000A7BC0"/>
    <w:rsid w:val="000B14B5"/>
    <w:rsid w:val="000B14E2"/>
    <w:rsid w:val="000B1CB0"/>
    <w:rsid w:val="000B2B85"/>
    <w:rsid w:val="000B2BD8"/>
    <w:rsid w:val="000B3E0A"/>
    <w:rsid w:val="000B73F3"/>
    <w:rsid w:val="000C0C1A"/>
    <w:rsid w:val="000C189B"/>
    <w:rsid w:val="000C1CAF"/>
    <w:rsid w:val="000C6ABE"/>
    <w:rsid w:val="000D1535"/>
    <w:rsid w:val="000D5358"/>
    <w:rsid w:val="000D6418"/>
    <w:rsid w:val="000D6740"/>
    <w:rsid w:val="000E03B9"/>
    <w:rsid w:val="000E089C"/>
    <w:rsid w:val="000E1E83"/>
    <w:rsid w:val="000E64DE"/>
    <w:rsid w:val="000E7017"/>
    <w:rsid w:val="000E7A59"/>
    <w:rsid w:val="000E7F9C"/>
    <w:rsid w:val="000F1A35"/>
    <w:rsid w:val="000F2FBC"/>
    <w:rsid w:val="000F3BC3"/>
    <w:rsid w:val="000F40B7"/>
    <w:rsid w:val="000F41B7"/>
    <w:rsid w:val="000F4451"/>
    <w:rsid w:val="000F44F1"/>
    <w:rsid w:val="000F645E"/>
    <w:rsid w:val="000F7284"/>
    <w:rsid w:val="000F7D23"/>
    <w:rsid w:val="00103839"/>
    <w:rsid w:val="00103A80"/>
    <w:rsid w:val="0010533C"/>
    <w:rsid w:val="0010581C"/>
    <w:rsid w:val="00106E7A"/>
    <w:rsid w:val="00107EFF"/>
    <w:rsid w:val="00112566"/>
    <w:rsid w:val="00113A47"/>
    <w:rsid w:val="00113D90"/>
    <w:rsid w:val="001200CD"/>
    <w:rsid w:val="0012451E"/>
    <w:rsid w:val="00125F67"/>
    <w:rsid w:val="00126300"/>
    <w:rsid w:val="00126A8C"/>
    <w:rsid w:val="00126CF3"/>
    <w:rsid w:val="0012747D"/>
    <w:rsid w:val="001300E8"/>
    <w:rsid w:val="00130330"/>
    <w:rsid w:val="00130608"/>
    <w:rsid w:val="00131E00"/>
    <w:rsid w:val="00131FCC"/>
    <w:rsid w:val="001320CE"/>
    <w:rsid w:val="00132385"/>
    <w:rsid w:val="00132717"/>
    <w:rsid w:val="00135060"/>
    <w:rsid w:val="0013535C"/>
    <w:rsid w:val="001369CE"/>
    <w:rsid w:val="001417EF"/>
    <w:rsid w:val="00141953"/>
    <w:rsid w:val="00142649"/>
    <w:rsid w:val="00142A87"/>
    <w:rsid w:val="0014416C"/>
    <w:rsid w:val="001457ED"/>
    <w:rsid w:val="00150704"/>
    <w:rsid w:val="001546EC"/>
    <w:rsid w:val="0015474B"/>
    <w:rsid w:val="0015551D"/>
    <w:rsid w:val="00155619"/>
    <w:rsid w:val="001569E9"/>
    <w:rsid w:val="00162018"/>
    <w:rsid w:val="0016256E"/>
    <w:rsid w:val="0016318D"/>
    <w:rsid w:val="001647D6"/>
    <w:rsid w:val="0016520A"/>
    <w:rsid w:val="001657A9"/>
    <w:rsid w:val="00170DAB"/>
    <w:rsid w:val="001712FE"/>
    <w:rsid w:val="00171B88"/>
    <w:rsid w:val="0017277C"/>
    <w:rsid w:val="00176801"/>
    <w:rsid w:val="00177735"/>
    <w:rsid w:val="00181341"/>
    <w:rsid w:val="00182874"/>
    <w:rsid w:val="00183021"/>
    <w:rsid w:val="00183AB4"/>
    <w:rsid w:val="0018555A"/>
    <w:rsid w:val="0018655D"/>
    <w:rsid w:val="00187F2C"/>
    <w:rsid w:val="00192A79"/>
    <w:rsid w:val="0019329F"/>
    <w:rsid w:val="001937E4"/>
    <w:rsid w:val="001949EB"/>
    <w:rsid w:val="00194A7A"/>
    <w:rsid w:val="001973B3"/>
    <w:rsid w:val="001A0FEC"/>
    <w:rsid w:val="001A27D7"/>
    <w:rsid w:val="001A2DF5"/>
    <w:rsid w:val="001A48F3"/>
    <w:rsid w:val="001A4C6D"/>
    <w:rsid w:val="001A532F"/>
    <w:rsid w:val="001A5389"/>
    <w:rsid w:val="001A5EDF"/>
    <w:rsid w:val="001A6A61"/>
    <w:rsid w:val="001A6DCF"/>
    <w:rsid w:val="001A77F7"/>
    <w:rsid w:val="001B0008"/>
    <w:rsid w:val="001B05B8"/>
    <w:rsid w:val="001B0A7E"/>
    <w:rsid w:val="001B0B71"/>
    <w:rsid w:val="001B2749"/>
    <w:rsid w:val="001B277D"/>
    <w:rsid w:val="001B279C"/>
    <w:rsid w:val="001B3123"/>
    <w:rsid w:val="001B356B"/>
    <w:rsid w:val="001B3D6C"/>
    <w:rsid w:val="001B44ED"/>
    <w:rsid w:val="001B5353"/>
    <w:rsid w:val="001B5CBD"/>
    <w:rsid w:val="001B612D"/>
    <w:rsid w:val="001C15E3"/>
    <w:rsid w:val="001C1BB7"/>
    <w:rsid w:val="001C2F20"/>
    <w:rsid w:val="001C3674"/>
    <w:rsid w:val="001C631C"/>
    <w:rsid w:val="001C73A2"/>
    <w:rsid w:val="001C7BF9"/>
    <w:rsid w:val="001D0379"/>
    <w:rsid w:val="001D0A88"/>
    <w:rsid w:val="001D15F4"/>
    <w:rsid w:val="001D1A62"/>
    <w:rsid w:val="001D1DE9"/>
    <w:rsid w:val="001D4462"/>
    <w:rsid w:val="001D47F4"/>
    <w:rsid w:val="001D5A35"/>
    <w:rsid w:val="001D5E8A"/>
    <w:rsid w:val="001D62AE"/>
    <w:rsid w:val="001D71FF"/>
    <w:rsid w:val="001D7AFE"/>
    <w:rsid w:val="001E0462"/>
    <w:rsid w:val="001E1E18"/>
    <w:rsid w:val="001E2998"/>
    <w:rsid w:val="001E3993"/>
    <w:rsid w:val="001E4675"/>
    <w:rsid w:val="001E52C5"/>
    <w:rsid w:val="001E7F2D"/>
    <w:rsid w:val="001F1D4A"/>
    <w:rsid w:val="001F242C"/>
    <w:rsid w:val="001F26A5"/>
    <w:rsid w:val="001F3713"/>
    <w:rsid w:val="001F58A8"/>
    <w:rsid w:val="001F5945"/>
    <w:rsid w:val="001F66D0"/>
    <w:rsid w:val="00200ACA"/>
    <w:rsid w:val="00201814"/>
    <w:rsid w:val="002023F2"/>
    <w:rsid w:val="002030AE"/>
    <w:rsid w:val="00204C2E"/>
    <w:rsid w:val="00206C0E"/>
    <w:rsid w:val="00207D85"/>
    <w:rsid w:val="002100F3"/>
    <w:rsid w:val="002133EC"/>
    <w:rsid w:val="0021366E"/>
    <w:rsid w:val="002143E7"/>
    <w:rsid w:val="002145DF"/>
    <w:rsid w:val="00215F50"/>
    <w:rsid w:val="00216F2C"/>
    <w:rsid w:val="0021702A"/>
    <w:rsid w:val="00217738"/>
    <w:rsid w:val="00225C82"/>
    <w:rsid w:val="0022650A"/>
    <w:rsid w:val="00227014"/>
    <w:rsid w:val="002308D5"/>
    <w:rsid w:val="002336CA"/>
    <w:rsid w:val="00233C67"/>
    <w:rsid w:val="0023488A"/>
    <w:rsid w:val="00235D56"/>
    <w:rsid w:val="00235D68"/>
    <w:rsid w:val="00241071"/>
    <w:rsid w:val="00243124"/>
    <w:rsid w:val="002433A8"/>
    <w:rsid w:val="0024346D"/>
    <w:rsid w:val="00243AC2"/>
    <w:rsid w:val="00243DD0"/>
    <w:rsid w:val="0024416D"/>
    <w:rsid w:val="002445A3"/>
    <w:rsid w:val="00244FAD"/>
    <w:rsid w:val="00250498"/>
    <w:rsid w:val="002520C9"/>
    <w:rsid w:val="00252DBF"/>
    <w:rsid w:val="00253DCC"/>
    <w:rsid w:val="00254C91"/>
    <w:rsid w:val="0026343F"/>
    <w:rsid w:val="00263769"/>
    <w:rsid w:val="002648D0"/>
    <w:rsid w:val="00266C1D"/>
    <w:rsid w:val="0027143A"/>
    <w:rsid w:val="0027197B"/>
    <w:rsid w:val="00272109"/>
    <w:rsid w:val="00272234"/>
    <w:rsid w:val="00274AF1"/>
    <w:rsid w:val="00275BD5"/>
    <w:rsid w:val="00280AE3"/>
    <w:rsid w:val="002819FF"/>
    <w:rsid w:val="00282949"/>
    <w:rsid w:val="00282CB4"/>
    <w:rsid w:val="00287FD7"/>
    <w:rsid w:val="002907C7"/>
    <w:rsid w:val="00294097"/>
    <w:rsid w:val="002956B7"/>
    <w:rsid w:val="002957EA"/>
    <w:rsid w:val="002A017C"/>
    <w:rsid w:val="002A0E5A"/>
    <w:rsid w:val="002A17F1"/>
    <w:rsid w:val="002A3A3E"/>
    <w:rsid w:val="002A6564"/>
    <w:rsid w:val="002B0C74"/>
    <w:rsid w:val="002B1549"/>
    <w:rsid w:val="002B20B7"/>
    <w:rsid w:val="002B2E01"/>
    <w:rsid w:val="002B37E7"/>
    <w:rsid w:val="002B3F7F"/>
    <w:rsid w:val="002B4428"/>
    <w:rsid w:val="002B4F64"/>
    <w:rsid w:val="002B6D47"/>
    <w:rsid w:val="002B78B1"/>
    <w:rsid w:val="002C17BE"/>
    <w:rsid w:val="002C3FE0"/>
    <w:rsid w:val="002C435A"/>
    <w:rsid w:val="002C65EE"/>
    <w:rsid w:val="002C67E8"/>
    <w:rsid w:val="002D0E93"/>
    <w:rsid w:val="002D1A08"/>
    <w:rsid w:val="002D1C09"/>
    <w:rsid w:val="002D24CD"/>
    <w:rsid w:val="002D2705"/>
    <w:rsid w:val="002D4D7D"/>
    <w:rsid w:val="002D5297"/>
    <w:rsid w:val="002D572C"/>
    <w:rsid w:val="002D5A82"/>
    <w:rsid w:val="002D601C"/>
    <w:rsid w:val="002D7B8B"/>
    <w:rsid w:val="002D7DFC"/>
    <w:rsid w:val="002E082C"/>
    <w:rsid w:val="002E3433"/>
    <w:rsid w:val="002E4406"/>
    <w:rsid w:val="002E4AA1"/>
    <w:rsid w:val="002E60CA"/>
    <w:rsid w:val="002E694F"/>
    <w:rsid w:val="002E695D"/>
    <w:rsid w:val="002F0DCD"/>
    <w:rsid w:val="002F0E1B"/>
    <w:rsid w:val="002F1227"/>
    <w:rsid w:val="002F1C53"/>
    <w:rsid w:val="002F1FC0"/>
    <w:rsid w:val="002F220B"/>
    <w:rsid w:val="002F26B1"/>
    <w:rsid w:val="002F28C6"/>
    <w:rsid w:val="002F2A99"/>
    <w:rsid w:val="002F2AE3"/>
    <w:rsid w:val="002F454D"/>
    <w:rsid w:val="002F4D82"/>
    <w:rsid w:val="002F638F"/>
    <w:rsid w:val="002F6404"/>
    <w:rsid w:val="003040D9"/>
    <w:rsid w:val="00304FA5"/>
    <w:rsid w:val="003056D6"/>
    <w:rsid w:val="00306165"/>
    <w:rsid w:val="003102DC"/>
    <w:rsid w:val="003104B1"/>
    <w:rsid w:val="00310A76"/>
    <w:rsid w:val="003124D1"/>
    <w:rsid w:val="00312C17"/>
    <w:rsid w:val="0031524A"/>
    <w:rsid w:val="003160D2"/>
    <w:rsid w:val="003219CA"/>
    <w:rsid w:val="00321BF1"/>
    <w:rsid w:val="00322B78"/>
    <w:rsid w:val="00323C19"/>
    <w:rsid w:val="003251AE"/>
    <w:rsid w:val="00327F32"/>
    <w:rsid w:val="0033414D"/>
    <w:rsid w:val="003348ED"/>
    <w:rsid w:val="00334D88"/>
    <w:rsid w:val="00335676"/>
    <w:rsid w:val="00336B74"/>
    <w:rsid w:val="0034037E"/>
    <w:rsid w:val="0034296F"/>
    <w:rsid w:val="00344377"/>
    <w:rsid w:val="00344B87"/>
    <w:rsid w:val="00347F04"/>
    <w:rsid w:val="00352464"/>
    <w:rsid w:val="00352891"/>
    <w:rsid w:val="003530C1"/>
    <w:rsid w:val="00355147"/>
    <w:rsid w:val="00355355"/>
    <w:rsid w:val="00355DDB"/>
    <w:rsid w:val="00362F54"/>
    <w:rsid w:val="003655A0"/>
    <w:rsid w:val="00365AA4"/>
    <w:rsid w:val="0036687A"/>
    <w:rsid w:val="00366B3A"/>
    <w:rsid w:val="00366DCC"/>
    <w:rsid w:val="00367B66"/>
    <w:rsid w:val="003700CA"/>
    <w:rsid w:val="003706BF"/>
    <w:rsid w:val="00373079"/>
    <w:rsid w:val="0037368D"/>
    <w:rsid w:val="003745BF"/>
    <w:rsid w:val="003745EC"/>
    <w:rsid w:val="00374BE7"/>
    <w:rsid w:val="00375EED"/>
    <w:rsid w:val="003767A1"/>
    <w:rsid w:val="003769C6"/>
    <w:rsid w:val="003774F7"/>
    <w:rsid w:val="003779DF"/>
    <w:rsid w:val="003824E3"/>
    <w:rsid w:val="00382C70"/>
    <w:rsid w:val="00383C46"/>
    <w:rsid w:val="00384F6B"/>
    <w:rsid w:val="00386727"/>
    <w:rsid w:val="00386B8C"/>
    <w:rsid w:val="00387611"/>
    <w:rsid w:val="00387F6A"/>
    <w:rsid w:val="00390479"/>
    <w:rsid w:val="00394F04"/>
    <w:rsid w:val="0039652D"/>
    <w:rsid w:val="003979B8"/>
    <w:rsid w:val="003A0BE3"/>
    <w:rsid w:val="003A2785"/>
    <w:rsid w:val="003A2BD0"/>
    <w:rsid w:val="003A78E4"/>
    <w:rsid w:val="003B281E"/>
    <w:rsid w:val="003B291C"/>
    <w:rsid w:val="003B67FB"/>
    <w:rsid w:val="003C06A3"/>
    <w:rsid w:val="003C2A1E"/>
    <w:rsid w:val="003C3E7E"/>
    <w:rsid w:val="003C51D3"/>
    <w:rsid w:val="003C63DD"/>
    <w:rsid w:val="003C7E47"/>
    <w:rsid w:val="003D20A2"/>
    <w:rsid w:val="003D35E0"/>
    <w:rsid w:val="003E13F0"/>
    <w:rsid w:val="003E1BBD"/>
    <w:rsid w:val="003E384A"/>
    <w:rsid w:val="003E493C"/>
    <w:rsid w:val="003E4DFF"/>
    <w:rsid w:val="003E5109"/>
    <w:rsid w:val="003E51E4"/>
    <w:rsid w:val="003E6037"/>
    <w:rsid w:val="003E6EBC"/>
    <w:rsid w:val="003E6EEB"/>
    <w:rsid w:val="003F0362"/>
    <w:rsid w:val="003F14FF"/>
    <w:rsid w:val="003F1ECF"/>
    <w:rsid w:val="003F2BBC"/>
    <w:rsid w:val="003F2BF3"/>
    <w:rsid w:val="003F2D1A"/>
    <w:rsid w:val="003F32FC"/>
    <w:rsid w:val="003F37C6"/>
    <w:rsid w:val="003F40C6"/>
    <w:rsid w:val="003F68E9"/>
    <w:rsid w:val="003F6CFE"/>
    <w:rsid w:val="004011E7"/>
    <w:rsid w:val="00401A7C"/>
    <w:rsid w:val="004025F9"/>
    <w:rsid w:val="004030DB"/>
    <w:rsid w:val="004050BA"/>
    <w:rsid w:val="0040550B"/>
    <w:rsid w:val="00406919"/>
    <w:rsid w:val="0040747C"/>
    <w:rsid w:val="004077C6"/>
    <w:rsid w:val="00407938"/>
    <w:rsid w:val="00410334"/>
    <w:rsid w:val="00410B8B"/>
    <w:rsid w:val="00411950"/>
    <w:rsid w:val="00411A4D"/>
    <w:rsid w:val="004125AD"/>
    <w:rsid w:val="00414D6A"/>
    <w:rsid w:val="0041666D"/>
    <w:rsid w:val="0041683A"/>
    <w:rsid w:val="004176B5"/>
    <w:rsid w:val="00422328"/>
    <w:rsid w:val="00423072"/>
    <w:rsid w:val="0042324B"/>
    <w:rsid w:val="00425120"/>
    <w:rsid w:val="00425205"/>
    <w:rsid w:val="004263F8"/>
    <w:rsid w:val="004264E2"/>
    <w:rsid w:val="004266C3"/>
    <w:rsid w:val="00431986"/>
    <w:rsid w:val="00432C7C"/>
    <w:rsid w:val="00435843"/>
    <w:rsid w:val="00435E3E"/>
    <w:rsid w:val="00436988"/>
    <w:rsid w:val="004403EF"/>
    <w:rsid w:val="004427FF"/>
    <w:rsid w:val="00442DC7"/>
    <w:rsid w:val="004452CB"/>
    <w:rsid w:val="00445C46"/>
    <w:rsid w:val="00446901"/>
    <w:rsid w:val="00447510"/>
    <w:rsid w:val="00447811"/>
    <w:rsid w:val="00447C77"/>
    <w:rsid w:val="00450C45"/>
    <w:rsid w:val="00450FEC"/>
    <w:rsid w:val="00460144"/>
    <w:rsid w:val="0046065A"/>
    <w:rsid w:val="00461BFD"/>
    <w:rsid w:val="00461F4F"/>
    <w:rsid w:val="00464D10"/>
    <w:rsid w:val="0046584D"/>
    <w:rsid w:val="00467179"/>
    <w:rsid w:val="00473E51"/>
    <w:rsid w:val="0047459A"/>
    <w:rsid w:val="004766F1"/>
    <w:rsid w:val="00476D76"/>
    <w:rsid w:val="004807D2"/>
    <w:rsid w:val="00482194"/>
    <w:rsid w:val="00483E27"/>
    <w:rsid w:val="00485088"/>
    <w:rsid w:val="00485F22"/>
    <w:rsid w:val="0048635E"/>
    <w:rsid w:val="0048689E"/>
    <w:rsid w:val="00486CDD"/>
    <w:rsid w:val="0048795E"/>
    <w:rsid w:val="00492A4E"/>
    <w:rsid w:val="00492B26"/>
    <w:rsid w:val="00492FA2"/>
    <w:rsid w:val="0049349B"/>
    <w:rsid w:val="00493E46"/>
    <w:rsid w:val="0049551A"/>
    <w:rsid w:val="004960C0"/>
    <w:rsid w:val="004961BF"/>
    <w:rsid w:val="00497898"/>
    <w:rsid w:val="004A143C"/>
    <w:rsid w:val="004A2B8D"/>
    <w:rsid w:val="004A45B9"/>
    <w:rsid w:val="004A698D"/>
    <w:rsid w:val="004A757B"/>
    <w:rsid w:val="004B0253"/>
    <w:rsid w:val="004B05A3"/>
    <w:rsid w:val="004B0F5A"/>
    <w:rsid w:val="004B477C"/>
    <w:rsid w:val="004B5204"/>
    <w:rsid w:val="004B55B1"/>
    <w:rsid w:val="004B576D"/>
    <w:rsid w:val="004B5900"/>
    <w:rsid w:val="004B5C9B"/>
    <w:rsid w:val="004B6CBA"/>
    <w:rsid w:val="004B7170"/>
    <w:rsid w:val="004B78BC"/>
    <w:rsid w:val="004C2686"/>
    <w:rsid w:val="004C284B"/>
    <w:rsid w:val="004C4464"/>
    <w:rsid w:val="004C4F8E"/>
    <w:rsid w:val="004C590E"/>
    <w:rsid w:val="004C5EA7"/>
    <w:rsid w:val="004C6DAD"/>
    <w:rsid w:val="004C736B"/>
    <w:rsid w:val="004D2308"/>
    <w:rsid w:val="004D274C"/>
    <w:rsid w:val="004D3123"/>
    <w:rsid w:val="004D492F"/>
    <w:rsid w:val="004D4EB0"/>
    <w:rsid w:val="004D688A"/>
    <w:rsid w:val="004D6EC2"/>
    <w:rsid w:val="004D7562"/>
    <w:rsid w:val="004E0C2A"/>
    <w:rsid w:val="004E1984"/>
    <w:rsid w:val="004E1EF4"/>
    <w:rsid w:val="004E317D"/>
    <w:rsid w:val="004E4511"/>
    <w:rsid w:val="004E6727"/>
    <w:rsid w:val="004E7511"/>
    <w:rsid w:val="004F1196"/>
    <w:rsid w:val="004F147D"/>
    <w:rsid w:val="004F1833"/>
    <w:rsid w:val="004F3A0A"/>
    <w:rsid w:val="004F4624"/>
    <w:rsid w:val="004F5056"/>
    <w:rsid w:val="005003E2"/>
    <w:rsid w:val="00507509"/>
    <w:rsid w:val="00507821"/>
    <w:rsid w:val="00507A75"/>
    <w:rsid w:val="00507DFB"/>
    <w:rsid w:val="005102F9"/>
    <w:rsid w:val="00511DEA"/>
    <w:rsid w:val="005128DE"/>
    <w:rsid w:val="00513020"/>
    <w:rsid w:val="00513E7A"/>
    <w:rsid w:val="00514116"/>
    <w:rsid w:val="0051691E"/>
    <w:rsid w:val="0051717D"/>
    <w:rsid w:val="005201D4"/>
    <w:rsid w:val="00520E7D"/>
    <w:rsid w:val="00521C9E"/>
    <w:rsid w:val="005222ED"/>
    <w:rsid w:val="00522442"/>
    <w:rsid w:val="00522A3E"/>
    <w:rsid w:val="00522D49"/>
    <w:rsid w:val="00523824"/>
    <w:rsid w:val="00524850"/>
    <w:rsid w:val="005252AE"/>
    <w:rsid w:val="00525872"/>
    <w:rsid w:val="00526864"/>
    <w:rsid w:val="005276DC"/>
    <w:rsid w:val="00527E04"/>
    <w:rsid w:val="00527E66"/>
    <w:rsid w:val="00531409"/>
    <w:rsid w:val="005317C0"/>
    <w:rsid w:val="00533993"/>
    <w:rsid w:val="00533E80"/>
    <w:rsid w:val="005349F1"/>
    <w:rsid w:val="00534B63"/>
    <w:rsid w:val="00535FE6"/>
    <w:rsid w:val="005426E0"/>
    <w:rsid w:val="0054295B"/>
    <w:rsid w:val="005453FF"/>
    <w:rsid w:val="00546CB0"/>
    <w:rsid w:val="00550C61"/>
    <w:rsid w:val="00550F7D"/>
    <w:rsid w:val="00551FC7"/>
    <w:rsid w:val="00552D50"/>
    <w:rsid w:val="00553553"/>
    <w:rsid w:val="005577E8"/>
    <w:rsid w:val="00560C6B"/>
    <w:rsid w:val="005621D9"/>
    <w:rsid w:val="00564685"/>
    <w:rsid w:val="00564B3B"/>
    <w:rsid w:val="0056732C"/>
    <w:rsid w:val="00567BF6"/>
    <w:rsid w:val="005700AD"/>
    <w:rsid w:val="0057078C"/>
    <w:rsid w:val="00570837"/>
    <w:rsid w:val="005710ED"/>
    <w:rsid w:val="005729CF"/>
    <w:rsid w:val="00573370"/>
    <w:rsid w:val="00574EF8"/>
    <w:rsid w:val="0057560F"/>
    <w:rsid w:val="00575CB1"/>
    <w:rsid w:val="00576843"/>
    <w:rsid w:val="00580215"/>
    <w:rsid w:val="00580EE4"/>
    <w:rsid w:val="0058113F"/>
    <w:rsid w:val="005818A1"/>
    <w:rsid w:val="005820A7"/>
    <w:rsid w:val="00582ACE"/>
    <w:rsid w:val="00583C95"/>
    <w:rsid w:val="00585800"/>
    <w:rsid w:val="0058591E"/>
    <w:rsid w:val="00587545"/>
    <w:rsid w:val="00591B25"/>
    <w:rsid w:val="005944FE"/>
    <w:rsid w:val="00594ACB"/>
    <w:rsid w:val="00597C6F"/>
    <w:rsid w:val="005A0D06"/>
    <w:rsid w:val="005A2E65"/>
    <w:rsid w:val="005A3648"/>
    <w:rsid w:val="005A370A"/>
    <w:rsid w:val="005A39A1"/>
    <w:rsid w:val="005A3B0D"/>
    <w:rsid w:val="005A4EA9"/>
    <w:rsid w:val="005A5DB4"/>
    <w:rsid w:val="005B001A"/>
    <w:rsid w:val="005B0115"/>
    <w:rsid w:val="005B0A4C"/>
    <w:rsid w:val="005B32E3"/>
    <w:rsid w:val="005B35CE"/>
    <w:rsid w:val="005B3B90"/>
    <w:rsid w:val="005B5E32"/>
    <w:rsid w:val="005B6BFF"/>
    <w:rsid w:val="005B71EF"/>
    <w:rsid w:val="005C00DE"/>
    <w:rsid w:val="005C0722"/>
    <w:rsid w:val="005C1DCB"/>
    <w:rsid w:val="005C1E02"/>
    <w:rsid w:val="005C1E07"/>
    <w:rsid w:val="005C3990"/>
    <w:rsid w:val="005C48D9"/>
    <w:rsid w:val="005C6A11"/>
    <w:rsid w:val="005D0FE7"/>
    <w:rsid w:val="005D1FF2"/>
    <w:rsid w:val="005D3754"/>
    <w:rsid w:val="005D4158"/>
    <w:rsid w:val="005D596C"/>
    <w:rsid w:val="005D5BFD"/>
    <w:rsid w:val="005D6282"/>
    <w:rsid w:val="005D7BED"/>
    <w:rsid w:val="005E0E45"/>
    <w:rsid w:val="005E321E"/>
    <w:rsid w:val="005E3FA0"/>
    <w:rsid w:val="005E4189"/>
    <w:rsid w:val="005E4918"/>
    <w:rsid w:val="005E6EB2"/>
    <w:rsid w:val="005F052B"/>
    <w:rsid w:val="005F0771"/>
    <w:rsid w:val="005F3420"/>
    <w:rsid w:val="005F4298"/>
    <w:rsid w:val="005F68F2"/>
    <w:rsid w:val="006017E2"/>
    <w:rsid w:val="0060253B"/>
    <w:rsid w:val="00602A60"/>
    <w:rsid w:val="00604CFD"/>
    <w:rsid w:val="00607297"/>
    <w:rsid w:val="00607DBC"/>
    <w:rsid w:val="0061116A"/>
    <w:rsid w:val="00612D99"/>
    <w:rsid w:val="00612FB1"/>
    <w:rsid w:val="00616684"/>
    <w:rsid w:val="00616E45"/>
    <w:rsid w:val="0062014F"/>
    <w:rsid w:val="00621B6F"/>
    <w:rsid w:val="00625D9C"/>
    <w:rsid w:val="006268EB"/>
    <w:rsid w:val="006307C7"/>
    <w:rsid w:val="00630C8F"/>
    <w:rsid w:val="00632371"/>
    <w:rsid w:val="00633215"/>
    <w:rsid w:val="00633E55"/>
    <w:rsid w:val="006349D0"/>
    <w:rsid w:val="00634E42"/>
    <w:rsid w:val="006369B1"/>
    <w:rsid w:val="0064319C"/>
    <w:rsid w:val="006434D4"/>
    <w:rsid w:val="006456DC"/>
    <w:rsid w:val="00645B15"/>
    <w:rsid w:val="00646BF0"/>
    <w:rsid w:val="00646CFE"/>
    <w:rsid w:val="00647E21"/>
    <w:rsid w:val="00650584"/>
    <w:rsid w:val="006510BB"/>
    <w:rsid w:val="00651453"/>
    <w:rsid w:val="00651787"/>
    <w:rsid w:val="006535F1"/>
    <w:rsid w:val="00653AF5"/>
    <w:rsid w:val="00656AFC"/>
    <w:rsid w:val="00656F48"/>
    <w:rsid w:val="00661CD5"/>
    <w:rsid w:val="00663F6A"/>
    <w:rsid w:val="006715F7"/>
    <w:rsid w:val="00672B5A"/>
    <w:rsid w:val="0067362B"/>
    <w:rsid w:val="00673ECB"/>
    <w:rsid w:val="006760AC"/>
    <w:rsid w:val="006764A3"/>
    <w:rsid w:val="006767A4"/>
    <w:rsid w:val="006769FA"/>
    <w:rsid w:val="00677E2C"/>
    <w:rsid w:val="00680515"/>
    <w:rsid w:val="00680544"/>
    <w:rsid w:val="0068098B"/>
    <w:rsid w:val="006809C8"/>
    <w:rsid w:val="0068122F"/>
    <w:rsid w:val="006819AC"/>
    <w:rsid w:val="0068332D"/>
    <w:rsid w:val="00683525"/>
    <w:rsid w:val="00685876"/>
    <w:rsid w:val="00685B9E"/>
    <w:rsid w:val="00686F57"/>
    <w:rsid w:val="00687F97"/>
    <w:rsid w:val="006902B5"/>
    <w:rsid w:val="006932C0"/>
    <w:rsid w:val="00694371"/>
    <w:rsid w:val="00695091"/>
    <w:rsid w:val="00696267"/>
    <w:rsid w:val="006A0064"/>
    <w:rsid w:val="006A084F"/>
    <w:rsid w:val="006A0DE1"/>
    <w:rsid w:val="006A0EB3"/>
    <w:rsid w:val="006A0F38"/>
    <w:rsid w:val="006A17DA"/>
    <w:rsid w:val="006A58A4"/>
    <w:rsid w:val="006A7D9A"/>
    <w:rsid w:val="006B0A8E"/>
    <w:rsid w:val="006B140A"/>
    <w:rsid w:val="006B2F59"/>
    <w:rsid w:val="006B5026"/>
    <w:rsid w:val="006B579E"/>
    <w:rsid w:val="006B6878"/>
    <w:rsid w:val="006C0074"/>
    <w:rsid w:val="006C1E33"/>
    <w:rsid w:val="006C2DC7"/>
    <w:rsid w:val="006C2E50"/>
    <w:rsid w:val="006C3246"/>
    <w:rsid w:val="006C795C"/>
    <w:rsid w:val="006D4359"/>
    <w:rsid w:val="006D5F23"/>
    <w:rsid w:val="006D651B"/>
    <w:rsid w:val="006D6CA6"/>
    <w:rsid w:val="006E00CB"/>
    <w:rsid w:val="006E0363"/>
    <w:rsid w:val="006E3E03"/>
    <w:rsid w:val="006E617D"/>
    <w:rsid w:val="006F061A"/>
    <w:rsid w:val="006F119C"/>
    <w:rsid w:val="006F2417"/>
    <w:rsid w:val="006F69C2"/>
    <w:rsid w:val="00700307"/>
    <w:rsid w:val="00701EA5"/>
    <w:rsid w:val="00702155"/>
    <w:rsid w:val="00702779"/>
    <w:rsid w:val="00703394"/>
    <w:rsid w:val="00703503"/>
    <w:rsid w:val="007060D1"/>
    <w:rsid w:val="00707B35"/>
    <w:rsid w:val="0071167A"/>
    <w:rsid w:val="0071414A"/>
    <w:rsid w:val="00715A46"/>
    <w:rsid w:val="00715C4B"/>
    <w:rsid w:val="00716E4A"/>
    <w:rsid w:val="00723476"/>
    <w:rsid w:val="0072397C"/>
    <w:rsid w:val="00724510"/>
    <w:rsid w:val="007245F5"/>
    <w:rsid w:val="007261E2"/>
    <w:rsid w:val="00730D0B"/>
    <w:rsid w:val="007314A1"/>
    <w:rsid w:val="00733340"/>
    <w:rsid w:val="00734A30"/>
    <w:rsid w:val="00737832"/>
    <w:rsid w:val="00742060"/>
    <w:rsid w:val="007423B8"/>
    <w:rsid w:val="00744FE4"/>
    <w:rsid w:val="00745B23"/>
    <w:rsid w:val="0074783E"/>
    <w:rsid w:val="0075030F"/>
    <w:rsid w:val="0075092A"/>
    <w:rsid w:val="00751232"/>
    <w:rsid w:val="007520F5"/>
    <w:rsid w:val="0075689B"/>
    <w:rsid w:val="00756A54"/>
    <w:rsid w:val="007607D4"/>
    <w:rsid w:val="007612CC"/>
    <w:rsid w:val="00761B42"/>
    <w:rsid w:val="00761BA0"/>
    <w:rsid w:val="007630D7"/>
    <w:rsid w:val="00763374"/>
    <w:rsid w:val="0076488D"/>
    <w:rsid w:val="0076561E"/>
    <w:rsid w:val="007664D2"/>
    <w:rsid w:val="00766A8E"/>
    <w:rsid w:val="00770378"/>
    <w:rsid w:val="00774D3F"/>
    <w:rsid w:val="00776A79"/>
    <w:rsid w:val="00776B19"/>
    <w:rsid w:val="00776E77"/>
    <w:rsid w:val="00776F14"/>
    <w:rsid w:val="00777556"/>
    <w:rsid w:val="00780AD4"/>
    <w:rsid w:val="00780DFE"/>
    <w:rsid w:val="007828BE"/>
    <w:rsid w:val="007834E1"/>
    <w:rsid w:val="0078385D"/>
    <w:rsid w:val="00783BD7"/>
    <w:rsid w:val="007856E4"/>
    <w:rsid w:val="00785C57"/>
    <w:rsid w:val="00790581"/>
    <w:rsid w:val="00792BA7"/>
    <w:rsid w:val="00794A29"/>
    <w:rsid w:val="007A023B"/>
    <w:rsid w:val="007A02D3"/>
    <w:rsid w:val="007A0B90"/>
    <w:rsid w:val="007A10FD"/>
    <w:rsid w:val="007A11B6"/>
    <w:rsid w:val="007A1470"/>
    <w:rsid w:val="007A2129"/>
    <w:rsid w:val="007A3D7B"/>
    <w:rsid w:val="007A3DE4"/>
    <w:rsid w:val="007A5AC5"/>
    <w:rsid w:val="007A600E"/>
    <w:rsid w:val="007A6DB2"/>
    <w:rsid w:val="007A6F78"/>
    <w:rsid w:val="007A787F"/>
    <w:rsid w:val="007A7902"/>
    <w:rsid w:val="007A7AE1"/>
    <w:rsid w:val="007B006D"/>
    <w:rsid w:val="007B24CE"/>
    <w:rsid w:val="007B5DD6"/>
    <w:rsid w:val="007B5F14"/>
    <w:rsid w:val="007B70C1"/>
    <w:rsid w:val="007C1BF1"/>
    <w:rsid w:val="007C3C0A"/>
    <w:rsid w:val="007C3D2A"/>
    <w:rsid w:val="007C3FC1"/>
    <w:rsid w:val="007C5171"/>
    <w:rsid w:val="007C594B"/>
    <w:rsid w:val="007D3B28"/>
    <w:rsid w:val="007D4109"/>
    <w:rsid w:val="007D4EA0"/>
    <w:rsid w:val="007D5F43"/>
    <w:rsid w:val="007E0182"/>
    <w:rsid w:val="007E19E9"/>
    <w:rsid w:val="007E3A8D"/>
    <w:rsid w:val="007E3AF7"/>
    <w:rsid w:val="007E4BD8"/>
    <w:rsid w:val="007E571B"/>
    <w:rsid w:val="007E75FC"/>
    <w:rsid w:val="007F1008"/>
    <w:rsid w:val="007F1A89"/>
    <w:rsid w:val="007F1AC1"/>
    <w:rsid w:val="007F21EB"/>
    <w:rsid w:val="007F2648"/>
    <w:rsid w:val="007F31D1"/>
    <w:rsid w:val="007F4856"/>
    <w:rsid w:val="007F5B0A"/>
    <w:rsid w:val="007F6519"/>
    <w:rsid w:val="007F6610"/>
    <w:rsid w:val="007F6617"/>
    <w:rsid w:val="007F7245"/>
    <w:rsid w:val="007F7A1E"/>
    <w:rsid w:val="007F7D8B"/>
    <w:rsid w:val="00801123"/>
    <w:rsid w:val="008019DD"/>
    <w:rsid w:val="00802072"/>
    <w:rsid w:val="00803EF1"/>
    <w:rsid w:val="00804280"/>
    <w:rsid w:val="00804B7D"/>
    <w:rsid w:val="008076FD"/>
    <w:rsid w:val="00811C95"/>
    <w:rsid w:val="00812679"/>
    <w:rsid w:val="00813D26"/>
    <w:rsid w:val="00814B99"/>
    <w:rsid w:val="00820FA2"/>
    <w:rsid w:val="00821729"/>
    <w:rsid w:val="00822115"/>
    <w:rsid w:val="00822A93"/>
    <w:rsid w:val="00823137"/>
    <w:rsid w:val="008244F8"/>
    <w:rsid w:val="0082479C"/>
    <w:rsid w:val="00824AC3"/>
    <w:rsid w:val="0082563E"/>
    <w:rsid w:val="008259CC"/>
    <w:rsid w:val="00825B03"/>
    <w:rsid w:val="00826311"/>
    <w:rsid w:val="00827BA9"/>
    <w:rsid w:val="00827DD4"/>
    <w:rsid w:val="00830596"/>
    <w:rsid w:val="008311FE"/>
    <w:rsid w:val="00831630"/>
    <w:rsid w:val="008318D7"/>
    <w:rsid w:val="008358ED"/>
    <w:rsid w:val="00841C09"/>
    <w:rsid w:val="00841C51"/>
    <w:rsid w:val="00842A14"/>
    <w:rsid w:val="0084333C"/>
    <w:rsid w:val="00843B4C"/>
    <w:rsid w:val="008441DF"/>
    <w:rsid w:val="0084432A"/>
    <w:rsid w:val="008450D8"/>
    <w:rsid w:val="0084533D"/>
    <w:rsid w:val="00850831"/>
    <w:rsid w:val="00851D83"/>
    <w:rsid w:val="00851F06"/>
    <w:rsid w:val="0085270E"/>
    <w:rsid w:val="00853B47"/>
    <w:rsid w:val="008557BE"/>
    <w:rsid w:val="00856197"/>
    <w:rsid w:val="00856843"/>
    <w:rsid w:val="00856C73"/>
    <w:rsid w:val="00856D93"/>
    <w:rsid w:val="0085789B"/>
    <w:rsid w:val="0085795C"/>
    <w:rsid w:val="00860C8A"/>
    <w:rsid w:val="00861E3E"/>
    <w:rsid w:val="00862ED6"/>
    <w:rsid w:val="008644CA"/>
    <w:rsid w:val="00864B6F"/>
    <w:rsid w:val="00865A64"/>
    <w:rsid w:val="00867875"/>
    <w:rsid w:val="00867B03"/>
    <w:rsid w:val="0087124F"/>
    <w:rsid w:val="0087160C"/>
    <w:rsid w:val="00873CC6"/>
    <w:rsid w:val="00874292"/>
    <w:rsid w:val="00874299"/>
    <w:rsid w:val="00874EA9"/>
    <w:rsid w:val="0087673A"/>
    <w:rsid w:val="00880445"/>
    <w:rsid w:val="00881C4F"/>
    <w:rsid w:val="008829CE"/>
    <w:rsid w:val="00887502"/>
    <w:rsid w:val="0088767B"/>
    <w:rsid w:val="0089111F"/>
    <w:rsid w:val="00892595"/>
    <w:rsid w:val="00895FCC"/>
    <w:rsid w:val="0089682D"/>
    <w:rsid w:val="00896DF6"/>
    <w:rsid w:val="008978A3"/>
    <w:rsid w:val="008A0EAD"/>
    <w:rsid w:val="008A12A7"/>
    <w:rsid w:val="008A19E0"/>
    <w:rsid w:val="008A3516"/>
    <w:rsid w:val="008A3BD5"/>
    <w:rsid w:val="008A4B40"/>
    <w:rsid w:val="008A5E38"/>
    <w:rsid w:val="008A6BDC"/>
    <w:rsid w:val="008A6D3A"/>
    <w:rsid w:val="008B0BDB"/>
    <w:rsid w:val="008B1720"/>
    <w:rsid w:val="008B2D32"/>
    <w:rsid w:val="008B36BF"/>
    <w:rsid w:val="008B3A60"/>
    <w:rsid w:val="008B3AD2"/>
    <w:rsid w:val="008B42A1"/>
    <w:rsid w:val="008B7882"/>
    <w:rsid w:val="008B7BCC"/>
    <w:rsid w:val="008C078B"/>
    <w:rsid w:val="008C2590"/>
    <w:rsid w:val="008C7BC9"/>
    <w:rsid w:val="008D0AAE"/>
    <w:rsid w:val="008D1BEE"/>
    <w:rsid w:val="008D30B1"/>
    <w:rsid w:val="008D332A"/>
    <w:rsid w:val="008D4AD0"/>
    <w:rsid w:val="008D6520"/>
    <w:rsid w:val="008D6538"/>
    <w:rsid w:val="008E02BF"/>
    <w:rsid w:val="008E09EA"/>
    <w:rsid w:val="008E1A3A"/>
    <w:rsid w:val="008E2072"/>
    <w:rsid w:val="008E71F0"/>
    <w:rsid w:val="008F00F0"/>
    <w:rsid w:val="008F0568"/>
    <w:rsid w:val="008F0C8F"/>
    <w:rsid w:val="008F1076"/>
    <w:rsid w:val="008F1124"/>
    <w:rsid w:val="008F2A11"/>
    <w:rsid w:val="008F45AB"/>
    <w:rsid w:val="008F52F9"/>
    <w:rsid w:val="008F621C"/>
    <w:rsid w:val="008F6D36"/>
    <w:rsid w:val="00902F79"/>
    <w:rsid w:val="00902FDA"/>
    <w:rsid w:val="009055AF"/>
    <w:rsid w:val="009068BB"/>
    <w:rsid w:val="00907E8B"/>
    <w:rsid w:val="00910833"/>
    <w:rsid w:val="00911B1A"/>
    <w:rsid w:val="0091327B"/>
    <w:rsid w:val="0091422F"/>
    <w:rsid w:val="00914A5F"/>
    <w:rsid w:val="00915A82"/>
    <w:rsid w:val="00915E55"/>
    <w:rsid w:val="00916542"/>
    <w:rsid w:val="009166FF"/>
    <w:rsid w:val="009172DE"/>
    <w:rsid w:val="00917B80"/>
    <w:rsid w:val="009224DF"/>
    <w:rsid w:val="009225BA"/>
    <w:rsid w:val="00924130"/>
    <w:rsid w:val="0092588A"/>
    <w:rsid w:val="00925B66"/>
    <w:rsid w:val="00925C25"/>
    <w:rsid w:val="00925C39"/>
    <w:rsid w:val="00926B84"/>
    <w:rsid w:val="00927791"/>
    <w:rsid w:val="00927C04"/>
    <w:rsid w:val="00927D17"/>
    <w:rsid w:val="00930AB7"/>
    <w:rsid w:val="00937B55"/>
    <w:rsid w:val="00937CFB"/>
    <w:rsid w:val="0093F329"/>
    <w:rsid w:val="0094096E"/>
    <w:rsid w:val="00941053"/>
    <w:rsid w:val="00942493"/>
    <w:rsid w:val="00946A70"/>
    <w:rsid w:val="00946E17"/>
    <w:rsid w:val="00947023"/>
    <w:rsid w:val="0094706D"/>
    <w:rsid w:val="009470E2"/>
    <w:rsid w:val="00947170"/>
    <w:rsid w:val="00953AD3"/>
    <w:rsid w:val="00954891"/>
    <w:rsid w:val="00954AB3"/>
    <w:rsid w:val="00956431"/>
    <w:rsid w:val="009564D1"/>
    <w:rsid w:val="00956B78"/>
    <w:rsid w:val="00957140"/>
    <w:rsid w:val="00957B02"/>
    <w:rsid w:val="00960309"/>
    <w:rsid w:val="00960B78"/>
    <w:rsid w:val="00961590"/>
    <w:rsid w:val="0096279A"/>
    <w:rsid w:val="009630F7"/>
    <w:rsid w:val="00963F71"/>
    <w:rsid w:val="00964002"/>
    <w:rsid w:val="0096430C"/>
    <w:rsid w:val="0096488F"/>
    <w:rsid w:val="009655EA"/>
    <w:rsid w:val="009660EA"/>
    <w:rsid w:val="00970F8C"/>
    <w:rsid w:val="00971BD9"/>
    <w:rsid w:val="0097267F"/>
    <w:rsid w:val="00973132"/>
    <w:rsid w:val="009737C2"/>
    <w:rsid w:val="00973864"/>
    <w:rsid w:val="00973A5B"/>
    <w:rsid w:val="009743C5"/>
    <w:rsid w:val="00980E33"/>
    <w:rsid w:val="0098124D"/>
    <w:rsid w:val="009818F5"/>
    <w:rsid w:val="0098290D"/>
    <w:rsid w:val="00982ACC"/>
    <w:rsid w:val="009834C0"/>
    <w:rsid w:val="009863A8"/>
    <w:rsid w:val="00990C94"/>
    <w:rsid w:val="00991F11"/>
    <w:rsid w:val="00995386"/>
    <w:rsid w:val="0099785B"/>
    <w:rsid w:val="00997B56"/>
    <w:rsid w:val="00997C84"/>
    <w:rsid w:val="009A0C77"/>
    <w:rsid w:val="009A14CF"/>
    <w:rsid w:val="009A303F"/>
    <w:rsid w:val="009A314A"/>
    <w:rsid w:val="009A4153"/>
    <w:rsid w:val="009A64B4"/>
    <w:rsid w:val="009A6E89"/>
    <w:rsid w:val="009B50F6"/>
    <w:rsid w:val="009B548E"/>
    <w:rsid w:val="009B7DE3"/>
    <w:rsid w:val="009C0D10"/>
    <w:rsid w:val="009C7BE9"/>
    <w:rsid w:val="009D193C"/>
    <w:rsid w:val="009D2488"/>
    <w:rsid w:val="009D2B20"/>
    <w:rsid w:val="009D32EF"/>
    <w:rsid w:val="009D3C3E"/>
    <w:rsid w:val="009D4272"/>
    <w:rsid w:val="009D4B0F"/>
    <w:rsid w:val="009D5323"/>
    <w:rsid w:val="009D5F02"/>
    <w:rsid w:val="009D6D63"/>
    <w:rsid w:val="009D7730"/>
    <w:rsid w:val="009D7AFC"/>
    <w:rsid w:val="009E19F9"/>
    <w:rsid w:val="009E2AB3"/>
    <w:rsid w:val="009E3590"/>
    <w:rsid w:val="009E3D8A"/>
    <w:rsid w:val="009E5A79"/>
    <w:rsid w:val="009F09D2"/>
    <w:rsid w:val="009F1A73"/>
    <w:rsid w:val="009F45F2"/>
    <w:rsid w:val="009F5B31"/>
    <w:rsid w:val="009F6149"/>
    <w:rsid w:val="009F7253"/>
    <w:rsid w:val="009F7B82"/>
    <w:rsid w:val="00A021BD"/>
    <w:rsid w:val="00A0528E"/>
    <w:rsid w:val="00A06F61"/>
    <w:rsid w:val="00A07A25"/>
    <w:rsid w:val="00A10450"/>
    <w:rsid w:val="00A10686"/>
    <w:rsid w:val="00A112E8"/>
    <w:rsid w:val="00A12E5D"/>
    <w:rsid w:val="00A13298"/>
    <w:rsid w:val="00A134DD"/>
    <w:rsid w:val="00A1370E"/>
    <w:rsid w:val="00A15D89"/>
    <w:rsid w:val="00A167FC"/>
    <w:rsid w:val="00A17A86"/>
    <w:rsid w:val="00A20D30"/>
    <w:rsid w:val="00A2166D"/>
    <w:rsid w:val="00A22589"/>
    <w:rsid w:val="00A22915"/>
    <w:rsid w:val="00A22F58"/>
    <w:rsid w:val="00A23060"/>
    <w:rsid w:val="00A239B7"/>
    <w:rsid w:val="00A24C93"/>
    <w:rsid w:val="00A24C95"/>
    <w:rsid w:val="00A25751"/>
    <w:rsid w:val="00A262FC"/>
    <w:rsid w:val="00A26813"/>
    <w:rsid w:val="00A32769"/>
    <w:rsid w:val="00A32CC3"/>
    <w:rsid w:val="00A371BF"/>
    <w:rsid w:val="00A40849"/>
    <w:rsid w:val="00A41A45"/>
    <w:rsid w:val="00A41EDD"/>
    <w:rsid w:val="00A4216C"/>
    <w:rsid w:val="00A426DA"/>
    <w:rsid w:val="00A44058"/>
    <w:rsid w:val="00A457A1"/>
    <w:rsid w:val="00A47294"/>
    <w:rsid w:val="00A50AD1"/>
    <w:rsid w:val="00A511E5"/>
    <w:rsid w:val="00A52FAE"/>
    <w:rsid w:val="00A53C7F"/>
    <w:rsid w:val="00A5447E"/>
    <w:rsid w:val="00A54709"/>
    <w:rsid w:val="00A54750"/>
    <w:rsid w:val="00A55122"/>
    <w:rsid w:val="00A569F8"/>
    <w:rsid w:val="00A57FD2"/>
    <w:rsid w:val="00A601A7"/>
    <w:rsid w:val="00A6031D"/>
    <w:rsid w:val="00A60AE0"/>
    <w:rsid w:val="00A61842"/>
    <w:rsid w:val="00A6367A"/>
    <w:rsid w:val="00A710F3"/>
    <w:rsid w:val="00A739E0"/>
    <w:rsid w:val="00A745C7"/>
    <w:rsid w:val="00A74AC0"/>
    <w:rsid w:val="00A75F3C"/>
    <w:rsid w:val="00A76069"/>
    <w:rsid w:val="00A81897"/>
    <w:rsid w:val="00A81CD0"/>
    <w:rsid w:val="00A82C19"/>
    <w:rsid w:val="00A84374"/>
    <w:rsid w:val="00A84F0C"/>
    <w:rsid w:val="00A85B83"/>
    <w:rsid w:val="00A913EC"/>
    <w:rsid w:val="00A9306A"/>
    <w:rsid w:val="00A96FE0"/>
    <w:rsid w:val="00A97314"/>
    <w:rsid w:val="00A979FD"/>
    <w:rsid w:val="00AA0A89"/>
    <w:rsid w:val="00AA18CD"/>
    <w:rsid w:val="00AA5014"/>
    <w:rsid w:val="00AB102D"/>
    <w:rsid w:val="00AB108F"/>
    <w:rsid w:val="00AB1EE4"/>
    <w:rsid w:val="00AB394B"/>
    <w:rsid w:val="00AB3A59"/>
    <w:rsid w:val="00AB4C0F"/>
    <w:rsid w:val="00AB5CEA"/>
    <w:rsid w:val="00AC308F"/>
    <w:rsid w:val="00AC40F7"/>
    <w:rsid w:val="00AC5B0D"/>
    <w:rsid w:val="00AC6133"/>
    <w:rsid w:val="00AC6606"/>
    <w:rsid w:val="00AC7937"/>
    <w:rsid w:val="00AC7A93"/>
    <w:rsid w:val="00AD0670"/>
    <w:rsid w:val="00AD2036"/>
    <w:rsid w:val="00AD22EF"/>
    <w:rsid w:val="00AD2EEA"/>
    <w:rsid w:val="00AD6ED5"/>
    <w:rsid w:val="00AE203C"/>
    <w:rsid w:val="00AE2175"/>
    <w:rsid w:val="00AE665B"/>
    <w:rsid w:val="00AE6A10"/>
    <w:rsid w:val="00AE6A1F"/>
    <w:rsid w:val="00AE78AA"/>
    <w:rsid w:val="00AF0160"/>
    <w:rsid w:val="00AF0830"/>
    <w:rsid w:val="00AF1183"/>
    <w:rsid w:val="00AF1634"/>
    <w:rsid w:val="00AF1C53"/>
    <w:rsid w:val="00AF4859"/>
    <w:rsid w:val="00AF72FC"/>
    <w:rsid w:val="00B0014B"/>
    <w:rsid w:val="00B02802"/>
    <w:rsid w:val="00B032AB"/>
    <w:rsid w:val="00B039D0"/>
    <w:rsid w:val="00B039DB"/>
    <w:rsid w:val="00B03D41"/>
    <w:rsid w:val="00B0421B"/>
    <w:rsid w:val="00B060D0"/>
    <w:rsid w:val="00B0774F"/>
    <w:rsid w:val="00B078C6"/>
    <w:rsid w:val="00B07D0C"/>
    <w:rsid w:val="00B10A55"/>
    <w:rsid w:val="00B11011"/>
    <w:rsid w:val="00B111F7"/>
    <w:rsid w:val="00B12A83"/>
    <w:rsid w:val="00B1542B"/>
    <w:rsid w:val="00B17376"/>
    <w:rsid w:val="00B17AD0"/>
    <w:rsid w:val="00B20D9D"/>
    <w:rsid w:val="00B23C2E"/>
    <w:rsid w:val="00B273DF"/>
    <w:rsid w:val="00B303CB"/>
    <w:rsid w:val="00B31895"/>
    <w:rsid w:val="00B3226A"/>
    <w:rsid w:val="00B331EA"/>
    <w:rsid w:val="00B3325D"/>
    <w:rsid w:val="00B33ACB"/>
    <w:rsid w:val="00B354E9"/>
    <w:rsid w:val="00B36143"/>
    <w:rsid w:val="00B3710E"/>
    <w:rsid w:val="00B37B32"/>
    <w:rsid w:val="00B40A09"/>
    <w:rsid w:val="00B41083"/>
    <w:rsid w:val="00B42EDB"/>
    <w:rsid w:val="00B43FF8"/>
    <w:rsid w:val="00B44122"/>
    <w:rsid w:val="00B4476D"/>
    <w:rsid w:val="00B44DC6"/>
    <w:rsid w:val="00B4653F"/>
    <w:rsid w:val="00B4685F"/>
    <w:rsid w:val="00B47296"/>
    <w:rsid w:val="00B530DE"/>
    <w:rsid w:val="00B5587B"/>
    <w:rsid w:val="00B55A6E"/>
    <w:rsid w:val="00B56D35"/>
    <w:rsid w:val="00B56FF7"/>
    <w:rsid w:val="00B62536"/>
    <w:rsid w:val="00B6494A"/>
    <w:rsid w:val="00B7169E"/>
    <w:rsid w:val="00B7234E"/>
    <w:rsid w:val="00B72F9E"/>
    <w:rsid w:val="00B757DB"/>
    <w:rsid w:val="00B75F11"/>
    <w:rsid w:val="00B768D6"/>
    <w:rsid w:val="00B7699F"/>
    <w:rsid w:val="00B81EC2"/>
    <w:rsid w:val="00B827ED"/>
    <w:rsid w:val="00B82B9D"/>
    <w:rsid w:val="00B82E5C"/>
    <w:rsid w:val="00B83183"/>
    <w:rsid w:val="00B837EA"/>
    <w:rsid w:val="00B85AF8"/>
    <w:rsid w:val="00B8671F"/>
    <w:rsid w:val="00B87DF9"/>
    <w:rsid w:val="00B92CE7"/>
    <w:rsid w:val="00B955B0"/>
    <w:rsid w:val="00B97FC9"/>
    <w:rsid w:val="00BA04C0"/>
    <w:rsid w:val="00BA05A8"/>
    <w:rsid w:val="00BA080B"/>
    <w:rsid w:val="00BA0B00"/>
    <w:rsid w:val="00BA17E7"/>
    <w:rsid w:val="00BA1979"/>
    <w:rsid w:val="00BA2BDB"/>
    <w:rsid w:val="00BA5BCE"/>
    <w:rsid w:val="00BA5F87"/>
    <w:rsid w:val="00BA6267"/>
    <w:rsid w:val="00BB06C3"/>
    <w:rsid w:val="00BB18C1"/>
    <w:rsid w:val="00BB3C39"/>
    <w:rsid w:val="00BB3DB9"/>
    <w:rsid w:val="00BB6A3D"/>
    <w:rsid w:val="00BB7200"/>
    <w:rsid w:val="00BC035F"/>
    <w:rsid w:val="00BC1781"/>
    <w:rsid w:val="00BC3274"/>
    <w:rsid w:val="00BC3BA8"/>
    <w:rsid w:val="00BC544B"/>
    <w:rsid w:val="00BC66FF"/>
    <w:rsid w:val="00BC6AE5"/>
    <w:rsid w:val="00BD1A51"/>
    <w:rsid w:val="00BD29FF"/>
    <w:rsid w:val="00BD3B46"/>
    <w:rsid w:val="00BD427C"/>
    <w:rsid w:val="00BD7347"/>
    <w:rsid w:val="00BE033D"/>
    <w:rsid w:val="00BE1FB7"/>
    <w:rsid w:val="00BE3C61"/>
    <w:rsid w:val="00BE5A21"/>
    <w:rsid w:val="00BE6603"/>
    <w:rsid w:val="00BF16DA"/>
    <w:rsid w:val="00BF1A75"/>
    <w:rsid w:val="00BF27EE"/>
    <w:rsid w:val="00BF6246"/>
    <w:rsid w:val="00BF6D8C"/>
    <w:rsid w:val="00C01534"/>
    <w:rsid w:val="00C01810"/>
    <w:rsid w:val="00C043A2"/>
    <w:rsid w:val="00C04416"/>
    <w:rsid w:val="00C06514"/>
    <w:rsid w:val="00C06EA8"/>
    <w:rsid w:val="00C10766"/>
    <w:rsid w:val="00C10855"/>
    <w:rsid w:val="00C12B7D"/>
    <w:rsid w:val="00C13DF9"/>
    <w:rsid w:val="00C14D62"/>
    <w:rsid w:val="00C14FBE"/>
    <w:rsid w:val="00C16625"/>
    <w:rsid w:val="00C167C2"/>
    <w:rsid w:val="00C20091"/>
    <w:rsid w:val="00C22011"/>
    <w:rsid w:val="00C228BE"/>
    <w:rsid w:val="00C23370"/>
    <w:rsid w:val="00C26814"/>
    <w:rsid w:val="00C30EE9"/>
    <w:rsid w:val="00C32A10"/>
    <w:rsid w:val="00C33EC2"/>
    <w:rsid w:val="00C3594F"/>
    <w:rsid w:val="00C3703C"/>
    <w:rsid w:val="00C41EB8"/>
    <w:rsid w:val="00C42CBF"/>
    <w:rsid w:val="00C4318C"/>
    <w:rsid w:val="00C43B49"/>
    <w:rsid w:val="00C44851"/>
    <w:rsid w:val="00C46531"/>
    <w:rsid w:val="00C46BB9"/>
    <w:rsid w:val="00C5173D"/>
    <w:rsid w:val="00C53B9A"/>
    <w:rsid w:val="00C54E58"/>
    <w:rsid w:val="00C55A31"/>
    <w:rsid w:val="00C567A2"/>
    <w:rsid w:val="00C57505"/>
    <w:rsid w:val="00C57E61"/>
    <w:rsid w:val="00C61AA7"/>
    <w:rsid w:val="00C62811"/>
    <w:rsid w:val="00C63A3D"/>
    <w:rsid w:val="00C66776"/>
    <w:rsid w:val="00C66C30"/>
    <w:rsid w:val="00C7094F"/>
    <w:rsid w:val="00C71959"/>
    <w:rsid w:val="00C74A4F"/>
    <w:rsid w:val="00C7530D"/>
    <w:rsid w:val="00C76084"/>
    <w:rsid w:val="00C76FD1"/>
    <w:rsid w:val="00C80518"/>
    <w:rsid w:val="00C815B9"/>
    <w:rsid w:val="00C82A28"/>
    <w:rsid w:val="00C82E42"/>
    <w:rsid w:val="00C84E78"/>
    <w:rsid w:val="00C85699"/>
    <w:rsid w:val="00C86096"/>
    <w:rsid w:val="00C87451"/>
    <w:rsid w:val="00C930C5"/>
    <w:rsid w:val="00C9334F"/>
    <w:rsid w:val="00C94605"/>
    <w:rsid w:val="00C95063"/>
    <w:rsid w:val="00C95DA8"/>
    <w:rsid w:val="00CA25AF"/>
    <w:rsid w:val="00CA462C"/>
    <w:rsid w:val="00CA582D"/>
    <w:rsid w:val="00CA6E68"/>
    <w:rsid w:val="00CA6F53"/>
    <w:rsid w:val="00CB0160"/>
    <w:rsid w:val="00CB32BF"/>
    <w:rsid w:val="00CB45C6"/>
    <w:rsid w:val="00CB4F7D"/>
    <w:rsid w:val="00CB5E5E"/>
    <w:rsid w:val="00CB633F"/>
    <w:rsid w:val="00CB6F4E"/>
    <w:rsid w:val="00CB6F7C"/>
    <w:rsid w:val="00CB7109"/>
    <w:rsid w:val="00CB74F5"/>
    <w:rsid w:val="00CB7D46"/>
    <w:rsid w:val="00CC0D18"/>
    <w:rsid w:val="00CC2CFF"/>
    <w:rsid w:val="00CC4524"/>
    <w:rsid w:val="00CC768E"/>
    <w:rsid w:val="00CC769F"/>
    <w:rsid w:val="00CC78ED"/>
    <w:rsid w:val="00CC7A97"/>
    <w:rsid w:val="00CD009F"/>
    <w:rsid w:val="00CD161C"/>
    <w:rsid w:val="00CD28E6"/>
    <w:rsid w:val="00CD3997"/>
    <w:rsid w:val="00CD4059"/>
    <w:rsid w:val="00CD442F"/>
    <w:rsid w:val="00CD46DD"/>
    <w:rsid w:val="00CD6376"/>
    <w:rsid w:val="00CD69A6"/>
    <w:rsid w:val="00CD7B08"/>
    <w:rsid w:val="00CE1896"/>
    <w:rsid w:val="00CE1B5D"/>
    <w:rsid w:val="00CE1CB0"/>
    <w:rsid w:val="00CE26FE"/>
    <w:rsid w:val="00CE2D73"/>
    <w:rsid w:val="00CE67FA"/>
    <w:rsid w:val="00CF1690"/>
    <w:rsid w:val="00CF27E4"/>
    <w:rsid w:val="00CF3E41"/>
    <w:rsid w:val="00CF40C7"/>
    <w:rsid w:val="00CF40EB"/>
    <w:rsid w:val="00CF4E34"/>
    <w:rsid w:val="00CF52EC"/>
    <w:rsid w:val="00CF69DC"/>
    <w:rsid w:val="00CF737E"/>
    <w:rsid w:val="00D01679"/>
    <w:rsid w:val="00D034AE"/>
    <w:rsid w:val="00D044EA"/>
    <w:rsid w:val="00D05D63"/>
    <w:rsid w:val="00D07B70"/>
    <w:rsid w:val="00D1140C"/>
    <w:rsid w:val="00D12E31"/>
    <w:rsid w:val="00D13ACE"/>
    <w:rsid w:val="00D15472"/>
    <w:rsid w:val="00D1623C"/>
    <w:rsid w:val="00D17210"/>
    <w:rsid w:val="00D17726"/>
    <w:rsid w:val="00D22CDB"/>
    <w:rsid w:val="00D23C20"/>
    <w:rsid w:val="00D247DE"/>
    <w:rsid w:val="00D25D0F"/>
    <w:rsid w:val="00D25EAB"/>
    <w:rsid w:val="00D2699F"/>
    <w:rsid w:val="00D27088"/>
    <w:rsid w:val="00D27752"/>
    <w:rsid w:val="00D3029D"/>
    <w:rsid w:val="00D30C1A"/>
    <w:rsid w:val="00D311D9"/>
    <w:rsid w:val="00D313DD"/>
    <w:rsid w:val="00D32BDC"/>
    <w:rsid w:val="00D333E2"/>
    <w:rsid w:val="00D33E5B"/>
    <w:rsid w:val="00D3641F"/>
    <w:rsid w:val="00D41623"/>
    <w:rsid w:val="00D42480"/>
    <w:rsid w:val="00D4249C"/>
    <w:rsid w:val="00D43D85"/>
    <w:rsid w:val="00D44F54"/>
    <w:rsid w:val="00D45263"/>
    <w:rsid w:val="00D46C12"/>
    <w:rsid w:val="00D50619"/>
    <w:rsid w:val="00D5613B"/>
    <w:rsid w:val="00D56421"/>
    <w:rsid w:val="00D566A8"/>
    <w:rsid w:val="00D57274"/>
    <w:rsid w:val="00D607AE"/>
    <w:rsid w:val="00D60FD6"/>
    <w:rsid w:val="00D61949"/>
    <w:rsid w:val="00D635F7"/>
    <w:rsid w:val="00D63963"/>
    <w:rsid w:val="00D64675"/>
    <w:rsid w:val="00D64DD5"/>
    <w:rsid w:val="00D65496"/>
    <w:rsid w:val="00D66BEB"/>
    <w:rsid w:val="00D67A0C"/>
    <w:rsid w:val="00D70FE4"/>
    <w:rsid w:val="00D72341"/>
    <w:rsid w:val="00D73A69"/>
    <w:rsid w:val="00D73B33"/>
    <w:rsid w:val="00D73E14"/>
    <w:rsid w:val="00D74AD5"/>
    <w:rsid w:val="00D74E03"/>
    <w:rsid w:val="00D80161"/>
    <w:rsid w:val="00D80719"/>
    <w:rsid w:val="00D82499"/>
    <w:rsid w:val="00D849EA"/>
    <w:rsid w:val="00D84A37"/>
    <w:rsid w:val="00D84BBE"/>
    <w:rsid w:val="00D85A3B"/>
    <w:rsid w:val="00D924D5"/>
    <w:rsid w:val="00D93C1B"/>
    <w:rsid w:val="00D97768"/>
    <w:rsid w:val="00DA0D4C"/>
    <w:rsid w:val="00DA1FC7"/>
    <w:rsid w:val="00DA2BC5"/>
    <w:rsid w:val="00DA404B"/>
    <w:rsid w:val="00DA4573"/>
    <w:rsid w:val="00DA5C84"/>
    <w:rsid w:val="00DA7A9F"/>
    <w:rsid w:val="00DB31A4"/>
    <w:rsid w:val="00DB3526"/>
    <w:rsid w:val="00DB42AA"/>
    <w:rsid w:val="00DB440E"/>
    <w:rsid w:val="00DB5DAD"/>
    <w:rsid w:val="00DC06CD"/>
    <w:rsid w:val="00DC1B7E"/>
    <w:rsid w:val="00DC35D9"/>
    <w:rsid w:val="00DC5D59"/>
    <w:rsid w:val="00DC61E8"/>
    <w:rsid w:val="00DC6A62"/>
    <w:rsid w:val="00DC7DD0"/>
    <w:rsid w:val="00DD11C1"/>
    <w:rsid w:val="00DD1535"/>
    <w:rsid w:val="00DD269E"/>
    <w:rsid w:val="00DD33A7"/>
    <w:rsid w:val="00DD599F"/>
    <w:rsid w:val="00DD649D"/>
    <w:rsid w:val="00DD64DD"/>
    <w:rsid w:val="00DD6BAA"/>
    <w:rsid w:val="00DD7400"/>
    <w:rsid w:val="00DE0A7C"/>
    <w:rsid w:val="00DE101F"/>
    <w:rsid w:val="00DE1C52"/>
    <w:rsid w:val="00DE2C71"/>
    <w:rsid w:val="00DF1311"/>
    <w:rsid w:val="00DF23B1"/>
    <w:rsid w:val="00DF23D3"/>
    <w:rsid w:val="00DF284B"/>
    <w:rsid w:val="00DF5264"/>
    <w:rsid w:val="00DF5502"/>
    <w:rsid w:val="00DF559C"/>
    <w:rsid w:val="00DF5D2F"/>
    <w:rsid w:val="00DF7109"/>
    <w:rsid w:val="00E009B3"/>
    <w:rsid w:val="00E02583"/>
    <w:rsid w:val="00E033B9"/>
    <w:rsid w:val="00E03754"/>
    <w:rsid w:val="00E07F18"/>
    <w:rsid w:val="00E1006C"/>
    <w:rsid w:val="00E10CFE"/>
    <w:rsid w:val="00E14AF6"/>
    <w:rsid w:val="00E15D6D"/>
    <w:rsid w:val="00E1664F"/>
    <w:rsid w:val="00E2117F"/>
    <w:rsid w:val="00E21B54"/>
    <w:rsid w:val="00E22397"/>
    <w:rsid w:val="00E22BA2"/>
    <w:rsid w:val="00E265BD"/>
    <w:rsid w:val="00E2670A"/>
    <w:rsid w:val="00E27049"/>
    <w:rsid w:val="00E32B30"/>
    <w:rsid w:val="00E32E57"/>
    <w:rsid w:val="00E33E6F"/>
    <w:rsid w:val="00E355F1"/>
    <w:rsid w:val="00E366DE"/>
    <w:rsid w:val="00E37291"/>
    <w:rsid w:val="00E443B9"/>
    <w:rsid w:val="00E4778A"/>
    <w:rsid w:val="00E502D0"/>
    <w:rsid w:val="00E510D3"/>
    <w:rsid w:val="00E51C04"/>
    <w:rsid w:val="00E527ED"/>
    <w:rsid w:val="00E54AC7"/>
    <w:rsid w:val="00E55D05"/>
    <w:rsid w:val="00E61556"/>
    <w:rsid w:val="00E620D1"/>
    <w:rsid w:val="00E6287B"/>
    <w:rsid w:val="00E6398E"/>
    <w:rsid w:val="00E63EC0"/>
    <w:rsid w:val="00E65A5E"/>
    <w:rsid w:val="00E662B1"/>
    <w:rsid w:val="00E66F30"/>
    <w:rsid w:val="00E701E4"/>
    <w:rsid w:val="00E70893"/>
    <w:rsid w:val="00E739BC"/>
    <w:rsid w:val="00E73B28"/>
    <w:rsid w:val="00E75D08"/>
    <w:rsid w:val="00E7659B"/>
    <w:rsid w:val="00E8031D"/>
    <w:rsid w:val="00E81AA7"/>
    <w:rsid w:val="00E82224"/>
    <w:rsid w:val="00E82DF3"/>
    <w:rsid w:val="00E83AEF"/>
    <w:rsid w:val="00E84B31"/>
    <w:rsid w:val="00E8593C"/>
    <w:rsid w:val="00E86A15"/>
    <w:rsid w:val="00E86EBF"/>
    <w:rsid w:val="00E877A9"/>
    <w:rsid w:val="00E87F96"/>
    <w:rsid w:val="00E90D28"/>
    <w:rsid w:val="00E936AD"/>
    <w:rsid w:val="00E93E2F"/>
    <w:rsid w:val="00E953DA"/>
    <w:rsid w:val="00E9567F"/>
    <w:rsid w:val="00EA0AD2"/>
    <w:rsid w:val="00EA158B"/>
    <w:rsid w:val="00EA3DE9"/>
    <w:rsid w:val="00EA4155"/>
    <w:rsid w:val="00EA5686"/>
    <w:rsid w:val="00EA63C7"/>
    <w:rsid w:val="00EA6F1A"/>
    <w:rsid w:val="00EA6F3E"/>
    <w:rsid w:val="00EA6FB3"/>
    <w:rsid w:val="00EB0B6D"/>
    <w:rsid w:val="00EB0D05"/>
    <w:rsid w:val="00EB13A6"/>
    <w:rsid w:val="00EB17FC"/>
    <w:rsid w:val="00EB40EA"/>
    <w:rsid w:val="00EB64BC"/>
    <w:rsid w:val="00EC0085"/>
    <w:rsid w:val="00EC488B"/>
    <w:rsid w:val="00EC5F10"/>
    <w:rsid w:val="00EC6A6E"/>
    <w:rsid w:val="00ED02AA"/>
    <w:rsid w:val="00ED04BD"/>
    <w:rsid w:val="00ED226D"/>
    <w:rsid w:val="00ED3E67"/>
    <w:rsid w:val="00ED4401"/>
    <w:rsid w:val="00ED4EEE"/>
    <w:rsid w:val="00ED55B2"/>
    <w:rsid w:val="00ED604B"/>
    <w:rsid w:val="00ED698E"/>
    <w:rsid w:val="00EE370D"/>
    <w:rsid w:val="00EE46CC"/>
    <w:rsid w:val="00EE6C2D"/>
    <w:rsid w:val="00EE7972"/>
    <w:rsid w:val="00EE7B1A"/>
    <w:rsid w:val="00EF13F8"/>
    <w:rsid w:val="00EF1DD3"/>
    <w:rsid w:val="00EF3EDA"/>
    <w:rsid w:val="00EF41ED"/>
    <w:rsid w:val="00EF4592"/>
    <w:rsid w:val="00EF45D4"/>
    <w:rsid w:val="00EF5DC1"/>
    <w:rsid w:val="00EF661D"/>
    <w:rsid w:val="00F004AE"/>
    <w:rsid w:val="00F01234"/>
    <w:rsid w:val="00F0140D"/>
    <w:rsid w:val="00F014C6"/>
    <w:rsid w:val="00F02E28"/>
    <w:rsid w:val="00F05977"/>
    <w:rsid w:val="00F05A10"/>
    <w:rsid w:val="00F1051D"/>
    <w:rsid w:val="00F107C6"/>
    <w:rsid w:val="00F11694"/>
    <w:rsid w:val="00F11C8C"/>
    <w:rsid w:val="00F121AD"/>
    <w:rsid w:val="00F122E7"/>
    <w:rsid w:val="00F12FB2"/>
    <w:rsid w:val="00F13697"/>
    <w:rsid w:val="00F13EB3"/>
    <w:rsid w:val="00F177CC"/>
    <w:rsid w:val="00F2370B"/>
    <w:rsid w:val="00F237B3"/>
    <w:rsid w:val="00F24CD9"/>
    <w:rsid w:val="00F26D21"/>
    <w:rsid w:val="00F2729C"/>
    <w:rsid w:val="00F31C6C"/>
    <w:rsid w:val="00F33270"/>
    <w:rsid w:val="00F368FC"/>
    <w:rsid w:val="00F37A37"/>
    <w:rsid w:val="00F37FFB"/>
    <w:rsid w:val="00F41AB0"/>
    <w:rsid w:val="00F43480"/>
    <w:rsid w:val="00F44FA9"/>
    <w:rsid w:val="00F46235"/>
    <w:rsid w:val="00F462B1"/>
    <w:rsid w:val="00F46CD6"/>
    <w:rsid w:val="00F46CE3"/>
    <w:rsid w:val="00F47083"/>
    <w:rsid w:val="00F51366"/>
    <w:rsid w:val="00F524D6"/>
    <w:rsid w:val="00F54C44"/>
    <w:rsid w:val="00F54DF5"/>
    <w:rsid w:val="00F551C8"/>
    <w:rsid w:val="00F60E03"/>
    <w:rsid w:val="00F643A8"/>
    <w:rsid w:val="00F64A8B"/>
    <w:rsid w:val="00F668D5"/>
    <w:rsid w:val="00F707D3"/>
    <w:rsid w:val="00F7212B"/>
    <w:rsid w:val="00F7359F"/>
    <w:rsid w:val="00F749FA"/>
    <w:rsid w:val="00F75908"/>
    <w:rsid w:val="00F7763D"/>
    <w:rsid w:val="00F77BAB"/>
    <w:rsid w:val="00F8168F"/>
    <w:rsid w:val="00F81E27"/>
    <w:rsid w:val="00F838C2"/>
    <w:rsid w:val="00F858D2"/>
    <w:rsid w:val="00F85FEA"/>
    <w:rsid w:val="00F86258"/>
    <w:rsid w:val="00F86EAB"/>
    <w:rsid w:val="00F87350"/>
    <w:rsid w:val="00F878EB"/>
    <w:rsid w:val="00F907ED"/>
    <w:rsid w:val="00F92094"/>
    <w:rsid w:val="00F94987"/>
    <w:rsid w:val="00F949B9"/>
    <w:rsid w:val="00F94B70"/>
    <w:rsid w:val="00F94D78"/>
    <w:rsid w:val="00F95613"/>
    <w:rsid w:val="00F95D62"/>
    <w:rsid w:val="00FA0BC4"/>
    <w:rsid w:val="00FA406A"/>
    <w:rsid w:val="00FA5CD1"/>
    <w:rsid w:val="00FA6111"/>
    <w:rsid w:val="00FA6155"/>
    <w:rsid w:val="00FB1575"/>
    <w:rsid w:val="00FB1842"/>
    <w:rsid w:val="00FB211E"/>
    <w:rsid w:val="00FB2619"/>
    <w:rsid w:val="00FB2DB9"/>
    <w:rsid w:val="00FB3767"/>
    <w:rsid w:val="00FB3F98"/>
    <w:rsid w:val="00FB4A04"/>
    <w:rsid w:val="00FB7158"/>
    <w:rsid w:val="00FC048B"/>
    <w:rsid w:val="00FC1E94"/>
    <w:rsid w:val="00FC36E4"/>
    <w:rsid w:val="00FC38C2"/>
    <w:rsid w:val="00FC4137"/>
    <w:rsid w:val="00FC43B2"/>
    <w:rsid w:val="00FC5484"/>
    <w:rsid w:val="00FC5B63"/>
    <w:rsid w:val="00FC5E39"/>
    <w:rsid w:val="00FC728C"/>
    <w:rsid w:val="00FD0399"/>
    <w:rsid w:val="00FD164E"/>
    <w:rsid w:val="00FD1FF7"/>
    <w:rsid w:val="00FD3070"/>
    <w:rsid w:val="00FD3883"/>
    <w:rsid w:val="00FD48D5"/>
    <w:rsid w:val="00FD4F75"/>
    <w:rsid w:val="00FD671E"/>
    <w:rsid w:val="00FE2A79"/>
    <w:rsid w:val="00FE4921"/>
    <w:rsid w:val="00FE56D9"/>
    <w:rsid w:val="00FE6AA7"/>
    <w:rsid w:val="00FE6C5F"/>
    <w:rsid w:val="00FE766D"/>
    <w:rsid w:val="00FE7C7D"/>
    <w:rsid w:val="00FE7E9F"/>
    <w:rsid w:val="00FF0D7C"/>
    <w:rsid w:val="00FF2B39"/>
    <w:rsid w:val="00FF36B0"/>
    <w:rsid w:val="00FF6066"/>
    <w:rsid w:val="00FF7277"/>
    <w:rsid w:val="00FF73F5"/>
    <w:rsid w:val="00FF7939"/>
    <w:rsid w:val="016B4BFC"/>
    <w:rsid w:val="017ABB74"/>
    <w:rsid w:val="01896C7C"/>
    <w:rsid w:val="01F2998A"/>
    <w:rsid w:val="028B0911"/>
    <w:rsid w:val="02BB61CE"/>
    <w:rsid w:val="03BEE8CE"/>
    <w:rsid w:val="03E2EFB0"/>
    <w:rsid w:val="03FC0FD8"/>
    <w:rsid w:val="046CCD6E"/>
    <w:rsid w:val="046F0F34"/>
    <w:rsid w:val="0475915B"/>
    <w:rsid w:val="04A68DB0"/>
    <w:rsid w:val="04B7A1BD"/>
    <w:rsid w:val="051C2469"/>
    <w:rsid w:val="05579437"/>
    <w:rsid w:val="05640673"/>
    <w:rsid w:val="059BAFA9"/>
    <w:rsid w:val="06224130"/>
    <w:rsid w:val="062550D0"/>
    <w:rsid w:val="065F7F72"/>
    <w:rsid w:val="0688D7CC"/>
    <w:rsid w:val="06BF8990"/>
    <w:rsid w:val="06E975FD"/>
    <w:rsid w:val="0708DE10"/>
    <w:rsid w:val="0738D39D"/>
    <w:rsid w:val="074F7538"/>
    <w:rsid w:val="07E5913C"/>
    <w:rsid w:val="07F4A87E"/>
    <w:rsid w:val="0815A9B4"/>
    <w:rsid w:val="08F582A4"/>
    <w:rsid w:val="0950D1C4"/>
    <w:rsid w:val="09599925"/>
    <w:rsid w:val="09912657"/>
    <w:rsid w:val="09AF55CE"/>
    <w:rsid w:val="09C1D7B5"/>
    <w:rsid w:val="0A2A180E"/>
    <w:rsid w:val="0A57ABD9"/>
    <w:rsid w:val="0A9FBA1C"/>
    <w:rsid w:val="0AA3EE95"/>
    <w:rsid w:val="0B3E831B"/>
    <w:rsid w:val="0BAADDB2"/>
    <w:rsid w:val="0BADF791"/>
    <w:rsid w:val="0BCB2FDB"/>
    <w:rsid w:val="0C220F5C"/>
    <w:rsid w:val="0C4C2B94"/>
    <w:rsid w:val="0C5748F1"/>
    <w:rsid w:val="0CBFEEED"/>
    <w:rsid w:val="0CC8BF3D"/>
    <w:rsid w:val="0D461E81"/>
    <w:rsid w:val="0D5576B3"/>
    <w:rsid w:val="0D68624B"/>
    <w:rsid w:val="0E58FFC4"/>
    <w:rsid w:val="0ED8DFF4"/>
    <w:rsid w:val="0EE87AA7"/>
    <w:rsid w:val="0EF16C8B"/>
    <w:rsid w:val="0F09494A"/>
    <w:rsid w:val="0F4EE467"/>
    <w:rsid w:val="0FD3A296"/>
    <w:rsid w:val="0FE24AE9"/>
    <w:rsid w:val="1038BC66"/>
    <w:rsid w:val="109A2727"/>
    <w:rsid w:val="10C840C7"/>
    <w:rsid w:val="10DBB390"/>
    <w:rsid w:val="1190783B"/>
    <w:rsid w:val="11919F0B"/>
    <w:rsid w:val="11BD4A0E"/>
    <w:rsid w:val="11DC33F8"/>
    <w:rsid w:val="12171F03"/>
    <w:rsid w:val="125EFE3E"/>
    <w:rsid w:val="129CE9CB"/>
    <w:rsid w:val="12B0ABA7"/>
    <w:rsid w:val="12F919D8"/>
    <w:rsid w:val="1337DAF5"/>
    <w:rsid w:val="1341DE0A"/>
    <w:rsid w:val="1356347C"/>
    <w:rsid w:val="1362A6A0"/>
    <w:rsid w:val="13FF8C5C"/>
    <w:rsid w:val="1505F695"/>
    <w:rsid w:val="156A1710"/>
    <w:rsid w:val="16367C83"/>
    <w:rsid w:val="16FD8CDB"/>
    <w:rsid w:val="18285DAE"/>
    <w:rsid w:val="18578CB0"/>
    <w:rsid w:val="18DA16CA"/>
    <w:rsid w:val="19442ADA"/>
    <w:rsid w:val="196FA9F8"/>
    <w:rsid w:val="197A2598"/>
    <w:rsid w:val="19DF8A1C"/>
    <w:rsid w:val="1A693EEA"/>
    <w:rsid w:val="1AD17158"/>
    <w:rsid w:val="1AD411BC"/>
    <w:rsid w:val="1AE90EC5"/>
    <w:rsid w:val="1B5B8AF9"/>
    <w:rsid w:val="1BA38601"/>
    <w:rsid w:val="1BAFAA42"/>
    <w:rsid w:val="1BB8FF02"/>
    <w:rsid w:val="1BD50D4A"/>
    <w:rsid w:val="1BF508BC"/>
    <w:rsid w:val="1C1A59A3"/>
    <w:rsid w:val="1C2108FD"/>
    <w:rsid w:val="1C7FC05B"/>
    <w:rsid w:val="1C921238"/>
    <w:rsid w:val="1C9CD0B0"/>
    <w:rsid w:val="1CA63213"/>
    <w:rsid w:val="1D248517"/>
    <w:rsid w:val="1D871FE9"/>
    <w:rsid w:val="1D9969B1"/>
    <w:rsid w:val="1DB4CAEB"/>
    <w:rsid w:val="1DBD73A6"/>
    <w:rsid w:val="1E09EDE7"/>
    <w:rsid w:val="1E7A8949"/>
    <w:rsid w:val="1E84513F"/>
    <w:rsid w:val="1E853A6B"/>
    <w:rsid w:val="1E9CA2F5"/>
    <w:rsid w:val="1EA3EF15"/>
    <w:rsid w:val="1F5CF742"/>
    <w:rsid w:val="1F7995D4"/>
    <w:rsid w:val="1F8E05D1"/>
    <w:rsid w:val="1FB9DF68"/>
    <w:rsid w:val="1FC5A24E"/>
    <w:rsid w:val="1FC9B2FA"/>
    <w:rsid w:val="1FD5073E"/>
    <w:rsid w:val="200F4563"/>
    <w:rsid w:val="20631693"/>
    <w:rsid w:val="2116D6A8"/>
    <w:rsid w:val="21223DA8"/>
    <w:rsid w:val="212C0A61"/>
    <w:rsid w:val="2147BAA9"/>
    <w:rsid w:val="21722714"/>
    <w:rsid w:val="21B0B20B"/>
    <w:rsid w:val="21F8A4E9"/>
    <w:rsid w:val="224395CC"/>
    <w:rsid w:val="2246FEF6"/>
    <w:rsid w:val="22549E45"/>
    <w:rsid w:val="22760171"/>
    <w:rsid w:val="22F728C3"/>
    <w:rsid w:val="23499860"/>
    <w:rsid w:val="234D41C1"/>
    <w:rsid w:val="237D059E"/>
    <w:rsid w:val="23D198B0"/>
    <w:rsid w:val="242618EC"/>
    <w:rsid w:val="24E91222"/>
    <w:rsid w:val="2518BB9D"/>
    <w:rsid w:val="251B88E9"/>
    <w:rsid w:val="257B368E"/>
    <w:rsid w:val="25B6B326"/>
    <w:rsid w:val="26441C76"/>
    <w:rsid w:val="2684E283"/>
    <w:rsid w:val="2692834A"/>
    <w:rsid w:val="26959073"/>
    <w:rsid w:val="26FAD7D7"/>
    <w:rsid w:val="26FB286C"/>
    <w:rsid w:val="27113054"/>
    <w:rsid w:val="2794690F"/>
    <w:rsid w:val="2820B2E4"/>
    <w:rsid w:val="283D1B79"/>
    <w:rsid w:val="28520992"/>
    <w:rsid w:val="2868BA94"/>
    <w:rsid w:val="287890EC"/>
    <w:rsid w:val="289E91F1"/>
    <w:rsid w:val="28C44BB9"/>
    <w:rsid w:val="28E73804"/>
    <w:rsid w:val="290D81E3"/>
    <w:rsid w:val="2949AD64"/>
    <w:rsid w:val="2974F5A3"/>
    <w:rsid w:val="29772892"/>
    <w:rsid w:val="2995D188"/>
    <w:rsid w:val="29B31A55"/>
    <w:rsid w:val="2A100EA8"/>
    <w:rsid w:val="2A988995"/>
    <w:rsid w:val="2B331613"/>
    <w:rsid w:val="2B367475"/>
    <w:rsid w:val="2B3E616A"/>
    <w:rsid w:val="2B8AE0E1"/>
    <w:rsid w:val="2B9A88DA"/>
    <w:rsid w:val="2BA5488A"/>
    <w:rsid w:val="2BFC036C"/>
    <w:rsid w:val="2CB22C0D"/>
    <w:rsid w:val="2D02034D"/>
    <w:rsid w:val="2D4CFB50"/>
    <w:rsid w:val="2D8746DC"/>
    <w:rsid w:val="2E5462B8"/>
    <w:rsid w:val="2E586EDB"/>
    <w:rsid w:val="2E7A0B66"/>
    <w:rsid w:val="2EC1969B"/>
    <w:rsid w:val="2EE02B29"/>
    <w:rsid w:val="2EEFED91"/>
    <w:rsid w:val="2F063E78"/>
    <w:rsid w:val="2F19D366"/>
    <w:rsid w:val="2FA1190A"/>
    <w:rsid w:val="2FA91B0C"/>
    <w:rsid w:val="2FE9CCCF"/>
    <w:rsid w:val="30372F61"/>
    <w:rsid w:val="3065BC8E"/>
    <w:rsid w:val="30C7681A"/>
    <w:rsid w:val="31072C34"/>
    <w:rsid w:val="31081DCF"/>
    <w:rsid w:val="316382B6"/>
    <w:rsid w:val="31BBA0C5"/>
    <w:rsid w:val="31ED60BA"/>
    <w:rsid w:val="32359824"/>
    <w:rsid w:val="32723980"/>
    <w:rsid w:val="32881E0A"/>
    <w:rsid w:val="329F3E71"/>
    <w:rsid w:val="32D0B859"/>
    <w:rsid w:val="332E5AEF"/>
    <w:rsid w:val="33947AA1"/>
    <w:rsid w:val="3402699C"/>
    <w:rsid w:val="34545C7C"/>
    <w:rsid w:val="3457E001"/>
    <w:rsid w:val="34B98E30"/>
    <w:rsid w:val="352506B6"/>
    <w:rsid w:val="352D71EF"/>
    <w:rsid w:val="3579C7DC"/>
    <w:rsid w:val="35AAA5D6"/>
    <w:rsid w:val="35B66B4F"/>
    <w:rsid w:val="365705CE"/>
    <w:rsid w:val="36A53C1A"/>
    <w:rsid w:val="377066F0"/>
    <w:rsid w:val="3791D720"/>
    <w:rsid w:val="37A31661"/>
    <w:rsid w:val="37F015A2"/>
    <w:rsid w:val="38196A6B"/>
    <w:rsid w:val="381E5C8F"/>
    <w:rsid w:val="38513213"/>
    <w:rsid w:val="3854733F"/>
    <w:rsid w:val="38B5A5FE"/>
    <w:rsid w:val="3A20EFAF"/>
    <w:rsid w:val="3A9E5C38"/>
    <w:rsid w:val="3AED7A1D"/>
    <w:rsid w:val="3B1F923D"/>
    <w:rsid w:val="3B39BF65"/>
    <w:rsid w:val="3B9951DC"/>
    <w:rsid w:val="3BC13070"/>
    <w:rsid w:val="3BFB02FB"/>
    <w:rsid w:val="3C78A39E"/>
    <w:rsid w:val="3E02C45E"/>
    <w:rsid w:val="3E48EF56"/>
    <w:rsid w:val="3E6EBB6C"/>
    <w:rsid w:val="3E768D85"/>
    <w:rsid w:val="3EF94A2E"/>
    <w:rsid w:val="3F7E16C2"/>
    <w:rsid w:val="3F96D7E5"/>
    <w:rsid w:val="400DBC95"/>
    <w:rsid w:val="404C79E9"/>
    <w:rsid w:val="406873CC"/>
    <w:rsid w:val="40DE65B9"/>
    <w:rsid w:val="41720565"/>
    <w:rsid w:val="417A2B08"/>
    <w:rsid w:val="41E40C39"/>
    <w:rsid w:val="41ECD8A5"/>
    <w:rsid w:val="423125C0"/>
    <w:rsid w:val="4240D602"/>
    <w:rsid w:val="426796DB"/>
    <w:rsid w:val="42A44BAC"/>
    <w:rsid w:val="42BAAD7A"/>
    <w:rsid w:val="430229C3"/>
    <w:rsid w:val="43135C51"/>
    <w:rsid w:val="43285885"/>
    <w:rsid w:val="432EE04A"/>
    <w:rsid w:val="4340EF14"/>
    <w:rsid w:val="435233FA"/>
    <w:rsid w:val="435EAF67"/>
    <w:rsid w:val="43640649"/>
    <w:rsid w:val="4379C7B0"/>
    <w:rsid w:val="43AEBFAF"/>
    <w:rsid w:val="43F5EC7B"/>
    <w:rsid w:val="445423EB"/>
    <w:rsid w:val="44569AE2"/>
    <w:rsid w:val="44589236"/>
    <w:rsid w:val="446199E4"/>
    <w:rsid w:val="449C3D92"/>
    <w:rsid w:val="44F8D456"/>
    <w:rsid w:val="45711F24"/>
    <w:rsid w:val="45964E38"/>
    <w:rsid w:val="4613554B"/>
    <w:rsid w:val="464FE69A"/>
    <w:rsid w:val="4686260F"/>
    <w:rsid w:val="46CA7721"/>
    <w:rsid w:val="46E654E8"/>
    <w:rsid w:val="471DCE4D"/>
    <w:rsid w:val="472ABA60"/>
    <w:rsid w:val="47333AC0"/>
    <w:rsid w:val="474DAFD0"/>
    <w:rsid w:val="47A1AA0F"/>
    <w:rsid w:val="47AAF958"/>
    <w:rsid w:val="47AF3DBA"/>
    <w:rsid w:val="47F8C9DF"/>
    <w:rsid w:val="485CADBB"/>
    <w:rsid w:val="48DCF565"/>
    <w:rsid w:val="48E95A70"/>
    <w:rsid w:val="48FED28A"/>
    <w:rsid w:val="49290F50"/>
    <w:rsid w:val="49585ECB"/>
    <w:rsid w:val="4A17C609"/>
    <w:rsid w:val="4A768019"/>
    <w:rsid w:val="4A9D2CB7"/>
    <w:rsid w:val="4B3CF174"/>
    <w:rsid w:val="4B5A77B7"/>
    <w:rsid w:val="4C03ED1D"/>
    <w:rsid w:val="4C075FDA"/>
    <w:rsid w:val="4C5FCEC0"/>
    <w:rsid w:val="4D1BB51D"/>
    <w:rsid w:val="4D577676"/>
    <w:rsid w:val="4D76A1C1"/>
    <w:rsid w:val="4DA6A42F"/>
    <w:rsid w:val="4DA9210E"/>
    <w:rsid w:val="4DADD64E"/>
    <w:rsid w:val="4DB1E27A"/>
    <w:rsid w:val="4DE889A6"/>
    <w:rsid w:val="4EEDADB6"/>
    <w:rsid w:val="4EFC0C4C"/>
    <w:rsid w:val="4F3D11C4"/>
    <w:rsid w:val="4F6D25F8"/>
    <w:rsid w:val="4F7431C3"/>
    <w:rsid w:val="4FDDCA7B"/>
    <w:rsid w:val="505C6669"/>
    <w:rsid w:val="505EF48E"/>
    <w:rsid w:val="507BECD2"/>
    <w:rsid w:val="5094710D"/>
    <w:rsid w:val="513155B0"/>
    <w:rsid w:val="517B16A7"/>
    <w:rsid w:val="522D996A"/>
    <w:rsid w:val="526E5CF8"/>
    <w:rsid w:val="526EC668"/>
    <w:rsid w:val="528DFA7C"/>
    <w:rsid w:val="5302B18F"/>
    <w:rsid w:val="53696CD9"/>
    <w:rsid w:val="5394072B"/>
    <w:rsid w:val="546DF113"/>
    <w:rsid w:val="54D6C1F2"/>
    <w:rsid w:val="5596C6A1"/>
    <w:rsid w:val="55C47A88"/>
    <w:rsid w:val="560C7337"/>
    <w:rsid w:val="56BA5BB4"/>
    <w:rsid w:val="56D15904"/>
    <w:rsid w:val="56E5F773"/>
    <w:rsid w:val="571E5C96"/>
    <w:rsid w:val="57495B42"/>
    <w:rsid w:val="5768B019"/>
    <w:rsid w:val="577B8DA7"/>
    <w:rsid w:val="577D74CB"/>
    <w:rsid w:val="57959C5E"/>
    <w:rsid w:val="57E1E514"/>
    <w:rsid w:val="57EA87C5"/>
    <w:rsid w:val="580ABACF"/>
    <w:rsid w:val="5872C9E2"/>
    <w:rsid w:val="58D1470B"/>
    <w:rsid w:val="58D25D7E"/>
    <w:rsid w:val="590E241B"/>
    <w:rsid w:val="595385A4"/>
    <w:rsid w:val="597E042F"/>
    <w:rsid w:val="59DD5A70"/>
    <w:rsid w:val="5A0ED6C1"/>
    <w:rsid w:val="5A3755AC"/>
    <w:rsid w:val="5A3BF8D2"/>
    <w:rsid w:val="5ADE82A0"/>
    <w:rsid w:val="5AF7DFFA"/>
    <w:rsid w:val="5B1C3D29"/>
    <w:rsid w:val="5B29ACBF"/>
    <w:rsid w:val="5BAFE3E1"/>
    <w:rsid w:val="5C140090"/>
    <w:rsid w:val="5C3B4F26"/>
    <w:rsid w:val="5C3E7264"/>
    <w:rsid w:val="5CBE431D"/>
    <w:rsid w:val="5DC4F626"/>
    <w:rsid w:val="5DCE445A"/>
    <w:rsid w:val="5DED9CC2"/>
    <w:rsid w:val="5DEEF6DF"/>
    <w:rsid w:val="5EBE4D8F"/>
    <w:rsid w:val="5EF56968"/>
    <w:rsid w:val="5EFD33CA"/>
    <w:rsid w:val="5F1AEABF"/>
    <w:rsid w:val="5F35E264"/>
    <w:rsid w:val="5F38D92C"/>
    <w:rsid w:val="5F5C7F83"/>
    <w:rsid w:val="5F8934DC"/>
    <w:rsid w:val="5F8C6134"/>
    <w:rsid w:val="5FF7BDC3"/>
    <w:rsid w:val="600F5427"/>
    <w:rsid w:val="60BE9BEB"/>
    <w:rsid w:val="60C10382"/>
    <w:rsid w:val="610EC049"/>
    <w:rsid w:val="612B5108"/>
    <w:rsid w:val="627E6343"/>
    <w:rsid w:val="62BD2DCB"/>
    <w:rsid w:val="62CBCD62"/>
    <w:rsid w:val="62CC720A"/>
    <w:rsid w:val="62D3368A"/>
    <w:rsid w:val="630F522C"/>
    <w:rsid w:val="63513F54"/>
    <w:rsid w:val="6381F7E8"/>
    <w:rsid w:val="63982AED"/>
    <w:rsid w:val="63FAF250"/>
    <w:rsid w:val="647D9846"/>
    <w:rsid w:val="648B993D"/>
    <w:rsid w:val="64A0CF9A"/>
    <w:rsid w:val="64AB2BB6"/>
    <w:rsid w:val="6579FAE2"/>
    <w:rsid w:val="657CD37B"/>
    <w:rsid w:val="659D0AA9"/>
    <w:rsid w:val="65E921D8"/>
    <w:rsid w:val="65FD2A2A"/>
    <w:rsid w:val="664CD1ED"/>
    <w:rsid w:val="666CA6A1"/>
    <w:rsid w:val="668A5856"/>
    <w:rsid w:val="66CAED4B"/>
    <w:rsid w:val="66D2D247"/>
    <w:rsid w:val="6709449D"/>
    <w:rsid w:val="671DAD2C"/>
    <w:rsid w:val="67C5650E"/>
    <w:rsid w:val="67D4B1E9"/>
    <w:rsid w:val="6806A6CC"/>
    <w:rsid w:val="6841EB58"/>
    <w:rsid w:val="68627280"/>
    <w:rsid w:val="699C74D2"/>
    <w:rsid w:val="69B9DE8E"/>
    <w:rsid w:val="6A06C49E"/>
    <w:rsid w:val="6A139783"/>
    <w:rsid w:val="6A74C93E"/>
    <w:rsid w:val="6B42BAA9"/>
    <w:rsid w:val="6C640E0B"/>
    <w:rsid w:val="6C7BFAEC"/>
    <w:rsid w:val="6CA09AF5"/>
    <w:rsid w:val="6D21555C"/>
    <w:rsid w:val="6D2EBB34"/>
    <w:rsid w:val="6D4F58B0"/>
    <w:rsid w:val="6D58FAC1"/>
    <w:rsid w:val="6DA0846D"/>
    <w:rsid w:val="6DDA4C6C"/>
    <w:rsid w:val="6DEB3BCB"/>
    <w:rsid w:val="6DF57C29"/>
    <w:rsid w:val="6E5BB3F3"/>
    <w:rsid w:val="6F48CF08"/>
    <w:rsid w:val="6F9C0B4A"/>
    <w:rsid w:val="700989A8"/>
    <w:rsid w:val="700E7B9E"/>
    <w:rsid w:val="705B7FD4"/>
    <w:rsid w:val="70C23141"/>
    <w:rsid w:val="70C2F04D"/>
    <w:rsid w:val="713D5A54"/>
    <w:rsid w:val="716C8FB2"/>
    <w:rsid w:val="717233AA"/>
    <w:rsid w:val="719752C1"/>
    <w:rsid w:val="71A74C6F"/>
    <w:rsid w:val="71E7C5A2"/>
    <w:rsid w:val="71EDAC18"/>
    <w:rsid w:val="71F9FA11"/>
    <w:rsid w:val="727CB77A"/>
    <w:rsid w:val="72B2C8BF"/>
    <w:rsid w:val="74531E2F"/>
    <w:rsid w:val="74BBFF38"/>
    <w:rsid w:val="74D42124"/>
    <w:rsid w:val="7518EC27"/>
    <w:rsid w:val="751B6A12"/>
    <w:rsid w:val="756CBED5"/>
    <w:rsid w:val="75AB0F17"/>
    <w:rsid w:val="75C50C66"/>
    <w:rsid w:val="763F7003"/>
    <w:rsid w:val="765829B0"/>
    <w:rsid w:val="76616127"/>
    <w:rsid w:val="7665D376"/>
    <w:rsid w:val="76774636"/>
    <w:rsid w:val="7732BADC"/>
    <w:rsid w:val="7743A7F2"/>
    <w:rsid w:val="775BC2C7"/>
    <w:rsid w:val="77A399FB"/>
    <w:rsid w:val="77C7DC9F"/>
    <w:rsid w:val="77E2F8AD"/>
    <w:rsid w:val="77F39FFA"/>
    <w:rsid w:val="78132B5A"/>
    <w:rsid w:val="785F1BBC"/>
    <w:rsid w:val="786EC02D"/>
    <w:rsid w:val="78E66023"/>
    <w:rsid w:val="794AE9A8"/>
    <w:rsid w:val="799417CC"/>
    <w:rsid w:val="7A6615A1"/>
    <w:rsid w:val="7A79BD28"/>
    <w:rsid w:val="7A912281"/>
    <w:rsid w:val="7B22B1E8"/>
    <w:rsid w:val="7BCF308C"/>
    <w:rsid w:val="7BEB3B69"/>
    <w:rsid w:val="7BEC40FB"/>
    <w:rsid w:val="7C2FBF81"/>
    <w:rsid w:val="7C859DF0"/>
    <w:rsid w:val="7CA1424B"/>
    <w:rsid w:val="7CA36410"/>
    <w:rsid w:val="7CB5BA22"/>
    <w:rsid w:val="7CE7E027"/>
    <w:rsid w:val="7D150897"/>
    <w:rsid w:val="7DA024FA"/>
    <w:rsid w:val="7DB5D750"/>
    <w:rsid w:val="7E2B33B2"/>
    <w:rsid w:val="7E3DC351"/>
    <w:rsid w:val="7E7964BC"/>
    <w:rsid w:val="7E91759D"/>
    <w:rsid w:val="7EC258C0"/>
    <w:rsid w:val="7EC90173"/>
    <w:rsid w:val="7EE66A2D"/>
    <w:rsid w:val="7F1F5406"/>
    <w:rsid w:val="7F84B107"/>
    <w:rsid w:val="7FAC9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46C1"/>
  <w15:docId w15:val="{401A9FF4-D69E-4971-A47C-1035CF65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A64"/>
    <w:pPr>
      <w:spacing w:after="11" w:line="269" w:lineRule="auto"/>
      <w:ind w:left="10" w:hanging="10"/>
      <w:jc w:val="both"/>
    </w:pPr>
    <w:rPr>
      <w:rFonts w:ascii="Space Grotesk" w:eastAsia="Calibri" w:hAnsi="Space Grotesk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rsid w:val="003E6037"/>
    <w:pPr>
      <w:keepNext/>
      <w:keepLines/>
      <w:spacing w:after="263" w:line="267" w:lineRule="auto"/>
      <w:ind w:left="10" w:hanging="10"/>
      <w:outlineLvl w:val="0"/>
    </w:pPr>
    <w:rPr>
      <w:rFonts w:ascii="Space Grotesk" w:eastAsia="Calibri" w:hAnsi="Space Grotesk" w:cs="Calibri"/>
      <w:b/>
      <w:color w:val="3A70F2"/>
      <w:sz w:val="28"/>
    </w:rPr>
  </w:style>
  <w:style w:type="paragraph" w:styleId="Ttulo2">
    <w:name w:val="heading 2"/>
    <w:next w:val="Normal"/>
    <w:link w:val="Ttulo2Car"/>
    <w:uiPriority w:val="9"/>
    <w:unhideWhenUsed/>
    <w:qFormat/>
    <w:rsid w:val="000456F6"/>
    <w:pPr>
      <w:keepNext/>
      <w:keepLines/>
      <w:spacing w:after="94" w:line="267" w:lineRule="auto"/>
      <w:ind w:left="10" w:hanging="10"/>
      <w:outlineLvl w:val="1"/>
    </w:pPr>
    <w:rPr>
      <w:rFonts w:ascii="Space Grotesk" w:eastAsia="Calibri" w:hAnsi="Space Grotesk" w:cs="Calibri"/>
      <w:b/>
      <w:color w:val="3A70F2"/>
      <w:sz w:val="26"/>
    </w:rPr>
  </w:style>
  <w:style w:type="paragraph" w:styleId="Ttulo3">
    <w:name w:val="heading 3"/>
    <w:next w:val="Normal"/>
    <w:link w:val="Ttulo3Car"/>
    <w:uiPriority w:val="9"/>
    <w:unhideWhenUsed/>
    <w:qFormat/>
    <w:rsid w:val="007060D1"/>
    <w:pPr>
      <w:keepNext/>
      <w:keepLines/>
      <w:spacing w:after="5" w:line="269" w:lineRule="auto"/>
      <w:ind w:left="11" w:hanging="11"/>
      <w:outlineLvl w:val="2"/>
    </w:pPr>
    <w:rPr>
      <w:rFonts w:ascii="Space Grotesk" w:eastAsia="Calibri" w:hAnsi="Space Grotesk" w:cs="Calibri"/>
      <w:b/>
      <w:color w:val="3A70F2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6B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rsid w:val="007060D1"/>
    <w:rPr>
      <w:rFonts w:ascii="Space Grotesk" w:eastAsia="Calibri" w:hAnsi="Space Grotesk" w:cs="Calibri"/>
      <w:b/>
      <w:color w:val="3A70F2"/>
      <w:sz w:val="22"/>
    </w:rPr>
  </w:style>
  <w:style w:type="character" w:customStyle="1" w:styleId="Ttulo1Car">
    <w:name w:val="Título 1 Car"/>
    <w:link w:val="Ttulo1"/>
    <w:uiPriority w:val="9"/>
    <w:rsid w:val="003E6037"/>
    <w:rPr>
      <w:rFonts w:ascii="Space Grotesk" w:eastAsia="Calibri" w:hAnsi="Space Grotesk" w:cs="Calibri"/>
      <w:b/>
      <w:color w:val="3A70F2"/>
      <w:sz w:val="28"/>
    </w:rPr>
  </w:style>
  <w:style w:type="character" w:customStyle="1" w:styleId="Ttulo2Car">
    <w:name w:val="Título 2 Car"/>
    <w:link w:val="Ttulo2"/>
    <w:uiPriority w:val="9"/>
    <w:rsid w:val="000456F6"/>
    <w:rPr>
      <w:rFonts w:ascii="Space Grotesk" w:eastAsia="Calibri" w:hAnsi="Space Grotesk" w:cs="Calibri"/>
      <w:b/>
      <w:color w:val="3A70F2"/>
      <w:sz w:val="26"/>
    </w:rPr>
  </w:style>
  <w:style w:type="paragraph" w:styleId="TDC1">
    <w:name w:val="toc 1"/>
    <w:hidden/>
    <w:uiPriority w:val="39"/>
    <w:pPr>
      <w:spacing w:line="259" w:lineRule="auto"/>
      <w:ind w:left="15" w:right="15"/>
    </w:pPr>
    <w:rPr>
      <w:rFonts w:ascii="Calibri" w:eastAsia="Calibri" w:hAnsi="Calibri" w:cs="Calibri"/>
      <w:color w:val="000000"/>
      <w:sz w:val="22"/>
    </w:rPr>
  </w:style>
  <w:style w:type="paragraph" w:styleId="TDC2">
    <w:name w:val="toc 2"/>
    <w:hidden/>
    <w:uiPriority w:val="39"/>
    <w:pPr>
      <w:spacing w:line="259" w:lineRule="auto"/>
      <w:ind w:left="15" w:right="15"/>
    </w:pPr>
    <w:rPr>
      <w:rFonts w:ascii="Calibri" w:eastAsia="Calibri" w:hAnsi="Calibri" w:cs="Calibri"/>
      <w:color w:val="000000"/>
      <w:sz w:val="22"/>
    </w:rPr>
  </w:style>
  <w:style w:type="table" w:customStyle="1" w:styleId="Tablaconcuadrcula1">
    <w:name w:val="Tabla con cuadrícu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6A7D9A"/>
    <w:rPr>
      <w:color w:val="467886" w:themeColor="hyperlink"/>
      <w:u w:val="single"/>
    </w:rPr>
  </w:style>
  <w:style w:type="paragraph" w:styleId="Prrafodelista">
    <w:name w:val="List Paragraph"/>
    <w:basedOn w:val="Normal"/>
    <w:uiPriority w:val="34"/>
    <w:qFormat/>
    <w:rsid w:val="006A7D9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ED44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44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4401"/>
    <w:rPr>
      <w:rFonts w:ascii="Calibri" w:eastAsia="Calibri" w:hAnsi="Calibri" w:cs="Calibri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44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440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BA0B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0B00"/>
    <w:rPr>
      <w:rFonts w:ascii="Calibri" w:eastAsia="Calibri" w:hAnsi="Calibri" w:cs="Calibri"/>
      <w:color w:val="000000"/>
    </w:rPr>
  </w:style>
  <w:style w:type="paragraph" w:styleId="TtuloTDC">
    <w:name w:val="TOC Heading"/>
    <w:basedOn w:val="Ttulo1"/>
    <w:next w:val="Normal"/>
    <w:uiPriority w:val="39"/>
    <w:unhideWhenUsed/>
    <w:qFormat/>
    <w:rsid w:val="001B44ED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Cs w:val="32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E8031D"/>
    <w:pPr>
      <w:spacing w:after="100" w:line="259" w:lineRule="auto"/>
      <w:ind w:left="440" w:firstLine="0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4D492F"/>
    <w:rPr>
      <w:color w:val="96607D" w:themeColor="followedHyperlink"/>
      <w:u w:val="single"/>
    </w:rPr>
  </w:style>
  <w:style w:type="character" w:customStyle="1" w:styleId="wacimagecontainer">
    <w:name w:val="wacimagecontainer"/>
    <w:basedOn w:val="Fuentedeprrafopredeter"/>
    <w:rsid w:val="00461F4F"/>
  </w:style>
  <w:style w:type="character" w:styleId="Mencionar">
    <w:name w:val="Mention"/>
    <w:basedOn w:val="Fuentedeprrafopredeter"/>
    <w:uiPriority w:val="99"/>
    <w:unhideWhenUsed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A739E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E384A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ui-provider">
    <w:name w:val="ui-provider"/>
    <w:basedOn w:val="Fuentedeprrafopredeter"/>
    <w:rsid w:val="005003E2"/>
  </w:style>
  <w:style w:type="character" w:customStyle="1" w:styleId="normaltextrun">
    <w:name w:val="normaltextrun"/>
    <w:basedOn w:val="Fuentedeprrafopredeter"/>
    <w:rsid w:val="00B82E5C"/>
  </w:style>
  <w:style w:type="character" w:customStyle="1" w:styleId="eop">
    <w:name w:val="eop"/>
    <w:basedOn w:val="Fuentedeprrafopredeter"/>
    <w:rsid w:val="00B82E5C"/>
  </w:style>
  <w:style w:type="character" w:customStyle="1" w:styleId="Ttulo4Car">
    <w:name w:val="Título 4 Car"/>
    <w:basedOn w:val="Fuentedeprrafopredeter"/>
    <w:link w:val="Ttulo4"/>
    <w:uiPriority w:val="9"/>
    <w:semiHidden/>
    <w:rsid w:val="00D66BEB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7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5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e/9fsFs0PTUS?origin=lprLin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martcityexpo.com/passes-and-prices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6d3a8b-9f87-4805-ad15-c215e1d82c0f">
      <UserInfo>
        <DisplayName>Soporte CiviRed</DisplayName>
        <AccountId>9</AccountId>
        <AccountType/>
      </UserInfo>
      <UserInfo>
        <DisplayName>Civired IT</DisplayName>
        <AccountId>12</AccountId>
        <AccountType/>
      </UserInfo>
      <UserInfo>
        <DisplayName>NT AUTHORITY\LOCAL SERVICE</DisplayName>
        <AccountId>14</AccountId>
        <AccountType/>
      </UserInfo>
      <UserInfo>
        <DisplayName>All Users (windows)</DisplayName>
        <AccountId>13</AccountId>
        <AccountType/>
      </UserInfo>
      <UserInfo>
        <DisplayName>Lucia Calabria</DisplayName>
        <AccountId>15</AccountId>
        <AccountType/>
      </UserInfo>
      <UserInfo>
        <DisplayName>Mauro Xesteira</DisplayName>
        <AccountId>23</AccountId>
        <AccountType/>
      </UserInfo>
      <UserInfo>
        <DisplayName>Maria Jesus Sanchez</DisplayName>
        <AccountId>29</AccountId>
        <AccountType/>
      </UserInfo>
      <UserInfo>
        <DisplayName>Limited Access System Group</DisplayName>
        <AccountId>24</AccountId>
        <AccountType/>
      </UserInfo>
      <UserInfo>
        <DisplayName>Maica Tadeo</DisplayName>
        <AccountId>26</AccountId>
        <AccountType/>
      </UserInfo>
      <UserInfo>
        <DisplayName>SharingLinks.b60e5ac2-dfb0-4542-a541-195d3764b010.OrganizationEdit.249ed45d-0935-4ced-abdd-a58e8cc03ca7</DisplayName>
        <AccountId>27</AccountId>
        <AccountType/>
      </UserInfo>
      <UserInfo>
        <DisplayName>SharingLinks.b60e5ac2-dfb0-4542-a541-195d3764b010.Flexible.0cf17647-5869-4250-bad4-ac0a21b5f34d</DisplayName>
        <AccountId>28</AccountId>
        <AccountType/>
      </UserInfo>
      <UserInfo>
        <DisplayName>David Rosa</DisplayName>
        <AccountId>21</AccountId>
        <AccountType/>
      </UserInfo>
      <UserInfo>
        <DisplayName>Anna Melchor</DisplayName>
        <AccountId>33</AccountId>
        <AccountType/>
      </UserInfo>
      <UserInfo>
        <DisplayName>Mar Prieto</DisplayName>
        <AccountId>16</AccountId>
        <AccountType/>
      </UserInfo>
    </SharedWithUsers>
    <lcf76f155ced4ddcb4097134ff3c332f xmlns="2e1c3773-0752-4081-9ec5-95ee41363573">
      <Terms xmlns="http://schemas.microsoft.com/office/infopath/2007/PartnerControls"/>
    </lcf76f155ced4ddcb4097134ff3c332f>
    <TaxCatchAll xmlns="eb6d3a8b-9f87-4805-ad15-c215e1d82c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FEA67E4F75C4C99BEE23D80322F10" ma:contentTypeVersion="15" ma:contentTypeDescription="Create a new document." ma:contentTypeScope="" ma:versionID="94a101a0e04e814f61405c6b595f0f46">
  <xsd:schema xmlns:xsd="http://www.w3.org/2001/XMLSchema" xmlns:xs="http://www.w3.org/2001/XMLSchema" xmlns:p="http://schemas.microsoft.com/office/2006/metadata/properties" xmlns:ns2="2e1c3773-0752-4081-9ec5-95ee41363573" xmlns:ns3="eb6d3a8b-9f87-4805-ad15-c215e1d82c0f" targetNamespace="http://schemas.microsoft.com/office/2006/metadata/properties" ma:root="true" ma:fieldsID="9d61d482ea761516c35fda847dc92100" ns2:_="" ns3:_="">
    <xsd:import namespace="2e1c3773-0752-4081-9ec5-95ee41363573"/>
    <xsd:import namespace="eb6d3a8b-9f87-4805-ad15-c215e1d82c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c3773-0752-4081-9ec5-95ee41363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d3a8b-9f87-4805-ad15-c215e1d82c0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25f2130-792b-48ed-b888-d9c23d5ed557}" ma:internalName="TaxCatchAll" ma:showField="CatchAllData" ma:web="eb6d3a8b-9f87-4805-ad15-c215e1d82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9AD84-A706-48E1-B658-4DD796488F78}">
  <ds:schemaRefs>
    <ds:schemaRef ds:uri="http://schemas.microsoft.com/office/2006/metadata/properties"/>
    <ds:schemaRef ds:uri="http://schemas.microsoft.com/office/infopath/2007/PartnerControls"/>
    <ds:schemaRef ds:uri="eb6d3a8b-9f87-4805-ad15-c215e1d82c0f"/>
    <ds:schemaRef ds:uri="2e1c3773-0752-4081-9ec5-95ee41363573"/>
  </ds:schemaRefs>
</ds:datastoreItem>
</file>

<file path=customXml/itemProps2.xml><?xml version="1.0" encoding="utf-8"?>
<ds:datastoreItem xmlns:ds="http://schemas.openxmlformats.org/officeDocument/2006/customXml" ds:itemID="{45F749EF-BF28-4D8F-9738-9AA70595E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CC29A-19D2-492E-A145-DBD7E77C9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c3773-0752-4081-9ec5-95ee41363573"/>
    <ds:schemaRef ds:uri="eb6d3a8b-9f87-4805-ad15-c215e1d82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39F4BD-95C1-47AD-B5F3-5C142D3A4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5680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 Prieto</dc:creator>
  <cp:keywords/>
  <cp:lastModifiedBy>Mar Prieto</cp:lastModifiedBy>
  <cp:revision>2</cp:revision>
  <cp:lastPrinted>2025-05-05T09:47:00Z</cp:lastPrinted>
  <dcterms:created xsi:type="dcterms:W3CDTF">2026-10-13T06:21:00Z</dcterms:created>
  <dcterms:modified xsi:type="dcterms:W3CDTF">2026-10-13T06:21:00Z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0x010100E74FEA67E4F75C4C99BEE23D80322F10</vt:lpwstr>
  </property>
  <property fmtid="{D5CDD505-2E9C-101B-9397-08002B2CF9AE}" pid="3" name="MSIP_Label_4488a248-a08c-4834-91aa-ce639c1b098b_Enabled">
    <vt:lpwstr>true</vt:lpwstr>
  </property>
  <property fmtid="{D5CDD505-2E9C-101B-9397-08002B2CF9AE}" pid="4" name="MSIP_Label_4488a248-a08c-4834-91aa-ce639c1b098b_SetDate">
    <vt:lpwstr>2024-03-10T10:21:41Z</vt:lpwstr>
  </property>
  <property fmtid="{D5CDD505-2E9C-101B-9397-08002B2CF9AE}" pid="5" name="MSIP_Label_4488a248-a08c-4834-91aa-ce639c1b098b_Method">
    <vt:lpwstr>Standard</vt:lpwstr>
  </property>
  <property fmtid="{D5CDD505-2E9C-101B-9397-08002B2CF9AE}" pid="6" name="MSIP_Label_4488a248-a08c-4834-91aa-ce639c1b098b_Name">
    <vt:lpwstr>Etiqueta confidencialidad datos</vt:lpwstr>
  </property>
  <property fmtid="{D5CDD505-2E9C-101B-9397-08002B2CF9AE}" pid="7" name="MSIP_Label_4488a248-a08c-4834-91aa-ce639c1b098b_SiteId">
    <vt:lpwstr>864d7f69-9d94-446b-b617-7fb0ab5c729a</vt:lpwstr>
  </property>
  <property fmtid="{D5CDD505-2E9C-101B-9397-08002B2CF9AE}" pid="8" name="MSIP_Label_4488a248-a08c-4834-91aa-ce639c1b098b_ActionId">
    <vt:lpwstr>c1bf6e4f-0bc8-469c-8cad-74008c9b1783</vt:lpwstr>
  </property>
  <property fmtid="{D5CDD505-2E9C-101B-9397-08002B2CF9AE}" pid="9" name="MSIP_Label_4488a248-a08c-4834-91aa-ce639c1b098b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es</vt:lpwstr>
  </property>
</Properties>
</file>